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5FE4" w:rsidRPr="0057389A" w:rsidRDefault="00F35FE4" w:rsidP="000432DE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Утвержден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F35FE4" w:rsidRPr="0057389A" w:rsidRDefault="00F35FE4" w:rsidP="00F35FE4">
      <w:pPr>
        <w:pStyle w:val="ConsPlusNormal"/>
        <w:ind w:left="5812"/>
        <w:jc w:val="center"/>
        <w:rPr>
          <w:rFonts w:ascii="Times New Roman" w:hAnsi="Times New Roman" w:cs="Times New Roman"/>
          <w:sz w:val="28"/>
          <w:szCs w:val="28"/>
        </w:rPr>
      </w:pPr>
      <w:r w:rsidRPr="0057389A">
        <w:rPr>
          <w:rFonts w:ascii="Times New Roman" w:hAnsi="Times New Roman" w:cs="Times New Roman"/>
          <w:color w:val="000000"/>
          <w:sz w:val="28"/>
          <w:szCs w:val="28"/>
        </w:rPr>
        <w:t>от ___ _______ 20__ г. N _____</w:t>
      </w:r>
    </w:p>
    <w:p w:rsidR="00F35FE4" w:rsidRPr="00C840FF" w:rsidRDefault="00F35FE4" w:rsidP="00F35FE4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5334C8" w:rsidRDefault="00F35FE4" w:rsidP="007E3B3F">
      <w:pPr>
        <w:pStyle w:val="ConsPlusTitle"/>
        <w:jc w:val="center"/>
        <w:rPr>
          <w:rFonts w:ascii="Times New Roman" w:hAnsi="Times New Roman" w:cs="Times New Roman"/>
          <w:b w:val="0"/>
          <w:sz w:val="52"/>
          <w:szCs w:val="52"/>
        </w:rPr>
      </w:pPr>
      <w:bookmarkStart w:id="0" w:name="P29"/>
      <w:bookmarkEnd w:id="0"/>
      <w:r w:rsidRPr="005334C8">
        <w:rPr>
          <w:rFonts w:ascii="Times New Roman" w:hAnsi="Times New Roman" w:cs="Times New Roman"/>
          <w:b w:val="0"/>
          <w:sz w:val="52"/>
          <w:szCs w:val="52"/>
        </w:rPr>
        <w:t>ПРОФЕССИОНАЛЬНЫЙ СТАНДАРТ</w:t>
      </w:r>
    </w:p>
    <w:p w:rsidR="00F35FE4" w:rsidRPr="00C840FF" w:rsidRDefault="00F35FE4" w:rsidP="007E3B3F">
      <w:pPr>
        <w:pStyle w:val="ConsPlusTitle"/>
        <w:jc w:val="center"/>
        <w:rPr>
          <w:rFonts w:ascii="Times New Roman" w:hAnsi="Times New Roman" w:cs="Times New Roman"/>
        </w:rPr>
      </w:pPr>
    </w:p>
    <w:p w:rsidR="00922B20" w:rsidRPr="00922B20" w:rsidRDefault="00CE7C95" w:rsidP="007E3B3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22B20">
        <w:rPr>
          <w:rFonts w:ascii="Times New Roman" w:hAnsi="Times New Roman" w:cs="Times New Roman"/>
          <w:sz w:val="28"/>
          <w:szCs w:val="28"/>
        </w:rPr>
        <w:t>Трубопроводчик судовой</w:t>
      </w:r>
    </w:p>
    <w:p w:rsidR="00F35FE4" w:rsidRPr="00C840FF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071" w:type="dxa"/>
        <w:tblInd w:w="1145" w:type="dxa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714"/>
        <w:gridCol w:w="2357"/>
      </w:tblGrid>
      <w:tr w:rsidR="00F35FE4" w:rsidRPr="00C840FF" w:rsidTr="007E3B3F">
        <w:tc>
          <w:tcPr>
            <w:tcW w:w="671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7E3B3F">
        <w:tblPrEx>
          <w:tblBorders>
            <w:right w:val="none" w:sz="0" w:space="0" w:color="auto"/>
            <w:insideV w:val="none" w:sz="0" w:space="0" w:color="auto"/>
          </w:tblBorders>
        </w:tblPrEx>
        <w:tc>
          <w:tcPr>
            <w:tcW w:w="6714" w:type="dxa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5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C4F4E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4F4E">
              <w:rPr>
                <w:rFonts w:ascii="Times New Roman" w:hAnsi="Times New Roman" w:cs="Times New Roman"/>
                <w:sz w:val="20"/>
              </w:rPr>
              <w:t>Регистрационный номер</w:t>
            </w:r>
          </w:p>
        </w:tc>
      </w:tr>
    </w:tbl>
    <w:p w:rsidR="000432DE" w:rsidRPr="00746844" w:rsidRDefault="000432DE" w:rsidP="007E3B3F">
      <w:pPr>
        <w:pStyle w:val="PSTOCHEADER"/>
        <w:spacing w:before="0" w:after="0"/>
      </w:pPr>
      <w:r w:rsidRPr="00746844">
        <w:t>Содержание</w:t>
      </w:r>
    </w:p>
    <w:sdt>
      <w:sdtPr>
        <w:rPr>
          <w:rFonts w:asciiTheme="minorHAnsi" w:eastAsiaTheme="minorHAnsi" w:hAnsiTheme="minorHAnsi" w:cstheme="minorBidi"/>
          <w:noProof w:val="0"/>
          <w:sz w:val="22"/>
          <w:lang w:eastAsia="en-US"/>
        </w:rPr>
        <w:id w:val="-176358391"/>
        <w:docPartObj>
          <w:docPartGallery w:val="Table of Contents"/>
          <w:docPartUnique/>
        </w:docPartObj>
      </w:sdtPr>
      <w:sdtEndPr>
        <w:rPr>
          <w:b/>
          <w:bCs/>
          <w:sz w:val="6"/>
          <w:szCs w:val="6"/>
        </w:rPr>
      </w:sdtEndPr>
      <w:sdtContent>
        <w:p w:rsidR="009279C5" w:rsidRPr="00CE7C95" w:rsidRDefault="000432DE" w:rsidP="00CE7C95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r w:rsidRPr="00CE7C95">
            <w:rPr>
              <w:sz w:val="22"/>
            </w:rPr>
            <w:fldChar w:fldCharType="begin"/>
          </w:r>
          <w:r w:rsidRPr="00CE7C95">
            <w:rPr>
              <w:sz w:val="22"/>
            </w:rPr>
            <w:instrText xml:space="preserve"> TOC \o "1-3" \h \z \u </w:instrText>
          </w:r>
          <w:r w:rsidRPr="00CE7C95">
            <w:rPr>
              <w:sz w:val="22"/>
            </w:rPr>
            <w:fldChar w:fldCharType="separate"/>
          </w:r>
          <w:hyperlink w:anchor="_Toc33874510" w:history="1">
            <w:r w:rsidR="009279C5" w:rsidRPr="00CE7C95">
              <w:rPr>
                <w:rStyle w:val="ac"/>
                <w:sz w:val="22"/>
              </w:rPr>
              <w:t>I. Общие сведения</w:t>
            </w:r>
            <w:r w:rsidR="009279C5" w:rsidRPr="00CE7C95">
              <w:rPr>
                <w:webHidden/>
                <w:sz w:val="22"/>
              </w:rPr>
              <w:tab/>
            </w:r>
            <w:r w:rsidR="009279C5" w:rsidRPr="00CE7C95">
              <w:rPr>
                <w:webHidden/>
                <w:sz w:val="22"/>
              </w:rPr>
              <w:fldChar w:fldCharType="begin"/>
            </w:r>
            <w:r w:rsidR="009279C5" w:rsidRPr="00CE7C95">
              <w:rPr>
                <w:webHidden/>
                <w:sz w:val="22"/>
              </w:rPr>
              <w:instrText xml:space="preserve"> PAGEREF _Toc33874510 \h </w:instrText>
            </w:r>
            <w:r w:rsidR="009279C5" w:rsidRPr="00CE7C95">
              <w:rPr>
                <w:webHidden/>
                <w:sz w:val="22"/>
              </w:rPr>
            </w:r>
            <w:r w:rsidR="009279C5" w:rsidRPr="00CE7C95">
              <w:rPr>
                <w:webHidden/>
                <w:sz w:val="22"/>
              </w:rPr>
              <w:fldChar w:fldCharType="separate"/>
            </w:r>
            <w:r w:rsidR="009279C5" w:rsidRPr="00CE7C95">
              <w:rPr>
                <w:webHidden/>
                <w:sz w:val="22"/>
              </w:rPr>
              <w:t>1</w:t>
            </w:r>
            <w:r w:rsidR="009279C5" w:rsidRPr="00CE7C95">
              <w:rPr>
                <w:webHidden/>
                <w:sz w:val="22"/>
              </w:rPr>
              <w:fldChar w:fldCharType="end"/>
            </w:r>
          </w:hyperlink>
        </w:p>
        <w:p w:rsidR="009279C5" w:rsidRPr="00CE7C95" w:rsidRDefault="00CE7C95" w:rsidP="00CE7C95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33874511" w:history="1">
            <w:r w:rsidR="009279C5" w:rsidRPr="00CE7C95">
              <w:rPr>
                <w:rStyle w:val="ac"/>
                <w:sz w:val="22"/>
              </w:rPr>
              <w:t>II. Описание трудовых функций, входящих в профессиональный стандарт (функциональная карта вида профессиональной деятельности)</w:t>
            </w:r>
            <w:r w:rsidR="009279C5" w:rsidRPr="00CE7C95">
              <w:rPr>
                <w:webHidden/>
                <w:sz w:val="22"/>
              </w:rPr>
              <w:tab/>
            </w:r>
            <w:r w:rsidR="009279C5" w:rsidRPr="00CE7C95">
              <w:rPr>
                <w:webHidden/>
                <w:sz w:val="22"/>
              </w:rPr>
              <w:fldChar w:fldCharType="begin"/>
            </w:r>
            <w:r w:rsidR="009279C5" w:rsidRPr="00CE7C95">
              <w:rPr>
                <w:webHidden/>
                <w:sz w:val="22"/>
              </w:rPr>
              <w:instrText xml:space="preserve"> PAGEREF _Toc33874511 \h </w:instrText>
            </w:r>
            <w:r w:rsidR="009279C5" w:rsidRPr="00CE7C95">
              <w:rPr>
                <w:webHidden/>
                <w:sz w:val="22"/>
              </w:rPr>
            </w:r>
            <w:r w:rsidR="009279C5" w:rsidRPr="00CE7C95">
              <w:rPr>
                <w:webHidden/>
                <w:sz w:val="22"/>
              </w:rPr>
              <w:fldChar w:fldCharType="separate"/>
            </w:r>
            <w:r w:rsidR="009279C5" w:rsidRPr="00CE7C95">
              <w:rPr>
                <w:webHidden/>
                <w:sz w:val="22"/>
              </w:rPr>
              <w:t>2</w:t>
            </w:r>
            <w:r w:rsidR="009279C5" w:rsidRPr="00CE7C95">
              <w:rPr>
                <w:webHidden/>
                <w:sz w:val="22"/>
              </w:rPr>
              <w:fldChar w:fldCharType="end"/>
            </w:r>
          </w:hyperlink>
        </w:p>
        <w:p w:rsidR="009279C5" w:rsidRPr="00CE7C95" w:rsidRDefault="00CE7C95" w:rsidP="00CE7C95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33874512" w:history="1">
            <w:r w:rsidR="009279C5" w:rsidRPr="00CE7C95">
              <w:rPr>
                <w:rStyle w:val="ac"/>
                <w:sz w:val="22"/>
              </w:rPr>
              <w:t>III. Характеристика обобщенных трудовых функций</w:t>
            </w:r>
            <w:r w:rsidR="009279C5" w:rsidRPr="00CE7C95">
              <w:rPr>
                <w:webHidden/>
                <w:sz w:val="22"/>
              </w:rPr>
              <w:tab/>
            </w:r>
            <w:r w:rsidR="009279C5" w:rsidRPr="00CE7C95">
              <w:rPr>
                <w:webHidden/>
                <w:sz w:val="22"/>
              </w:rPr>
              <w:fldChar w:fldCharType="begin"/>
            </w:r>
            <w:r w:rsidR="009279C5" w:rsidRPr="00CE7C95">
              <w:rPr>
                <w:webHidden/>
                <w:sz w:val="22"/>
              </w:rPr>
              <w:instrText xml:space="preserve"> PAGEREF _Toc33874512 \h </w:instrText>
            </w:r>
            <w:r w:rsidR="009279C5" w:rsidRPr="00CE7C95">
              <w:rPr>
                <w:webHidden/>
                <w:sz w:val="22"/>
              </w:rPr>
            </w:r>
            <w:r w:rsidR="009279C5" w:rsidRPr="00CE7C95">
              <w:rPr>
                <w:webHidden/>
                <w:sz w:val="22"/>
              </w:rPr>
              <w:fldChar w:fldCharType="separate"/>
            </w:r>
            <w:r w:rsidR="009279C5" w:rsidRPr="00CE7C95">
              <w:rPr>
                <w:webHidden/>
                <w:sz w:val="22"/>
              </w:rPr>
              <w:t>4</w:t>
            </w:r>
            <w:r w:rsidR="009279C5" w:rsidRPr="00CE7C95">
              <w:rPr>
                <w:webHidden/>
                <w:sz w:val="22"/>
              </w:rPr>
              <w:fldChar w:fldCharType="end"/>
            </w:r>
          </w:hyperlink>
        </w:p>
        <w:p w:rsidR="009279C5" w:rsidRPr="00CE7C95" w:rsidRDefault="00CE7C95" w:rsidP="00CE7C95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874513" w:history="1">
            <w:r w:rsidR="009279C5" w:rsidRPr="00CE7C95">
              <w:rPr>
                <w:rStyle w:val="ac"/>
                <w:noProof/>
                <w:sz w:val="22"/>
              </w:rPr>
              <w:t>3.1. Обобщенная трудовая функция</w:t>
            </w:r>
            <w:r w:rsidR="009279C5" w:rsidRPr="00CE7C95">
              <w:rPr>
                <w:rStyle w:val="ac"/>
                <w:noProof/>
                <w:sz w:val="22"/>
                <w:lang w:val="en-US"/>
              </w:rPr>
              <w:t xml:space="preserve"> </w:t>
            </w:r>
            <w:r w:rsidR="009279C5" w:rsidRPr="00CE7C95">
              <w:rPr>
                <w:rStyle w:val="ac"/>
                <w:noProof/>
                <w:sz w:val="22"/>
              </w:rPr>
              <w:t>«</w:t>
            </w:r>
            <w:r w:rsidR="009279C5" w:rsidRPr="00CE7C95">
              <w:rPr>
                <w:noProof/>
                <w:sz w:val="22"/>
              </w:rPr>
              <w:t>Выполнение простых подсобных и вспомогательных работ при изготовлении, сборке, установке труб бытовых систем и демонтаж арматуры и трубопроводов на судне»</w:t>
            </w:r>
            <w:r w:rsidR="009279C5" w:rsidRPr="00CE7C95">
              <w:rPr>
                <w:noProof/>
                <w:webHidden/>
                <w:sz w:val="22"/>
              </w:rPr>
              <w:tab/>
            </w:r>
            <w:r w:rsidR="009279C5" w:rsidRPr="00CE7C95">
              <w:rPr>
                <w:noProof/>
                <w:webHidden/>
                <w:sz w:val="22"/>
              </w:rPr>
              <w:fldChar w:fldCharType="begin"/>
            </w:r>
            <w:r w:rsidR="009279C5" w:rsidRPr="00CE7C95">
              <w:rPr>
                <w:noProof/>
                <w:webHidden/>
                <w:sz w:val="22"/>
              </w:rPr>
              <w:instrText xml:space="preserve"> PAGEREF _Toc33874513 \h </w:instrText>
            </w:r>
            <w:r w:rsidR="009279C5" w:rsidRPr="00CE7C95">
              <w:rPr>
                <w:noProof/>
                <w:webHidden/>
                <w:sz w:val="22"/>
              </w:rPr>
            </w:r>
            <w:r w:rsidR="009279C5" w:rsidRPr="00CE7C95">
              <w:rPr>
                <w:noProof/>
                <w:webHidden/>
                <w:sz w:val="22"/>
              </w:rPr>
              <w:fldChar w:fldCharType="separate"/>
            </w:r>
            <w:r w:rsidR="009279C5" w:rsidRPr="00CE7C95">
              <w:rPr>
                <w:noProof/>
                <w:webHidden/>
                <w:sz w:val="22"/>
              </w:rPr>
              <w:t>4</w:t>
            </w:r>
            <w:r w:rsidR="009279C5" w:rsidRPr="00CE7C95">
              <w:rPr>
                <w:noProof/>
                <w:webHidden/>
                <w:sz w:val="22"/>
              </w:rPr>
              <w:fldChar w:fldCharType="end"/>
            </w:r>
          </w:hyperlink>
        </w:p>
        <w:p w:rsidR="009279C5" w:rsidRPr="00CE7C95" w:rsidRDefault="00CE7C95" w:rsidP="00CE7C95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874514" w:history="1">
            <w:r w:rsidR="009279C5" w:rsidRPr="00CE7C95">
              <w:rPr>
                <w:rStyle w:val="ac"/>
                <w:noProof/>
                <w:sz w:val="22"/>
              </w:rPr>
              <w:t>3.2. Обобщенная трудовая функция «</w:t>
            </w:r>
            <w:r w:rsidR="009279C5" w:rsidRPr="00CE7C95">
              <w:rPr>
                <w:noProof/>
                <w:sz w:val="22"/>
              </w:rPr>
              <w:t>Изготовление, сборка, монтаж и испытания трубопроводов и систем из различных марок стали и сплавов, кроме коррозионно-стойких и прочных сплавов, диаметром до 38 мм»</w:t>
            </w:r>
            <w:r w:rsidR="009279C5" w:rsidRPr="00CE7C95">
              <w:rPr>
                <w:noProof/>
                <w:webHidden/>
                <w:sz w:val="22"/>
              </w:rPr>
              <w:tab/>
            </w:r>
            <w:r w:rsidR="009279C5" w:rsidRPr="00CE7C95">
              <w:rPr>
                <w:noProof/>
                <w:webHidden/>
                <w:sz w:val="22"/>
              </w:rPr>
              <w:fldChar w:fldCharType="begin"/>
            </w:r>
            <w:r w:rsidR="009279C5" w:rsidRPr="00CE7C95">
              <w:rPr>
                <w:noProof/>
                <w:webHidden/>
                <w:sz w:val="22"/>
              </w:rPr>
              <w:instrText xml:space="preserve"> PAGEREF _Toc33874514 \h </w:instrText>
            </w:r>
            <w:r w:rsidR="009279C5" w:rsidRPr="00CE7C95">
              <w:rPr>
                <w:noProof/>
                <w:webHidden/>
                <w:sz w:val="22"/>
              </w:rPr>
            </w:r>
            <w:r w:rsidR="009279C5" w:rsidRPr="00CE7C95">
              <w:rPr>
                <w:noProof/>
                <w:webHidden/>
                <w:sz w:val="22"/>
              </w:rPr>
              <w:fldChar w:fldCharType="separate"/>
            </w:r>
            <w:r w:rsidR="009279C5" w:rsidRPr="00CE7C95">
              <w:rPr>
                <w:noProof/>
                <w:webHidden/>
                <w:sz w:val="22"/>
              </w:rPr>
              <w:t>8</w:t>
            </w:r>
            <w:r w:rsidR="009279C5" w:rsidRPr="00CE7C95">
              <w:rPr>
                <w:noProof/>
                <w:webHidden/>
                <w:sz w:val="22"/>
              </w:rPr>
              <w:fldChar w:fldCharType="end"/>
            </w:r>
          </w:hyperlink>
        </w:p>
        <w:p w:rsidR="009279C5" w:rsidRPr="00CE7C95" w:rsidRDefault="00CE7C95" w:rsidP="00CE7C95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874515" w:history="1">
            <w:r w:rsidR="009279C5" w:rsidRPr="00CE7C95">
              <w:rPr>
                <w:rStyle w:val="ac"/>
                <w:noProof/>
                <w:sz w:val="22"/>
              </w:rPr>
              <w:t>3.3. Обобщенная трудовая функция «</w:t>
            </w:r>
            <w:r w:rsidR="009279C5" w:rsidRPr="00CE7C95">
              <w:rPr>
                <w:noProof/>
                <w:sz w:val="22"/>
              </w:rPr>
              <w:t>Изготовление, сборка, монтаж, дефектация, ремонт и испытания трубопроводов и систем диаметром от 38 до 108 мм, труб из различных марок стали и сплавов, кроме коррозионно-стойких и прочных сплавов, диаметром до 76 мм»</w:t>
            </w:r>
            <w:r w:rsidR="009279C5" w:rsidRPr="00CE7C95">
              <w:rPr>
                <w:noProof/>
                <w:webHidden/>
                <w:sz w:val="22"/>
              </w:rPr>
              <w:tab/>
            </w:r>
            <w:r w:rsidR="009279C5" w:rsidRPr="00CE7C95">
              <w:rPr>
                <w:noProof/>
                <w:webHidden/>
                <w:sz w:val="22"/>
              </w:rPr>
              <w:fldChar w:fldCharType="begin"/>
            </w:r>
            <w:r w:rsidR="009279C5" w:rsidRPr="00CE7C95">
              <w:rPr>
                <w:noProof/>
                <w:webHidden/>
                <w:sz w:val="22"/>
              </w:rPr>
              <w:instrText xml:space="preserve"> PAGEREF _Toc33874515 \h </w:instrText>
            </w:r>
            <w:r w:rsidR="009279C5" w:rsidRPr="00CE7C95">
              <w:rPr>
                <w:noProof/>
                <w:webHidden/>
                <w:sz w:val="22"/>
              </w:rPr>
            </w:r>
            <w:r w:rsidR="009279C5" w:rsidRPr="00CE7C95">
              <w:rPr>
                <w:noProof/>
                <w:webHidden/>
                <w:sz w:val="22"/>
              </w:rPr>
              <w:fldChar w:fldCharType="separate"/>
            </w:r>
            <w:r w:rsidR="009279C5" w:rsidRPr="00CE7C95">
              <w:rPr>
                <w:noProof/>
                <w:webHidden/>
                <w:sz w:val="22"/>
              </w:rPr>
              <w:t>13</w:t>
            </w:r>
            <w:r w:rsidR="009279C5" w:rsidRPr="00CE7C95">
              <w:rPr>
                <w:noProof/>
                <w:webHidden/>
                <w:sz w:val="22"/>
              </w:rPr>
              <w:fldChar w:fldCharType="end"/>
            </w:r>
          </w:hyperlink>
        </w:p>
        <w:p w:rsidR="009279C5" w:rsidRPr="00CE7C95" w:rsidRDefault="00CE7C95" w:rsidP="00CE7C95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874516" w:history="1">
            <w:r w:rsidR="009279C5" w:rsidRPr="00CE7C95">
              <w:rPr>
                <w:rStyle w:val="ac"/>
                <w:noProof/>
                <w:sz w:val="22"/>
              </w:rPr>
              <w:t>3.4. Обобщенная трудовая функция «</w:t>
            </w:r>
            <w:r w:rsidR="009279C5" w:rsidRPr="00CE7C95">
              <w:rPr>
                <w:noProof/>
                <w:sz w:val="22"/>
              </w:rPr>
              <w:t>Изготовление, сборка, монтаж, дефектация, ремонт и испытания трубопроводов и систем диаметром от 108 до 258 мм, труб из различных марок стали и сплавов диаметром от 76 до 150 мм, труб из коррозионно-стойких сталей и прочных сплавов диаметром до 76 мм»</w:t>
            </w:r>
            <w:r w:rsidR="009279C5" w:rsidRPr="00CE7C95">
              <w:rPr>
                <w:noProof/>
                <w:webHidden/>
                <w:sz w:val="22"/>
              </w:rPr>
              <w:tab/>
            </w:r>
            <w:r w:rsidR="009279C5" w:rsidRPr="00CE7C95">
              <w:rPr>
                <w:noProof/>
                <w:webHidden/>
                <w:sz w:val="22"/>
              </w:rPr>
              <w:fldChar w:fldCharType="begin"/>
            </w:r>
            <w:r w:rsidR="009279C5" w:rsidRPr="00CE7C95">
              <w:rPr>
                <w:noProof/>
                <w:webHidden/>
                <w:sz w:val="22"/>
              </w:rPr>
              <w:instrText xml:space="preserve"> PAGEREF _Toc33874516 \h </w:instrText>
            </w:r>
            <w:r w:rsidR="009279C5" w:rsidRPr="00CE7C95">
              <w:rPr>
                <w:noProof/>
                <w:webHidden/>
                <w:sz w:val="22"/>
              </w:rPr>
            </w:r>
            <w:r w:rsidR="009279C5" w:rsidRPr="00CE7C95">
              <w:rPr>
                <w:noProof/>
                <w:webHidden/>
                <w:sz w:val="22"/>
              </w:rPr>
              <w:fldChar w:fldCharType="separate"/>
            </w:r>
            <w:r w:rsidR="009279C5" w:rsidRPr="00CE7C95">
              <w:rPr>
                <w:noProof/>
                <w:webHidden/>
                <w:sz w:val="22"/>
              </w:rPr>
              <w:t>21</w:t>
            </w:r>
            <w:r w:rsidR="009279C5" w:rsidRPr="00CE7C95">
              <w:rPr>
                <w:noProof/>
                <w:webHidden/>
                <w:sz w:val="22"/>
              </w:rPr>
              <w:fldChar w:fldCharType="end"/>
            </w:r>
          </w:hyperlink>
        </w:p>
        <w:p w:rsidR="009279C5" w:rsidRPr="00CE7C95" w:rsidRDefault="00CE7C95" w:rsidP="00CE7C95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874517" w:history="1">
            <w:r w:rsidR="009279C5" w:rsidRPr="00CE7C95">
              <w:rPr>
                <w:rStyle w:val="ac"/>
                <w:noProof/>
                <w:sz w:val="22"/>
              </w:rPr>
              <w:t>3.5. Обобщенная трудовая функция «</w:t>
            </w:r>
            <w:r w:rsidR="009279C5" w:rsidRPr="00CE7C95">
              <w:rPr>
                <w:noProof/>
                <w:sz w:val="22"/>
              </w:rPr>
              <w:t>Изготовление, сборка, монтаж, дефектация, ремонт и испытания трубопроводов и систем диаметром свыше 258 мм, труб из различных марок стали и сплавов диаметром от 150 до 258 мм, труб из коррозионно-стойких сталей и прочных сплавов диаметром от 76 до 150 мм»</w:t>
            </w:r>
            <w:r w:rsidR="009279C5" w:rsidRPr="00CE7C95">
              <w:rPr>
                <w:noProof/>
                <w:webHidden/>
                <w:sz w:val="22"/>
              </w:rPr>
              <w:tab/>
            </w:r>
            <w:r w:rsidR="009279C5" w:rsidRPr="00CE7C95">
              <w:rPr>
                <w:noProof/>
                <w:webHidden/>
                <w:sz w:val="22"/>
              </w:rPr>
              <w:fldChar w:fldCharType="begin"/>
            </w:r>
            <w:r w:rsidR="009279C5" w:rsidRPr="00CE7C95">
              <w:rPr>
                <w:noProof/>
                <w:webHidden/>
                <w:sz w:val="22"/>
              </w:rPr>
              <w:instrText xml:space="preserve"> PAGEREF _Toc33874517 \h </w:instrText>
            </w:r>
            <w:r w:rsidR="009279C5" w:rsidRPr="00CE7C95">
              <w:rPr>
                <w:noProof/>
                <w:webHidden/>
                <w:sz w:val="22"/>
              </w:rPr>
            </w:r>
            <w:r w:rsidR="009279C5" w:rsidRPr="00CE7C95">
              <w:rPr>
                <w:noProof/>
                <w:webHidden/>
                <w:sz w:val="22"/>
              </w:rPr>
              <w:fldChar w:fldCharType="separate"/>
            </w:r>
            <w:r w:rsidR="009279C5" w:rsidRPr="00CE7C95">
              <w:rPr>
                <w:noProof/>
                <w:webHidden/>
                <w:sz w:val="22"/>
              </w:rPr>
              <w:t>29</w:t>
            </w:r>
            <w:r w:rsidR="009279C5" w:rsidRPr="00CE7C95">
              <w:rPr>
                <w:noProof/>
                <w:webHidden/>
                <w:sz w:val="22"/>
              </w:rPr>
              <w:fldChar w:fldCharType="end"/>
            </w:r>
          </w:hyperlink>
        </w:p>
        <w:p w:rsidR="009279C5" w:rsidRPr="00CE7C95" w:rsidRDefault="00CE7C95" w:rsidP="00CE7C95">
          <w:pPr>
            <w:pStyle w:val="21"/>
            <w:tabs>
              <w:tab w:val="right" w:leader="dot" w:pos="10206"/>
            </w:tabs>
            <w:spacing w:after="0" w:line="240" w:lineRule="auto"/>
            <w:jc w:val="both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33874518" w:history="1">
            <w:r w:rsidR="009279C5" w:rsidRPr="00CE7C95">
              <w:rPr>
                <w:rStyle w:val="ac"/>
                <w:noProof/>
                <w:sz w:val="22"/>
              </w:rPr>
              <w:t>3.6. Обобщенная трудовая функция «</w:t>
            </w:r>
            <w:r w:rsidR="009279C5" w:rsidRPr="00CE7C95">
              <w:rPr>
                <w:noProof/>
                <w:sz w:val="22"/>
              </w:rPr>
              <w:t>Изготовление, сборка, ремонт и испытания трубопроводов и систем особо сложной конфигурации из различных марок стали и сплавов диаметром свыше 258 мм, труб из коррозионно-стойких сталей и прочных сплавов диаметром свыше 150 мм»</w:t>
            </w:r>
            <w:r w:rsidR="009279C5" w:rsidRPr="00CE7C95">
              <w:rPr>
                <w:noProof/>
                <w:webHidden/>
                <w:sz w:val="22"/>
              </w:rPr>
              <w:tab/>
            </w:r>
            <w:r w:rsidR="009279C5" w:rsidRPr="00CE7C95">
              <w:rPr>
                <w:noProof/>
                <w:webHidden/>
                <w:sz w:val="22"/>
              </w:rPr>
              <w:fldChar w:fldCharType="begin"/>
            </w:r>
            <w:r w:rsidR="009279C5" w:rsidRPr="00CE7C95">
              <w:rPr>
                <w:noProof/>
                <w:webHidden/>
                <w:sz w:val="22"/>
              </w:rPr>
              <w:instrText xml:space="preserve"> PAGEREF _Toc33874518 \h </w:instrText>
            </w:r>
            <w:r w:rsidR="009279C5" w:rsidRPr="00CE7C95">
              <w:rPr>
                <w:noProof/>
                <w:webHidden/>
                <w:sz w:val="22"/>
              </w:rPr>
            </w:r>
            <w:r w:rsidR="009279C5" w:rsidRPr="00CE7C95">
              <w:rPr>
                <w:noProof/>
                <w:webHidden/>
                <w:sz w:val="22"/>
              </w:rPr>
              <w:fldChar w:fldCharType="separate"/>
            </w:r>
            <w:r w:rsidR="009279C5" w:rsidRPr="00CE7C95">
              <w:rPr>
                <w:noProof/>
                <w:webHidden/>
                <w:sz w:val="22"/>
              </w:rPr>
              <w:t>35</w:t>
            </w:r>
            <w:r w:rsidR="009279C5" w:rsidRPr="00CE7C95">
              <w:rPr>
                <w:noProof/>
                <w:webHidden/>
                <w:sz w:val="22"/>
              </w:rPr>
              <w:fldChar w:fldCharType="end"/>
            </w:r>
          </w:hyperlink>
        </w:p>
        <w:p w:rsidR="009279C5" w:rsidRPr="00CE7C95" w:rsidRDefault="00CE7C95" w:rsidP="00CE7C95">
          <w:pPr>
            <w:pStyle w:val="11"/>
            <w:tabs>
              <w:tab w:val="clear" w:pos="9923"/>
              <w:tab w:val="right" w:leader="dot" w:pos="10206"/>
            </w:tabs>
            <w:rPr>
              <w:rFonts w:asciiTheme="minorHAnsi" w:eastAsiaTheme="minorEastAsia" w:hAnsiTheme="minorHAnsi" w:cstheme="minorBidi"/>
              <w:sz w:val="22"/>
            </w:rPr>
          </w:pPr>
          <w:hyperlink w:anchor="_Toc33874519" w:history="1">
            <w:r w:rsidR="009279C5" w:rsidRPr="00CE7C95">
              <w:rPr>
                <w:rStyle w:val="ac"/>
                <w:sz w:val="22"/>
              </w:rPr>
              <w:t>IV. Сведения об организациях – разработчиках профессионального стандарта</w:t>
            </w:r>
            <w:r w:rsidR="009279C5" w:rsidRPr="00CE7C95">
              <w:rPr>
                <w:webHidden/>
                <w:sz w:val="22"/>
              </w:rPr>
              <w:tab/>
            </w:r>
            <w:r w:rsidR="009279C5" w:rsidRPr="00CE7C95">
              <w:rPr>
                <w:webHidden/>
                <w:sz w:val="22"/>
              </w:rPr>
              <w:fldChar w:fldCharType="begin"/>
            </w:r>
            <w:r w:rsidR="009279C5" w:rsidRPr="00CE7C95">
              <w:rPr>
                <w:webHidden/>
                <w:sz w:val="22"/>
              </w:rPr>
              <w:instrText xml:space="preserve"> PAGEREF _Toc33874519 \h </w:instrText>
            </w:r>
            <w:r w:rsidR="009279C5" w:rsidRPr="00CE7C95">
              <w:rPr>
                <w:webHidden/>
                <w:sz w:val="22"/>
              </w:rPr>
            </w:r>
            <w:r w:rsidR="009279C5" w:rsidRPr="00CE7C95">
              <w:rPr>
                <w:webHidden/>
                <w:sz w:val="22"/>
              </w:rPr>
              <w:fldChar w:fldCharType="separate"/>
            </w:r>
            <w:r w:rsidR="009279C5" w:rsidRPr="00CE7C95">
              <w:rPr>
                <w:webHidden/>
                <w:sz w:val="22"/>
              </w:rPr>
              <w:t>40</w:t>
            </w:r>
            <w:r w:rsidR="009279C5" w:rsidRPr="00CE7C95">
              <w:rPr>
                <w:webHidden/>
                <w:sz w:val="22"/>
              </w:rPr>
              <w:fldChar w:fldCharType="end"/>
            </w:r>
          </w:hyperlink>
        </w:p>
        <w:p w:rsidR="000432DE" w:rsidRPr="00CE7C95" w:rsidRDefault="000432DE" w:rsidP="00CE7C95">
          <w:pPr>
            <w:tabs>
              <w:tab w:val="right" w:leader="dot" w:pos="10206"/>
            </w:tabs>
            <w:spacing w:after="0" w:line="240" w:lineRule="auto"/>
            <w:jc w:val="both"/>
            <w:rPr>
              <w:sz w:val="6"/>
              <w:szCs w:val="6"/>
            </w:rPr>
          </w:pPr>
          <w:r w:rsidRPr="00CE7C95">
            <w:rPr>
              <w:b/>
              <w:bCs/>
            </w:rPr>
            <w:fldChar w:fldCharType="end"/>
          </w:r>
          <w:r w:rsidR="00CE7C95" w:rsidRPr="00CE7C95">
            <w:rPr>
              <w:b/>
              <w:bCs/>
              <w:sz w:val="6"/>
              <w:szCs w:val="6"/>
            </w:rPr>
            <w:t xml:space="preserve"> </w:t>
          </w:r>
        </w:p>
      </w:sdtContent>
    </w:sdt>
    <w:p w:rsidR="000432DE" w:rsidRDefault="000432DE" w:rsidP="00CE7C95">
      <w:pPr>
        <w:pStyle w:val="1"/>
        <w:spacing w:before="120" w:after="12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33874510"/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I. Общие сведения</w:t>
      </w:r>
      <w:bookmarkEnd w:id="1"/>
    </w:p>
    <w:tbl>
      <w:tblPr>
        <w:tblW w:w="10262" w:type="dxa"/>
        <w:tblBorders>
          <w:right w:val="single" w:sz="4" w:space="0" w:color="auto"/>
          <w:insideH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7708"/>
        <w:gridCol w:w="404"/>
        <w:gridCol w:w="2150"/>
      </w:tblGrid>
      <w:tr w:rsidR="00F35FE4" w:rsidRPr="00C840FF" w:rsidTr="00CE7C95">
        <w:tc>
          <w:tcPr>
            <w:tcW w:w="7708" w:type="dxa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301BCB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BCB">
              <w:rPr>
                <w:rFonts w:ascii="Times New Roman" w:hAnsi="Times New Roman" w:cs="Times New Roman"/>
                <w:sz w:val="24"/>
                <w:szCs w:val="24"/>
              </w:rPr>
              <w:t>Изготовление, ремонт, монтаж и демонтаж судовых трубопроводов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CE7C95">
        <w:tblPrEx>
          <w:tblBorders>
            <w:right w:val="none" w:sz="0" w:space="0" w:color="auto"/>
          </w:tblBorders>
        </w:tblPrEx>
        <w:tc>
          <w:tcPr>
            <w:tcW w:w="770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9564E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564E">
              <w:rPr>
                <w:rFonts w:ascii="Times New Roman" w:hAnsi="Times New Roman" w:cs="Times New Roman"/>
                <w:sz w:val="20"/>
              </w:rPr>
              <w:t>(наименование вида профессиональной деятельности)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</w:tcPr>
          <w:p w:rsidR="00F35FE4" w:rsidRPr="0029564E" w:rsidRDefault="00F35FE4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5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29564E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9564E">
              <w:rPr>
                <w:rFonts w:ascii="Times New Roman" w:hAnsi="Times New Roman" w:cs="Times New Roman"/>
                <w:sz w:val="20"/>
              </w:rPr>
              <w:t>Код</w:t>
            </w:r>
          </w:p>
        </w:tc>
      </w:tr>
    </w:tbl>
    <w:p w:rsidR="00F35FE4" w:rsidRPr="000432DE" w:rsidRDefault="00F35FE4" w:rsidP="00CE7C9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Основная цель вида профессиональной деятельности:</w:t>
      </w:r>
    </w:p>
    <w:tbl>
      <w:tblPr>
        <w:tblW w:w="10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0238"/>
      </w:tblGrid>
      <w:tr w:rsidR="00F35FE4" w:rsidRPr="00C840FF" w:rsidTr="00CE7C95">
        <w:tc>
          <w:tcPr>
            <w:tcW w:w="1023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01BCB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BCB">
              <w:rPr>
                <w:rFonts w:ascii="Times New Roman" w:hAnsi="Times New Roman" w:cs="Times New Roman"/>
                <w:sz w:val="24"/>
                <w:szCs w:val="24"/>
              </w:rPr>
              <w:t>Обеспечение судов, плавучих сооружений при постройке и ремонте трубопроводными системами</w:t>
            </w:r>
          </w:p>
        </w:tc>
      </w:tr>
    </w:tbl>
    <w:p w:rsidR="00F35FE4" w:rsidRPr="000432DE" w:rsidRDefault="00F35FE4" w:rsidP="00CE7C9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Группа занятий:</w:t>
      </w:r>
    </w:p>
    <w:tbl>
      <w:tblPr>
        <w:tblW w:w="10273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201"/>
        <w:gridCol w:w="9072"/>
      </w:tblGrid>
      <w:tr w:rsidR="000907F5" w:rsidRPr="00C840FF" w:rsidTr="00CE7C95">
        <w:tc>
          <w:tcPr>
            <w:tcW w:w="12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301BCB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232</w:t>
            </w:r>
          </w:p>
        </w:tc>
        <w:tc>
          <w:tcPr>
            <w:tcW w:w="907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301BCB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BCB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F35FE4" w:rsidRPr="00C840FF" w:rsidTr="00CE7C95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1201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822211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</w:t>
            </w:r>
            <w:r w:rsidRPr="00822211">
              <w:rPr>
                <w:rFonts w:ascii="Times New Roman" w:hAnsi="Times New Roman" w:cs="Times New Roman"/>
                <w:color w:val="000000"/>
                <w:sz w:val="20"/>
              </w:rPr>
              <w:t xml:space="preserve">код </w:t>
            </w:r>
            <w:hyperlink r:id="rId9">
              <w:r w:rsidRPr="00822211">
                <w:rPr>
                  <w:rFonts w:ascii="Times New Roman" w:hAnsi="Times New Roman" w:cs="Times New Roman"/>
                  <w:sz w:val="20"/>
                  <w:u w:val="single"/>
                </w:rPr>
                <w:t>ОКЗ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 xml:space="preserve"> </w:t>
            </w:r>
            <w:hyperlink w:anchor="_raljo8l98tej">
              <w:r w:rsidRPr="00822211">
                <w:rPr>
                  <w:rFonts w:ascii="Times New Roman" w:hAnsi="Times New Roman" w:cs="Times New Roman"/>
                  <w:sz w:val="20"/>
                  <w:u w:val="single"/>
                  <w:vertAlign w:val="superscript"/>
                </w:rPr>
                <w:t>1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907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822211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(наименование)</w:t>
            </w:r>
          </w:p>
        </w:tc>
      </w:tr>
    </w:tbl>
    <w:p w:rsidR="00F35FE4" w:rsidRPr="000432DE" w:rsidRDefault="00F35FE4" w:rsidP="00CE7C95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0432DE"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tbl>
      <w:tblPr>
        <w:tblW w:w="10238" w:type="dxa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75"/>
        <w:gridCol w:w="8263"/>
      </w:tblGrid>
      <w:tr w:rsidR="000907F5" w:rsidRPr="00C840FF" w:rsidTr="00CE7C95">
        <w:tc>
          <w:tcPr>
            <w:tcW w:w="197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0907F5" w:rsidRDefault="000907F5" w:rsidP="007E3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30.11</w:t>
            </w:r>
          </w:p>
        </w:tc>
        <w:tc>
          <w:tcPr>
            <w:tcW w:w="826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0907F5" w:rsidRPr="000907F5" w:rsidRDefault="000907F5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Строительство кораблей, судов и плавучих конструкций</w:t>
            </w:r>
          </w:p>
        </w:tc>
      </w:tr>
      <w:tr w:rsidR="00F35FE4" w:rsidRPr="00C840FF" w:rsidTr="00CE7C95">
        <w:tblPrEx>
          <w:tblBorders>
            <w:left w:val="nil"/>
            <w:right w:val="nil"/>
            <w:insideV w:val="nil"/>
          </w:tblBorders>
        </w:tblPrEx>
        <w:tc>
          <w:tcPr>
            <w:tcW w:w="1975" w:type="dxa"/>
            <w:tcBorders>
              <w:top w:val="single" w:sz="4" w:space="0" w:color="A5A5A5" w:themeColor="accent3"/>
              <w:bottom w:val="nil"/>
            </w:tcBorders>
          </w:tcPr>
          <w:p w:rsidR="00F35FE4" w:rsidRPr="00822211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 xml:space="preserve">(код </w:t>
            </w:r>
            <w:hyperlink r:id="rId10">
              <w:r w:rsidRPr="00822211">
                <w:rPr>
                  <w:rFonts w:ascii="Times New Roman" w:hAnsi="Times New Roman" w:cs="Times New Roman"/>
                  <w:sz w:val="20"/>
                  <w:u w:val="single"/>
                </w:rPr>
                <w:t>ОКВЭД</w:t>
              </w:r>
            </w:hyperlink>
            <w:r w:rsidRPr="00822211">
              <w:rPr>
                <w:rFonts w:ascii="Times New Roman" w:hAnsi="Times New Roman" w:cs="Times New Roman"/>
                <w:sz w:val="20"/>
                <w:vertAlign w:val="superscript"/>
              </w:rPr>
              <w:t xml:space="preserve"> </w:t>
            </w:r>
            <w:hyperlink w:anchor="_raljo8l98tej">
              <w:r w:rsidRPr="00822211">
                <w:rPr>
                  <w:rFonts w:ascii="Times New Roman" w:hAnsi="Times New Roman" w:cs="Times New Roman"/>
                  <w:sz w:val="20"/>
                  <w:u w:val="single"/>
                  <w:vertAlign w:val="superscript"/>
                </w:rPr>
                <w:t>2</w:t>
              </w:r>
            </w:hyperlink>
            <w:r w:rsidRPr="00822211">
              <w:rPr>
                <w:rFonts w:ascii="Times New Roman" w:hAnsi="Times New Roman" w:cs="Times New Roman"/>
                <w:sz w:val="20"/>
              </w:rPr>
              <w:t>)</w:t>
            </w:r>
          </w:p>
        </w:tc>
        <w:tc>
          <w:tcPr>
            <w:tcW w:w="8263" w:type="dxa"/>
            <w:tcBorders>
              <w:top w:val="single" w:sz="4" w:space="0" w:color="A5A5A5" w:themeColor="accent3"/>
              <w:bottom w:val="nil"/>
            </w:tcBorders>
          </w:tcPr>
          <w:p w:rsidR="00F35FE4" w:rsidRPr="00822211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2211">
              <w:rPr>
                <w:rFonts w:ascii="Times New Roman" w:hAnsi="Times New Roman" w:cs="Times New Roman"/>
                <w:sz w:val="20"/>
              </w:rPr>
              <w:t>(наименование вида экономической деятельности)</w:t>
            </w:r>
          </w:p>
        </w:tc>
      </w:tr>
    </w:tbl>
    <w:p w:rsidR="00F35FE4" w:rsidRPr="00C840FF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p w:rsidR="007E3B3F" w:rsidRDefault="007E3B3F" w:rsidP="007E3B3F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7E3B3F" w:rsidSect="002D39FA">
          <w:headerReference w:type="default" r:id="rId11"/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bookmarkStart w:id="2" w:name="_Toc33874511"/>
    </w:p>
    <w:p w:rsidR="00F35FE4" w:rsidRPr="00A711BC" w:rsidRDefault="00F35FE4" w:rsidP="007E3B3F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II. Описание трудовых функций, входящих</w:t>
      </w:r>
      <w:r w:rsidR="00043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 профессиональный стандарт </w:t>
      </w: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(функциональная карта вида</w:t>
      </w:r>
      <w:r w:rsidR="000432D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профессиональной деятельности)</w:t>
      </w:r>
      <w:bookmarkEnd w:id="2"/>
    </w:p>
    <w:p w:rsidR="00F35FE4" w:rsidRPr="00C840FF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49"/>
        <w:gridCol w:w="3766"/>
        <w:gridCol w:w="1843"/>
        <w:gridCol w:w="5771"/>
        <w:gridCol w:w="1107"/>
        <w:gridCol w:w="1658"/>
      </w:tblGrid>
      <w:tr w:rsidR="00F35FE4" w:rsidRPr="00C840FF" w:rsidTr="00CE7C95">
        <w:trPr>
          <w:jc w:val="center"/>
        </w:trPr>
        <w:tc>
          <w:tcPr>
            <w:tcW w:w="6158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E7C95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95"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8536" w:type="dxa"/>
            <w:gridSpan w:val="3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E7C95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95"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 w:rsidR="00F35FE4" w:rsidRPr="00C840FF" w:rsidTr="00CE7C95">
        <w:trPr>
          <w:jc w:val="center"/>
        </w:trPr>
        <w:tc>
          <w:tcPr>
            <w:tcW w:w="5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E7C95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9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76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E7C95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E7C95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95"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577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E7C95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9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1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E7C95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9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16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E7C95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95"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 w:rsidR="00301BCB" w:rsidRPr="00C840FF" w:rsidTr="00CE7C95">
        <w:trPr>
          <w:jc w:val="center"/>
        </w:trPr>
        <w:tc>
          <w:tcPr>
            <w:tcW w:w="549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01BCB" w:rsidRPr="005B5123" w:rsidRDefault="00301BCB" w:rsidP="00CE7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766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01BCB" w:rsidRPr="00301BCB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BCB">
              <w:rPr>
                <w:rFonts w:ascii="Times New Roman" w:hAnsi="Times New Roman" w:cs="Times New Roman"/>
                <w:sz w:val="24"/>
                <w:szCs w:val="24"/>
              </w:rPr>
              <w:t>Выполнение простых подсобных и вспомогательных работ при изготовлении, сборке, установке труб бытовых систем и демонтаж арматуры и трубопроводов на судне</w:t>
            </w:r>
          </w:p>
        </w:tc>
        <w:tc>
          <w:tcPr>
            <w:tcW w:w="184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01BCB" w:rsidRPr="00301BCB" w:rsidRDefault="00301BCB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77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301BCB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BCB">
              <w:rPr>
                <w:rFonts w:ascii="Times New Roman" w:hAnsi="Times New Roman" w:cs="Times New Roman"/>
                <w:sz w:val="24"/>
                <w:szCs w:val="24"/>
              </w:rPr>
              <w:t>Выполнение простых подсобных и вспомогательных работ при изготовлении, сборке, установке труб бытовых систем на судне</w:t>
            </w:r>
          </w:p>
        </w:tc>
        <w:tc>
          <w:tcPr>
            <w:tcW w:w="11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301BCB" w:rsidRDefault="00301BCB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301BCB" w:rsidRDefault="00301BCB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301BCB" w:rsidRPr="00C840FF" w:rsidTr="00CE7C95">
        <w:trPr>
          <w:jc w:val="center"/>
        </w:trPr>
        <w:tc>
          <w:tcPr>
            <w:tcW w:w="549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01BCB" w:rsidRPr="005B5123" w:rsidRDefault="00301BCB" w:rsidP="00CE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01BCB" w:rsidRPr="005B5123" w:rsidRDefault="00301BCB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01BCB" w:rsidRPr="005B5123" w:rsidRDefault="00301BCB" w:rsidP="007E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301BCB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BCB">
              <w:rPr>
                <w:rFonts w:ascii="Times New Roman" w:hAnsi="Times New Roman" w:cs="Times New Roman"/>
                <w:sz w:val="24"/>
                <w:szCs w:val="24"/>
              </w:rPr>
              <w:t>Выполнение простых работ по демонтажу арматуры и трубопроводов на судне</w:t>
            </w:r>
          </w:p>
        </w:tc>
        <w:tc>
          <w:tcPr>
            <w:tcW w:w="11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301BCB" w:rsidRDefault="00301BCB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6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301BCB" w:rsidRDefault="00301BCB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  <w:p w:rsidR="00301BCB" w:rsidRPr="001C5400" w:rsidRDefault="00301BCB" w:rsidP="007E3B3F">
            <w:pPr>
              <w:spacing w:after="0" w:line="240" w:lineRule="auto"/>
              <w:rPr>
                <w:lang w:eastAsia="ru-RU"/>
              </w:rPr>
            </w:pPr>
          </w:p>
          <w:p w:rsidR="00301BCB" w:rsidRPr="001C5400" w:rsidRDefault="00301BCB" w:rsidP="007E3B3F">
            <w:pPr>
              <w:spacing w:after="0" w:line="240" w:lineRule="auto"/>
              <w:rPr>
                <w:lang w:eastAsia="ru-RU"/>
              </w:rPr>
            </w:pPr>
          </w:p>
        </w:tc>
      </w:tr>
      <w:tr w:rsidR="00301BCB" w:rsidRPr="00C840FF" w:rsidTr="00CE7C95">
        <w:trPr>
          <w:jc w:val="center"/>
        </w:trPr>
        <w:tc>
          <w:tcPr>
            <w:tcW w:w="549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01BCB" w:rsidRPr="005B5123" w:rsidRDefault="00301BCB" w:rsidP="00CE7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766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01BCB" w:rsidRPr="00301BCB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BCB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сборка, монтаж и испытания трубопроводов и систем из различных марок стали и сплавов, кроме коррозионно-стойких и прочных сплавов, диаметром до 38 мм</w:t>
            </w:r>
          </w:p>
        </w:tc>
        <w:tc>
          <w:tcPr>
            <w:tcW w:w="184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01BCB" w:rsidRPr="005B5123" w:rsidRDefault="00301BCB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77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301BCB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BCB">
              <w:rPr>
                <w:rFonts w:ascii="Times New Roman" w:hAnsi="Times New Roman" w:cs="Times New Roman"/>
                <w:sz w:val="24"/>
                <w:szCs w:val="24"/>
              </w:rPr>
              <w:t>Выполнение простых работ при изготовлении, сборке, установке и монтаже прямых труб диаметром до 38 мм</w:t>
            </w:r>
          </w:p>
        </w:tc>
        <w:tc>
          <w:tcPr>
            <w:tcW w:w="11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5B5123" w:rsidRDefault="00301BCB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B/01.2</w:t>
            </w:r>
          </w:p>
        </w:tc>
        <w:tc>
          <w:tcPr>
            <w:tcW w:w="16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5B5123" w:rsidRDefault="00301BCB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BCB" w:rsidRPr="00C840FF" w:rsidTr="00CE7C95">
        <w:trPr>
          <w:jc w:val="center"/>
        </w:trPr>
        <w:tc>
          <w:tcPr>
            <w:tcW w:w="549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01BCB" w:rsidRPr="005B5123" w:rsidRDefault="00301BCB" w:rsidP="00CE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01BCB" w:rsidRPr="005B5123" w:rsidRDefault="00301BCB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01BCB" w:rsidRPr="005B5123" w:rsidRDefault="00301BCB" w:rsidP="007E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301BCB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BCB">
              <w:rPr>
                <w:rFonts w:ascii="Times New Roman" w:hAnsi="Times New Roman" w:cs="Times New Roman"/>
                <w:sz w:val="24"/>
                <w:szCs w:val="24"/>
              </w:rPr>
              <w:t>Демонтаж арматуры и трубопроводов, не подлежащих восстановлению, испытания труб на прочность давлением до 15 кг/см</w:t>
            </w:r>
            <w:r w:rsidRPr="00301B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Default="00301BCB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B/0</w:t>
            </w:r>
            <w:r>
              <w:rPr>
                <w:rFonts w:ascii="Times New Roman" w:hAnsi="Times New Roman" w:cs="Times New Roman"/>
                <w:lang w:val="en-US"/>
              </w:rPr>
              <w:t>2</w:t>
            </w:r>
            <w:r>
              <w:rPr>
                <w:rFonts w:ascii="Times New Roman" w:hAnsi="Times New Roman" w:cs="Times New Roman"/>
              </w:rPr>
              <w:t>.2</w:t>
            </w:r>
          </w:p>
          <w:p w:rsidR="00301BCB" w:rsidRPr="001C5400" w:rsidRDefault="00301BCB" w:rsidP="007E3B3F">
            <w:pPr>
              <w:spacing w:after="0" w:line="240" w:lineRule="auto"/>
              <w:rPr>
                <w:lang w:eastAsia="ru-RU"/>
              </w:rPr>
            </w:pPr>
          </w:p>
        </w:tc>
        <w:tc>
          <w:tcPr>
            <w:tcW w:w="16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5B5123" w:rsidRDefault="00301BCB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01BCB" w:rsidRPr="00C840FF" w:rsidTr="00CE7C95">
        <w:trPr>
          <w:jc w:val="center"/>
        </w:trPr>
        <w:tc>
          <w:tcPr>
            <w:tcW w:w="549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01BCB" w:rsidRPr="005B5123" w:rsidRDefault="00301BCB" w:rsidP="00CE7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766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01BCB" w:rsidRPr="00301BCB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BCB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сборка, монтаж, дефектация, ремонт и испытания трубопроводов и систем диаметром от 38 до 108 мм, труб из различных марок стали и сплавов, кроме коррозионно-стойких и прочных сплавов, диаметром до 76 мм</w:t>
            </w:r>
          </w:p>
        </w:tc>
        <w:tc>
          <w:tcPr>
            <w:tcW w:w="184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01BCB" w:rsidRPr="005B5123" w:rsidRDefault="00301BCB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301BCB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BCB">
              <w:rPr>
                <w:rFonts w:ascii="Times New Roman" w:hAnsi="Times New Roman" w:cs="Times New Roman"/>
                <w:sz w:val="24"/>
                <w:szCs w:val="24"/>
              </w:rPr>
              <w:t>Выполнение работ средней сложности при изготовлении, сборке, установке и монтаже труб из различных марок стали и сплавов, кроме коррозионно-стойких и прочных сплавов, диаметром до 76 мм</w:t>
            </w:r>
          </w:p>
        </w:tc>
        <w:tc>
          <w:tcPr>
            <w:tcW w:w="11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5B5123" w:rsidRDefault="00301BCB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C/01.3</w:t>
            </w:r>
          </w:p>
        </w:tc>
        <w:tc>
          <w:tcPr>
            <w:tcW w:w="16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5B5123" w:rsidRDefault="00301BCB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1BCB" w:rsidRPr="00C840FF" w:rsidTr="00CE7C95">
        <w:trPr>
          <w:jc w:val="center"/>
        </w:trPr>
        <w:tc>
          <w:tcPr>
            <w:tcW w:w="549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01BCB" w:rsidRPr="005B5123" w:rsidRDefault="00301BCB" w:rsidP="00CE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01BCB" w:rsidRPr="005B5123" w:rsidRDefault="00301BCB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01BCB" w:rsidRPr="005B5123" w:rsidRDefault="00301BCB" w:rsidP="007E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301BCB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BCB">
              <w:rPr>
                <w:rFonts w:ascii="Times New Roman" w:hAnsi="Times New Roman" w:cs="Times New Roman"/>
                <w:sz w:val="24"/>
                <w:szCs w:val="24"/>
              </w:rPr>
              <w:t>Испытания, дефектация и ремонт трубопроводов, их составных частей и систем диаметром до 108 мм, труб из пластмасс диаметром до 76 мм</w:t>
            </w:r>
          </w:p>
        </w:tc>
        <w:tc>
          <w:tcPr>
            <w:tcW w:w="11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5B5123" w:rsidRDefault="00301BCB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C/02.3</w:t>
            </w:r>
          </w:p>
        </w:tc>
        <w:tc>
          <w:tcPr>
            <w:tcW w:w="16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5B5123" w:rsidRDefault="00301BCB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1BCB" w:rsidRPr="00C840FF" w:rsidTr="00CE7C95">
        <w:trPr>
          <w:jc w:val="center"/>
        </w:trPr>
        <w:tc>
          <w:tcPr>
            <w:tcW w:w="549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01BCB" w:rsidRPr="005B5123" w:rsidRDefault="00301BCB" w:rsidP="00CE7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766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01BCB" w:rsidRPr="00301BCB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BCB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сборка, монтаж, дефектация, ремонт и испытания трубопроводов и систем диаметром от 108 до 258 мм, труб из различных марок стали и сплавов диаметром от 76 до 150 мм, труб из коррозионно-стойких сталей и прочных сплавов диаметром до 76 мм</w:t>
            </w:r>
          </w:p>
        </w:tc>
        <w:tc>
          <w:tcPr>
            <w:tcW w:w="184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01BCB" w:rsidRPr="005B5123" w:rsidRDefault="00301BCB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7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301BCB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BCB">
              <w:rPr>
                <w:rFonts w:ascii="Times New Roman" w:hAnsi="Times New Roman" w:cs="Times New Roman"/>
                <w:sz w:val="24"/>
                <w:szCs w:val="24"/>
              </w:rPr>
              <w:t>Выполнение сложных работ при изготовлении, сборке, установке и монтаже труб из различных марок стали и сплавов диаметром от 76 до 150 мм, труб из коррозионно-стойких сталей и прочных сплавов диаметром до 76 мм</w:t>
            </w:r>
          </w:p>
        </w:tc>
        <w:tc>
          <w:tcPr>
            <w:tcW w:w="11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5B5123" w:rsidRDefault="00301BCB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D/01.3</w:t>
            </w:r>
          </w:p>
        </w:tc>
        <w:tc>
          <w:tcPr>
            <w:tcW w:w="16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5B5123" w:rsidRDefault="00301BCB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1BCB" w:rsidRPr="00C840FF" w:rsidTr="00CE7C95">
        <w:trPr>
          <w:jc w:val="center"/>
        </w:trPr>
        <w:tc>
          <w:tcPr>
            <w:tcW w:w="549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01BCB" w:rsidRPr="005B5123" w:rsidRDefault="00301BCB" w:rsidP="00CE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01BCB" w:rsidRPr="005B5123" w:rsidRDefault="00301BCB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01BCB" w:rsidRPr="005B5123" w:rsidRDefault="00301BCB" w:rsidP="007E3B3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301BCB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BCB">
              <w:rPr>
                <w:rFonts w:ascii="Times New Roman" w:hAnsi="Times New Roman" w:cs="Times New Roman"/>
                <w:sz w:val="24"/>
                <w:szCs w:val="24"/>
              </w:rPr>
              <w:t>Испытания, дефектация и ремонт трубопроводов, их составных частей и систем диаметром от 108 до 258 мм, труб из различных марок стали и сплавов диаметром от 76 до 150 мм</w:t>
            </w:r>
          </w:p>
        </w:tc>
        <w:tc>
          <w:tcPr>
            <w:tcW w:w="11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5B5123" w:rsidRDefault="00301BCB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D/02.3</w:t>
            </w:r>
          </w:p>
        </w:tc>
        <w:tc>
          <w:tcPr>
            <w:tcW w:w="16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5B5123" w:rsidRDefault="00301BCB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1BCB" w:rsidRPr="00C840FF" w:rsidTr="00CE7C95">
        <w:trPr>
          <w:jc w:val="center"/>
        </w:trPr>
        <w:tc>
          <w:tcPr>
            <w:tcW w:w="549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5B5123" w:rsidRDefault="00301BCB" w:rsidP="00CE7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</w:t>
            </w:r>
          </w:p>
        </w:tc>
        <w:tc>
          <w:tcPr>
            <w:tcW w:w="3766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301BCB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BCB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сборка, монтаж, дефектация, ремонт и испытания трубопроводов и систем диаметром свыше 258 мм, труб из различных марок стали и сплавов диаметром от 150 до 258 мм, труб из коррозионно-стойких сталей и прочных сплавов диаметром от 76 до 150 мм</w:t>
            </w:r>
          </w:p>
        </w:tc>
        <w:tc>
          <w:tcPr>
            <w:tcW w:w="184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5B5123" w:rsidRDefault="00301BCB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301BCB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BCB">
              <w:rPr>
                <w:rFonts w:ascii="Times New Roman" w:hAnsi="Times New Roman" w:cs="Times New Roman"/>
                <w:sz w:val="24"/>
                <w:szCs w:val="24"/>
              </w:rPr>
              <w:t>Выполнение работ повышенного уровня сложности при изготовлении, сборке, установке и монтаже труб из различных марок стали и сплавов диаметром от 150 до 258 мм, труб из коррозионно-стойких сталей и прочных сплавов диаметром от 76 до 150 мм</w:t>
            </w:r>
          </w:p>
        </w:tc>
        <w:tc>
          <w:tcPr>
            <w:tcW w:w="11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5B5123" w:rsidRDefault="00301BCB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E/01.4</w:t>
            </w:r>
          </w:p>
        </w:tc>
        <w:tc>
          <w:tcPr>
            <w:tcW w:w="16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5B5123" w:rsidRDefault="00301BCB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BCB" w:rsidRPr="00C840FF" w:rsidTr="00CE7C95">
        <w:trPr>
          <w:jc w:val="center"/>
        </w:trPr>
        <w:tc>
          <w:tcPr>
            <w:tcW w:w="549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5B5123" w:rsidRDefault="00301BCB" w:rsidP="00CE7C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5B5123" w:rsidRDefault="00301BCB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5B5123" w:rsidRDefault="00301BCB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301BCB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BCB">
              <w:rPr>
                <w:rFonts w:ascii="Times New Roman" w:hAnsi="Times New Roman" w:cs="Times New Roman"/>
                <w:sz w:val="24"/>
                <w:szCs w:val="24"/>
              </w:rPr>
              <w:t>Испытания, дефектация и ремонт трубопроводов, их составных частей и систем диаметром свыше 258 мм, труб из различных марок стали и сплавов диаметром от 150 до 258 мм</w:t>
            </w:r>
          </w:p>
        </w:tc>
        <w:tc>
          <w:tcPr>
            <w:tcW w:w="11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5B5123" w:rsidRDefault="00301BCB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E/02.4</w:t>
            </w:r>
          </w:p>
        </w:tc>
        <w:tc>
          <w:tcPr>
            <w:tcW w:w="16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5B5123" w:rsidRDefault="00301BCB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51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BCB" w:rsidRPr="00C840FF" w:rsidTr="00CE7C95">
        <w:trPr>
          <w:jc w:val="center"/>
        </w:trPr>
        <w:tc>
          <w:tcPr>
            <w:tcW w:w="549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01BCB" w:rsidRPr="000907F5" w:rsidRDefault="00301BCB" w:rsidP="00CE7C9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3766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01BCB" w:rsidRPr="00301BCB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BCB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сборка, ремонт и испытания трубопроводов и систем особо сложной конфигурации из различных марок стали и сплавов диаметром свыше 258 мм, труб из коррозионно-стойких сталей и прочных сплавов диаметром свыше 150 мм</w:t>
            </w:r>
          </w:p>
        </w:tc>
        <w:tc>
          <w:tcPr>
            <w:tcW w:w="1843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01BCB" w:rsidRPr="000907F5" w:rsidRDefault="00301BCB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77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301BCB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BCB">
              <w:rPr>
                <w:rFonts w:ascii="Times New Roman" w:hAnsi="Times New Roman" w:cs="Times New Roman"/>
                <w:sz w:val="24"/>
                <w:szCs w:val="24"/>
              </w:rPr>
              <w:t>Выполнение работ высокого уровня сложности при изготовлении, сборке, установке и монтаже труб из различных марок стали и сплавов диаметром свыше 258 мм, труб из коррозионно-стойких сталей и прочных сплавов диаметром свыше 150 мм</w:t>
            </w:r>
          </w:p>
        </w:tc>
        <w:tc>
          <w:tcPr>
            <w:tcW w:w="11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0907F5" w:rsidRDefault="00301BCB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F/01.4</w:t>
            </w:r>
          </w:p>
        </w:tc>
        <w:tc>
          <w:tcPr>
            <w:tcW w:w="16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0907F5" w:rsidRDefault="00301BCB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1BCB" w:rsidRPr="00C840FF" w:rsidTr="00CE7C95">
        <w:trPr>
          <w:jc w:val="center"/>
        </w:trPr>
        <w:tc>
          <w:tcPr>
            <w:tcW w:w="549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01BCB" w:rsidRPr="000907F5" w:rsidRDefault="00301BCB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01BCB" w:rsidRPr="000907F5" w:rsidRDefault="00301BCB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01BCB" w:rsidRPr="000907F5" w:rsidRDefault="00301BCB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301BCB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BCB">
              <w:rPr>
                <w:rFonts w:ascii="Times New Roman" w:hAnsi="Times New Roman" w:cs="Times New Roman"/>
                <w:sz w:val="24"/>
                <w:szCs w:val="24"/>
              </w:rPr>
              <w:t>Испытания и ремонт трубопроводов, их составных частей и систем особо сложной конфигурации из различных марок стали и сплавов диаметром свыше 258 мм, труб из коррозионно-стойких сталей и прочных сплавов диаметром свыше 150 мм</w:t>
            </w:r>
          </w:p>
        </w:tc>
        <w:tc>
          <w:tcPr>
            <w:tcW w:w="110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0907F5" w:rsidRDefault="00301BCB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F/02.4</w:t>
            </w:r>
          </w:p>
        </w:tc>
        <w:tc>
          <w:tcPr>
            <w:tcW w:w="165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0907F5" w:rsidRDefault="00301BCB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7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E3B3F" w:rsidRDefault="007E3B3F" w:rsidP="007E3B3F">
      <w:pPr>
        <w:pStyle w:val="ConsPlusNormal"/>
        <w:jc w:val="both"/>
        <w:rPr>
          <w:rFonts w:ascii="Times New Roman" w:hAnsi="Times New Roman" w:cs="Times New Roman"/>
        </w:rPr>
        <w:sectPr w:rsidR="007E3B3F" w:rsidSect="007E3B3F">
          <w:pgSz w:w="16838" w:h="11906" w:orient="landscape" w:code="9"/>
          <w:pgMar w:top="1134" w:right="1134" w:bottom="567" w:left="1134" w:header="709" w:footer="709" w:gutter="0"/>
          <w:pgNumType w:start="1"/>
          <w:cols w:space="708"/>
          <w:titlePg/>
          <w:docGrid w:linePitch="360"/>
        </w:sectPr>
      </w:pPr>
    </w:p>
    <w:p w:rsidR="00F35FE4" w:rsidRPr="00C840FF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7E3B3F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3" w:name="_Toc33874512"/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III. Характеристика обобщенных трудовых функций</w:t>
      </w:r>
      <w:bookmarkEnd w:id="3"/>
    </w:p>
    <w:p w:rsidR="00F35FE4" w:rsidRPr="00C840FF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770DC1" w:rsidRDefault="00F35FE4" w:rsidP="007E3B3F">
      <w:pPr>
        <w:pStyle w:val="2"/>
        <w:tabs>
          <w:tab w:val="left" w:pos="7490"/>
        </w:tabs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4" w:name="_Toc33874513"/>
      <w:r w:rsidRPr="00770DC1">
        <w:rPr>
          <w:rFonts w:ascii="Times New Roman" w:hAnsi="Times New Roman" w:cs="Times New Roman"/>
          <w:b/>
          <w:color w:val="auto"/>
          <w:sz w:val="24"/>
          <w:szCs w:val="24"/>
        </w:rPr>
        <w:t>3.1. Обобщенная трудовая функция</w:t>
      </w:r>
      <w:bookmarkEnd w:id="4"/>
      <w:r>
        <w:rPr>
          <w:rFonts w:ascii="Times New Roman" w:hAnsi="Times New Roman" w:cs="Times New Roman"/>
          <w:b/>
          <w:color w:val="auto"/>
          <w:sz w:val="24"/>
          <w:szCs w:val="24"/>
        </w:rPr>
        <w:tab/>
      </w:r>
    </w:p>
    <w:p w:rsidR="00F35FE4" w:rsidRPr="00C840FF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2"/>
        <w:gridCol w:w="4990"/>
        <w:gridCol w:w="532"/>
        <w:gridCol w:w="902"/>
        <w:gridCol w:w="1805"/>
        <w:gridCol w:w="468"/>
      </w:tblGrid>
      <w:tr w:rsidR="00F35FE4" w:rsidRPr="00C840FF" w:rsidTr="00CE7C95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01BCB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BCB">
              <w:rPr>
                <w:rFonts w:ascii="Times New Roman" w:hAnsi="Times New Roman" w:cs="Times New Roman"/>
                <w:sz w:val="24"/>
                <w:szCs w:val="24"/>
              </w:rPr>
              <w:t>Выполнение простых подсобных и вспомогательных работ при изготовлении, сборке, установке труб бытовых систем и демонтаж арматуры и трубопроводов на судне</w:t>
            </w:r>
          </w:p>
        </w:tc>
        <w:tc>
          <w:tcPr>
            <w:tcW w:w="52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C151B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151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79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A9190D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9190D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6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01BCB" w:rsidRDefault="00301BCB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F35FE4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7"/>
        <w:gridCol w:w="727"/>
        <w:gridCol w:w="1359"/>
        <w:gridCol w:w="518"/>
        <w:gridCol w:w="1812"/>
        <w:gridCol w:w="1423"/>
        <w:gridCol w:w="2424"/>
        <w:gridCol w:w="9"/>
      </w:tblGrid>
      <w:tr w:rsidR="00F35FE4" w:rsidRPr="00C840FF" w:rsidTr="00CE7C95">
        <w:trPr>
          <w:gridAfter w:val="1"/>
          <w:wAfter w:w="9" w:type="dxa"/>
          <w:jc w:val="center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B47E5" w:rsidRDefault="00F35FE4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5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6B47E5" w:rsidRDefault="00F35FE4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B47E5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B47E5" w:rsidRDefault="00F35FE4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B47E5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CE7C95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9" w:type="dxa"/>
          <w:jc w:val="center"/>
        </w:trPr>
        <w:tc>
          <w:tcPr>
            <w:tcW w:w="27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FA271F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271F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FA271F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A271F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CE7C95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  <w:tblCellMar>
            <w:top w:w="102" w:type="dxa"/>
            <w:bottom w:w="102" w:type="dxa"/>
          </w:tblCellMar>
        </w:tblPrEx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3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01BCB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BCB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 1-го разряда</w:t>
            </w:r>
          </w:p>
        </w:tc>
      </w:tr>
    </w:tbl>
    <w:p w:rsidR="00F35FE4" w:rsidRPr="00C840FF" w:rsidRDefault="00F35FE4" w:rsidP="007E3B3F">
      <w:pPr>
        <w:pStyle w:val="ConsPlusNormal"/>
        <w:jc w:val="center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8"/>
        <w:gridCol w:w="8271"/>
      </w:tblGrid>
      <w:tr w:rsidR="00F35FE4" w:rsidRPr="00C840FF" w:rsidTr="00CE7C95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01BCB" w:rsidRDefault="00CE7C95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9F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Краткосрочное обучение или инструктаж</w:t>
            </w:r>
          </w:p>
        </w:tc>
      </w:tr>
      <w:tr w:rsidR="00301BCB" w:rsidRPr="00C840FF" w:rsidTr="00CE7C95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6B47E5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301BCB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01BCB" w:rsidRPr="00C840FF" w:rsidTr="00CE7C95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6B47E5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301BCB" w:rsidRDefault="00301BCB" w:rsidP="007E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1B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</w:t>
            </w:r>
            <w:hyperlink w:anchor="_raljo8l98tej">
              <w:r w:rsidRPr="00301BCB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3</w:t>
              </w:r>
            </w:hyperlink>
          </w:p>
          <w:p w:rsidR="00301BCB" w:rsidRPr="00301BCB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BCB"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инструктажа по охране труда на рабочем месте </w:t>
            </w:r>
            <w:hyperlink w:anchor="_raljo8l98tej">
              <w:r w:rsidRPr="00301BCB">
                <w:rPr>
                  <w:rFonts w:ascii="Times New Roman" w:hAnsi="Times New Roman" w:cs="Times New Roman"/>
                  <w:sz w:val="24"/>
                  <w:szCs w:val="24"/>
                  <w:u w:val="single"/>
                  <w:vertAlign w:val="superscript"/>
                </w:rPr>
                <w:t>4</w:t>
              </w:r>
            </w:hyperlink>
          </w:p>
        </w:tc>
      </w:tr>
      <w:tr w:rsidR="00301BCB" w:rsidRPr="00C840FF" w:rsidTr="00CE7C95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6B47E5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301BCB" w:rsidRDefault="00CE7C95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6B47E5" w:rsidRDefault="00F35FE4" w:rsidP="007E3B3F">
      <w:pPr>
        <w:pStyle w:val="ConsPlusNormal"/>
        <w:outlineLvl w:val="3"/>
        <w:rPr>
          <w:rFonts w:ascii="Times New Roman" w:hAnsi="Times New Roman" w:cs="Times New Roman"/>
          <w:sz w:val="24"/>
          <w:szCs w:val="24"/>
        </w:rPr>
      </w:pPr>
      <w:r w:rsidRPr="006B47E5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1712"/>
        <w:gridCol w:w="6557"/>
      </w:tblGrid>
      <w:tr w:rsidR="00F35FE4" w:rsidRPr="00C840FF" w:rsidTr="00CE7C95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51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6B47E5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47E5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01BCB" w:rsidRPr="00C840FF" w:rsidTr="00CE7C95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C04871" w:rsidRDefault="00301BCB" w:rsidP="007E3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301BCB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BCB">
              <w:rPr>
                <w:rFonts w:ascii="Times New Roman" w:hAnsi="Times New Roman" w:cs="Times New Roman"/>
                <w:sz w:val="24"/>
                <w:szCs w:val="24"/>
              </w:rPr>
              <w:t>7232</w:t>
            </w:r>
          </w:p>
        </w:tc>
        <w:tc>
          <w:tcPr>
            <w:tcW w:w="651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301BCB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BCB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301BCB" w:rsidRPr="00C840FF" w:rsidTr="00CE7C95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301BCB" w:rsidRDefault="00CE7C95" w:rsidP="007E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2">
              <w:r w:rsidR="00301BCB" w:rsidRPr="00C048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ЕТКС</w:t>
              </w:r>
            </w:hyperlink>
            <w:r w:rsidR="00301BCB" w:rsidRPr="00C048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01B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301BCB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BC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1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301BCB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BCB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 1-го разряда</w:t>
            </w:r>
          </w:p>
        </w:tc>
      </w:tr>
      <w:tr w:rsidR="00301BCB" w:rsidRPr="00C840FF" w:rsidTr="00CE7C95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301BCB" w:rsidRDefault="00CE7C95" w:rsidP="007E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hyperlink r:id="rId13">
              <w:r w:rsidR="00301BCB" w:rsidRPr="00C04871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</w:rPr>
                <w:t>ОКПДТР</w:t>
              </w:r>
            </w:hyperlink>
            <w:r w:rsidR="00301BCB" w:rsidRPr="00C04871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301BC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vertAlign w:val="superscript"/>
                <w:lang w:val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301BCB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BCB">
              <w:rPr>
                <w:rFonts w:ascii="Times New Roman" w:hAnsi="Times New Roman" w:cs="Times New Roman"/>
                <w:sz w:val="24"/>
                <w:szCs w:val="24"/>
              </w:rPr>
              <w:t>19240</w:t>
            </w:r>
          </w:p>
        </w:tc>
        <w:tc>
          <w:tcPr>
            <w:tcW w:w="651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01BCB" w:rsidRPr="00301BCB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BCB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</w:t>
            </w:r>
          </w:p>
        </w:tc>
      </w:tr>
    </w:tbl>
    <w:p w:rsidR="00F35FE4" w:rsidRPr="00C840FF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Default="00F35FE4" w:rsidP="007E3B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3.1.1. Трудовая функция</w:t>
      </w:r>
    </w:p>
    <w:p w:rsidR="007E3B3F" w:rsidRPr="00A711BC" w:rsidRDefault="007E3B3F" w:rsidP="007E3B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3"/>
        <w:gridCol w:w="4455"/>
        <w:gridCol w:w="646"/>
        <w:gridCol w:w="967"/>
        <w:gridCol w:w="1872"/>
        <w:gridCol w:w="516"/>
      </w:tblGrid>
      <w:tr w:rsidR="00F35FE4" w:rsidRPr="00C840FF" w:rsidTr="00CE7C95">
        <w:trPr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01BCB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01BCB">
              <w:rPr>
                <w:rFonts w:ascii="Times New Roman" w:hAnsi="Times New Roman" w:cs="Times New Roman"/>
                <w:sz w:val="24"/>
                <w:szCs w:val="24"/>
              </w:rPr>
              <w:t>Выполнение простых подсобных и вспомогательных работ при изготовлении, сборке, установке труб бытовых систем на судне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01BCB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01BCB" w:rsidRDefault="00301BCB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F35FE4" w:rsidRPr="00C840FF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49"/>
        <w:gridCol w:w="755"/>
        <w:gridCol w:w="1352"/>
        <w:gridCol w:w="578"/>
        <w:gridCol w:w="1803"/>
        <w:gridCol w:w="1352"/>
        <w:gridCol w:w="2511"/>
        <w:gridCol w:w="29"/>
      </w:tblGrid>
      <w:tr w:rsidR="00F35FE4" w:rsidRPr="00C840FF" w:rsidTr="00CE7C95">
        <w:trPr>
          <w:gridAfter w:val="1"/>
          <w:wAfter w:w="29" w:type="dxa"/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C04871" w:rsidRDefault="00F35FE4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04871" w:rsidRDefault="00F35FE4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CE7C95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29" w:type="dxa"/>
          <w:jc w:val="center"/>
        </w:trPr>
        <w:tc>
          <w:tcPr>
            <w:tcW w:w="26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04871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9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04871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301BCB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 w:val="restart"/>
          </w:tcPr>
          <w:p w:rsidR="00301BCB" w:rsidRPr="00C04871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31" w:type="dxa"/>
            <w:gridSpan w:val="7"/>
          </w:tcPr>
          <w:p w:rsidR="00301BCB" w:rsidRPr="002E51B7" w:rsidRDefault="00301BCB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Выполнение подсобных работ при изготовлении шаблонов, подвесок, креплений</w:t>
            </w:r>
          </w:p>
        </w:tc>
      </w:tr>
      <w:tr w:rsidR="00301BCB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301BCB" w:rsidRPr="00C04871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301BCB" w:rsidRPr="002E51B7" w:rsidRDefault="00301BCB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Изготовление, маркировка, установка бирок</w:t>
            </w:r>
          </w:p>
        </w:tc>
      </w:tr>
      <w:tr w:rsidR="00301BCB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301BCB" w:rsidRPr="00C04871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301BCB" w:rsidRPr="002E51B7" w:rsidRDefault="00301BCB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Нагрев труб и подача их под гибку</w:t>
            </w:r>
          </w:p>
        </w:tc>
      </w:tr>
      <w:tr w:rsidR="00301BCB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301BCB" w:rsidRPr="00C04871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301BCB" w:rsidRPr="002E51B7" w:rsidRDefault="00301BCB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Наружная расконсервация, обезжиривание, консервация судовых трубопроводов и арматуры</w:t>
            </w:r>
          </w:p>
        </w:tc>
      </w:tr>
      <w:tr w:rsidR="00301BCB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301BCB" w:rsidRPr="00C04871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301BCB" w:rsidRPr="002E51B7" w:rsidRDefault="00301BCB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Очистка труб от окалины и ржавчины</w:t>
            </w:r>
          </w:p>
        </w:tc>
      </w:tr>
      <w:tr w:rsidR="00301BCB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301BCB" w:rsidRPr="00C04871" w:rsidRDefault="00301BCB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301BCB" w:rsidRPr="002E51B7" w:rsidRDefault="00301BCB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Подготовка эмульсии для смазки труб</w:t>
            </w:r>
          </w:p>
        </w:tc>
      </w:tr>
      <w:tr w:rsidR="00301BCB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301BCB" w:rsidRPr="00C04871" w:rsidRDefault="00301BCB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301BCB" w:rsidRPr="002E51B7" w:rsidRDefault="00301BCB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Правка и рубка проволоки для изготовления шаблонов</w:t>
            </w:r>
          </w:p>
        </w:tc>
      </w:tr>
      <w:tr w:rsidR="00301BCB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301BCB" w:rsidRPr="00C04871" w:rsidRDefault="00301BCB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301BCB" w:rsidRPr="002E51B7" w:rsidRDefault="00301BCB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Просушивание, просеивание, подготовка песка для набивки труб</w:t>
            </w:r>
          </w:p>
        </w:tc>
      </w:tr>
      <w:tr w:rsidR="00301BCB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301BCB" w:rsidRPr="00C04871" w:rsidRDefault="00301BCB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301BCB" w:rsidRPr="002E51B7" w:rsidRDefault="00301BCB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Расконсервация и консервация стаканов, втулок, патрубков, крепежных деталей</w:t>
            </w:r>
          </w:p>
        </w:tc>
      </w:tr>
      <w:tr w:rsidR="00301BCB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301BCB" w:rsidRPr="00C04871" w:rsidRDefault="00301BCB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301BCB" w:rsidRPr="002E51B7" w:rsidRDefault="00301BCB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Резка по разметке заготовок труб диаметром до 57 мм труборезом или ножовкой</w:t>
            </w:r>
          </w:p>
        </w:tc>
      </w:tr>
      <w:tr w:rsidR="00301BCB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301BCB" w:rsidRPr="00C04871" w:rsidRDefault="00301BCB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301BCB" w:rsidRPr="002E51B7" w:rsidRDefault="00301BCB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Розжиг горна или печи и поддержание огня</w:t>
            </w:r>
          </w:p>
        </w:tc>
      </w:tr>
      <w:tr w:rsidR="00301BCB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301BCB" w:rsidRPr="00C04871" w:rsidRDefault="00301BCB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301BCB" w:rsidRPr="002E51B7" w:rsidRDefault="00301BCB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Рубка вручную, отпиливание, зачистка после механической обработки, резка ножовкой деталей и заготовок</w:t>
            </w:r>
          </w:p>
        </w:tc>
      </w:tr>
      <w:tr w:rsidR="00301BCB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301BCB" w:rsidRPr="00C04871" w:rsidRDefault="00301BCB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301BCB" w:rsidRPr="002E51B7" w:rsidRDefault="00301BCB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Установка временных кожухов</w:t>
            </w:r>
          </w:p>
        </w:tc>
      </w:tr>
      <w:tr w:rsidR="00301BCB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301BCB" w:rsidRPr="00C04871" w:rsidRDefault="00301BCB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301BCB" w:rsidRPr="002E51B7" w:rsidRDefault="00301BCB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пригонке и временной установке труб бытовых систем на судне под руководством трубопроводчика судового более высокой квалификации</w:t>
            </w:r>
          </w:p>
        </w:tc>
      </w:tr>
      <w:tr w:rsidR="00301BCB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 w:val="restart"/>
          </w:tcPr>
          <w:p w:rsidR="00301BCB" w:rsidRPr="00C04871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31" w:type="dxa"/>
            <w:gridSpan w:val="7"/>
          </w:tcPr>
          <w:p w:rsidR="00301BCB" w:rsidRPr="002E51B7" w:rsidRDefault="00301BCB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Выполнять разметку заготовок труб диаметром до 57 мм для дальнейшей резки труборезом или ножовкой</w:t>
            </w:r>
          </w:p>
        </w:tc>
      </w:tr>
      <w:tr w:rsidR="00301BCB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301BCB" w:rsidRPr="00C04871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301BCB" w:rsidRPr="002E51B7" w:rsidRDefault="00301BCB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Выполнять временный крепеж и пригонку труб бытовых систем на судне</w:t>
            </w:r>
          </w:p>
        </w:tc>
      </w:tr>
      <w:tr w:rsidR="00301BCB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301BCB" w:rsidRPr="00C04871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301BCB" w:rsidRPr="002E51B7" w:rsidRDefault="00301BCB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Выполнять изготовление и установку бирок в соответствии с их назначением и способами крепления</w:t>
            </w:r>
          </w:p>
        </w:tc>
      </w:tr>
      <w:tr w:rsidR="00301BCB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301BCB" w:rsidRPr="00C04871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301BCB" w:rsidRPr="002E51B7" w:rsidRDefault="00301BCB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Выполнять очистку и смазку труб перед гибкой</w:t>
            </w:r>
          </w:p>
        </w:tc>
      </w:tr>
      <w:tr w:rsidR="00301BCB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301BCB" w:rsidRPr="00C04871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301BCB" w:rsidRPr="002E51B7" w:rsidRDefault="00301BCB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Выполнять подготовку песка в соответствии с требованиями, предъявляемыми к песку для набивки труб перед гибкой</w:t>
            </w:r>
          </w:p>
        </w:tc>
      </w:tr>
      <w:tr w:rsidR="00301BCB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301BCB" w:rsidRPr="00C04871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301BCB" w:rsidRPr="002E51B7" w:rsidRDefault="00301BCB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изготовлению подвесок, креплений, скоб вручную и с применением штампов</w:t>
            </w:r>
          </w:p>
        </w:tc>
      </w:tr>
      <w:tr w:rsidR="00301BCB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301BCB" w:rsidRPr="00C04871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301BCB" w:rsidRPr="002E51B7" w:rsidRDefault="00301BCB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Выполнять розжиг и регулирование процесса горения нагревательных печей и горнов в соответствии с требованиями охраны труда</w:t>
            </w:r>
          </w:p>
        </w:tc>
      </w:tr>
      <w:tr w:rsidR="00301BCB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301BCB" w:rsidRPr="00C04871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301BCB" w:rsidRPr="002E51B7" w:rsidRDefault="00301BCB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Выполнять слесарную обработку заготовок и деталей судовых трубопроводов (правка, рубка, опиливание, зачистка после механической обработки, резка ножовкой)</w:t>
            </w:r>
          </w:p>
        </w:tc>
      </w:tr>
      <w:tr w:rsidR="00301BCB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301BCB" w:rsidRPr="00C04871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301BCB" w:rsidRPr="002E51B7" w:rsidRDefault="00301BCB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Выполнять установку и крепление временных кожухов в соответствии с документацией</w:t>
            </w:r>
          </w:p>
        </w:tc>
      </w:tr>
      <w:tr w:rsidR="00301BCB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301BCB" w:rsidRPr="00C04871" w:rsidRDefault="00301BCB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301BCB" w:rsidRPr="002E51B7" w:rsidRDefault="00301BCB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выполняемых работ при слесарной обработке заготовок и деталей судовых трубопроводов</w:t>
            </w:r>
          </w:p>
        </w:tc>
      </w:tr>
      <w:tr w:rsidR="00301BCB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301BCB" w:rsidRPr="00C04871" w:rsidRDefault="00301BCB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301BCB" w:rsidRPr="002E51B7" w:rsidRDefault="00301BCB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Наносить на поверхность бирок маркировочные надписи</w:t>
            </w:r>
          </w:p>
        </w:tc>
      </w:tr>
      <w:tr w:rsidR="00301BCB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301BCB" w:rsidRPr="00C04871" w:rsidRDefault="00301BCB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301BCB" w:rsidRPr="002E51B7" w:rsidRDefault="00301BCB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Осуществлять равномерный нагрев труб до необходимой температуры и подачу их под гибку</w:t>
            </w:r>
          </w:p>
        </w:tc>
      </w:tr>
      <w:tr w:rsidR="00301BCB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301BCB" w:rsidRPr="00C04871" w:rsidRDefault="00301BCB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301BCB" w:rsidRPr="002E51B7" w:rsidRDefault="00301BCB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Придавать проволоке для изготовления шаблонов необходимый вид и размер</w:t>
            </w:r>
          </w:p>
        </w:tc>
      </w:tr>
      <w:tr w:rsidR="00301BCB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301BCB" w:rsidRPr="00C04871" w:rsidRDefault="00301BCB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301BCB" w:rsidRPr="002E51B7" w:rsidRDefault="00301BCB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Проверять однородность эмульсий, подготавливаемых для смазки труб</w:t>
            </w:r>
          </w:p>
        </w:tc>
      </w:tr>
      <w:tr w:rsidR="00301BCB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301BCB" w:rsidRPr="00C04871" w:rsidRDefault="00301BCB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301BCB" w:rsidRPr="002E51B7" w:rsidRDefault="00301BCB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Производить расконсервацию судовых трубопроводов и арматуры в зависимости от метода консервации и вида защитных покрытий</w:t>
            </w:r>
          </w:p>
        </w:tc>
      </w:tr>
      <w:tr w:rsidR="00301BCB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301BCB" w:rsidRPr="00C04871" w:rsidRDefault="00301BCB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301BCB" w:rsidRPr="002E51B7" w:rsidRDefault="00301BCB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 xml:space="preserve">Соблюдать требования нормативных правовых актов по охране труда, промышленной безопасности и производственной санитарии в процессе </w:t>
            </w:r>
            <w:r w:rsidRPr="002E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выполнения очистки, наружной расконсервации, консервации и обезжиривания судовых трубопроводов и арматуры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 w:val="restart"/>
          </w:tcPr>
          <w:p w:rsidR="002E51B7" w:rsidRPr="00C04871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833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Виды бирок в зависимости от назначения (маркировочные, пломбировочные) и способы их крепления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2E51B7" w:rsidRPr="00C04871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Виды и назначение крепежных деталей при сборке труб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2E51B7" w:rsidRPr="00C04871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Виды материалов, используемых для изготовления фланцевых прокладок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2E51B7" w:rsidRPr="00C04871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Методы оказания первой помощи пострадавшим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2E51B7" w:rsidRPr="00C04871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Назначение и виды подвесок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2E51B7" w:rsidRPr="00C04871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Назначение консервирующих материалов и правила обращения с ними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2E51B7" w:rsidRPr="00C04871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Назначение и условия применения простых приспособлений и измерительного инструмента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2E51B7" w:rsidRPr="00C04871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Назначение отдельных трубопроводов бытовых судовых систем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2E51B7" w:rsidRPr="00C04871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Наименование и назначение оборудования трубообрабатывающего цеха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2E51B7" w:rsidRPr="00C04871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Наименование и расположение основных помещений судна, механизмов, обслуживающих их систем и трубопроводов, устройств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2E51B7" w:rsidRPr="00C04871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Основные опасные и вредные производственные факторы, влияющие на трубопроводчика судового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2E51B7" w:rsidRPr="00C04871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Правила пользования эмульсиями и маслами, применяемыми для обработки труб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2E51B7" w:rsidRPr="00C04871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средств индивидуальной защиты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2E51B7" w:rsidRPr="00C04871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нагревательных печей и горнов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2E51B7" w:rsidRPr="00C04871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Приемы рубки проволоки и металла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2E51B7" w:rsidRPr="00C04871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Приемы снятия шаблонов с труб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2E51B7" w:rsidRPr="00C04871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Способы крепления временных кожухов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2E51B7" w:rsidRPr="00C04871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Способы крепления труб и арматуры при монтаже на судне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2E51B7" w:rsidRPr="00C04871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Способы очистки труб от окалины и ржавчины и требования, предъявляемые к качеству обработанных поверхностей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2E51B7" w:rsidRPr="00C04871" w:rsidRDefault="002E51B7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Способы расконсервации и консервации деталей и изделий судовых трубопроводов и арматуры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2E51B7" w:rsidRPr="00C04871" w:rsidRDefault="002E51B7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Способы резки труб труборезом и ножовкой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2E51B7" w:rsidRPr="00C04871" w:rsidRDefault="002E51B7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Способы устранения дефектов в процессе выполнения слесарной обработки заготовок и деталей судовых трубопроводов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2E51B7" w:rsidRPr="00C04871" w:rsidRDefault="002E51B7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Температура нагрева труб в зависимости от размеров контура и материала трубы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2E51B7" w:rsidRPr="00C04871" w:rsidRDefault="002E51B7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Типичные дефекты при выполнении слесарной обработки деталей и изделий, причины их появления и способы предупреждения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2E51B7" w:rsidRPr="00C04871" w:rsidRDefault="002E51B7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Типы соединений и способы пригонки труб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2E51B7" w:rsidRPr="00C04871" w:rsidRDefault="002E51B7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заготовкам труб перед гибкой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2E51B7" w:rsidRPr="00C04871" w:rsidRDefault="002E51B7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песку для набивки труб перед гибкой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  <w:vMerge/>
          </w:tcPr>
          <w:p w:rsidR="002E51B7" w:rsidRPr="00C04871" w:rsidRDefault="002E51B7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3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чистоте поверхности покрываемых труб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37" w:type="dxa"/>
          </w:tcPr>
          <w:p w:rsidR="002E51B7" w:rsidRPr="00C04871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31" w:type="dxa"/>
            <w:gridSpan w:val="7"/>
          </w:tcPr>
          <w:p w:rsidR="002E51B7" w:rsidRPr="00C04871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Default="00F35FE4" w:rsidP="007E3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711BC">
        <w:rPr>
          <w:rFonts w:ascii="Times New Roman" w:hAnsi="Times New Roman" w:cs="Times New Roman"/>
          <w:b/>
          <w:sz w:val="24"/>
          <w:szCs w:val="24"/>
        </w:rPr>
        <w:t>3.1.2. Трудовая функция</w:t>
      </w:r>
    </w:p>
    <w:p w:rsidR="00CE7C95" w:rsidRPr="00A711BC" w:rsidRDefault="00CE7C95" w:rsidP="007E3B3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3"/>
        <w:gridCol w:w="4455"/>
        <w:gridCol w:w="646"/>
        <w:gridCol w:w="967"/>
        <w:gridCol w:w="1872"/>
        <w:gridCol w:w="516"/>
      </w:tblGrid>
      <w:tr w:rsidR="007345D7" w:rsidRPr="00C840FF" w:rsidTr="00CE7C95">
        <w:trPr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2E51B7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Выполнение простых работ по демонтажу арматуры и трубопроводов на судне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345D7" w:rsidRPr="002E51B7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A/02.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7345D7" w:rsidRPr="00C840FF" w:rsidRDefault="007345D7" w:rsidP="007E3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345D7" w:rsidRPr="002E51B7" w:rsidRDefault="002E51B7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</w:tbl>
    <w:p w:rsidR="007345D7" w:rsidRDefault="007345D7" w:rsidP="007E3B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5"/>
        <w:gridCol w:w="1934"/>
        <w:gridCol w:w="757"/>
        <w:gridCol w:w="1346"/>
        <w:gridCol w:w="576"/>
        <w:gridCol w:w="1794"/>
        <w:gridCol w:w="1346"/>
        <w:gridCol w:w="2499"/>
        <w:gridCol w:w="32"/>
      </w:tblGrid>
      <w:tr w:rsidR="007345D7" w:rsidRPr="00C840FF" w:rsidTr="00CE7C95">
        <w:trPr>
          <w:gridBefore w:val="1"/>
          <w:gridAfter w:val="1"/>
          <w:wBefore w:w="45" w:type="dxa"/>
          <w:wAfter w:w="32" w:type="dxa"/>
          <w:jc w:val="center"/>
        </w:trPr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7345D7" w:rsidRPr="00C04871" w:rsidRDefault="007345D7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4871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7345D7" w:rsidRPr="00C04871" w:rsidRDefault="007345D7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C840FF" w:rsidRDefault="007345D7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7345D7" w:rsidRPr="00C840FF" w:rsidRDefault="007345D7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7345D7" w:rsidRPr="00C840FF" w:rsidTr="00CE7C95">
        <w:tblPrEx>
          <w:tblBorders>
            <w:right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45" w:type="dxa"/>
          <w:wAfter w:w="32" w:type="dxa"/>
          <w:jc w:val="center"/>
        </w:trPr>
        <w:tc>
          <w:tcPr>
            <w:tcW w:w="26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345D7" w:rsidRPr="00C840FF" w:rsidRDefault="007345D7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Pr="00C840FF" w:rsidRDefault="007345D7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Pr="00C840FF" w:rsidRDefault="007345D7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Pr="00C840FF" w:rsidRDefault="007345D7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Pr="00C04871" w:rsidRDefault="007345D7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50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7345D7" w:rsidRPr="00C04871" w:rsidRDefault="007345D7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C04871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2E51B7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51B7" w:rsidRPr="008639C0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63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Подготовка и организация рабочего места трубопроводчика судового при выполнении демонтажных и ремонтных работ</w:t>
            </w:r>
          </w:p>
        </w:tc>
      </w:tr>
      <w:tr w:rsidR="002E51B7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51B7" w:rsidRPr="008639C0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Снятие временных кожухов</w:t>
            </w:r>
          </w:p>
        </w:tc>
      </w:tr>
      <w:tr w:rsidR="002E51B7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51B7" w:rsidRPr="008639C0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Снятие изоляции с труб в цехе</w:t>
            </w:r>
          </w:p>
        </w:tc>
      </w:tr>
      <w:tr w:rsidR="002E51B7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51B7" w:rsidRPr="008639C0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Снятие маховиков, рукояток арматуры, отличительных планок и табличек, технологических заглушек</w:t>
            </w:r>
          </w:p>
        </w:tc>
      </w:tr>
      <w:tr w:rsidR="002E51B7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51B7" w:rsidRPr="008639C0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демонтажу арматуры и трубопроводов на судне под руководством трубопроводчика судового более высокой квалификации</w:t>
            </w:r>
          </w:p>
        </w:tc>
      </w:tr>
      <w:tr w:rsidR="002E51B7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2E51B7" w:rsidRPr="008639C0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63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Поддерживать состояние рабочего места в соответствии с требованиями охраны труда, пожарной, промышленной и экологической безопасности, правилами организации рабочего места трубопроводчика судового при выполнении демонтажных и ремонтных работ</w:t>
            </w:r>
          </w:p>
        </w:tc>
      </w:tr>
      <w:tr w:rsidR="002E51B7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2E51B7" w:rsidRPr="008639C0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Выполнять рубку вручную, отапливание, резку ножовкой при демонтаже арматуры и трубопроводов</w:t>
            </w:r>
          </w:p>
        </w:tc>
      </w:tr>
      <w:tr w:rsidR="002E51B7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2E51B7" w:rsidRPr="008639C0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Очищать наружную поверхность труб от изоляции</w:t>
            </w:r>
          </w:p>
        </w:tc>
      </w:tr>
      <w:tr w:rsidR="002E51B7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2E51B7" w:rsidRPr="008639C0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Снимать временные кожухи, маховики, рукоятки арматуры, отличительные планки и таблички, заглушки технологические в соответствии с заданием</w:t>
            </w:r>
          </w:p>
        </w:tc>
      </w:tr>
      <w:tr w:rsidR="002E51B7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51B7" w:rsidRPr="008639C0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63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Виды слесарных работ, выполняемых в процессе проведения демонтажа судовых трубопроводов и арматуры</w:t>
            </w:r>
          </w:p>
        </w:tc>
      </w:tr>
      <w:tr w:rsidR="002E51B7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51B7" w:rsidRPr="008639C0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Правила применения средств индивидуальной защиты при выполнении демонтажных и ремонтных работ</w:t>
            </w:r>
          </w:p>
        </w:tc>
      </w:tr>
      <w:tr w:rsidR="002E51B7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51B7" w:rsidRPr="008639C0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Способы очистки поверхностей труб от изоляции</w:t>
            </w:r>
          </w:p>
        </w:tc>
      </w:tr>
      <w:tr w:rsidR="002E51B7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51B7" w:rsidRPr="008639C0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Способы разборки крепления временных кожухов</w:t>
            </w:r>
          </w:p>
        </w:tc>
      </w:tr>
      <w:tr w:rsidR="002E51B7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51B7" w:rsidRPr="008639C0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Требования охраны труда при выполнении слесарных операций</w:t>
            </w:r>
          </w:p>
        </w:tc>
      </w:tr>
      <w:tr w:rsidR="002E51B7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vMerge/>
            <w:tcBorders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51B7" w:rsidRPr="008639C0" w:rsidRDefault="002E51B7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планировке и оснащению рабочего места трубопроводчика судового при выполнении демонтажных и ремонтных работ</w:t>
            </w:r>
          </w:p>
        </w:tc>
      </w:tr>
      <w:tr w:rsidR="002E51B7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82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51B7" w:rsidRPr="008639C0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63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51B7" w:rsidRPr="008639C0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39C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345D7" w:rsidRDefault="007345D7" w:rsidP="007E3B3F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F35FE4" w:rsidRPr="0094087E" w:rsidRDefault="00F35FE4" w:rsidP="007E3B3F">
      <w:pPr>
        <w:pStyle w:val="2"/>
        <w:spacing w:before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5" w:name="_Toc33874514"/>
      <w:r w:rsidRPr="0094087E">
        <w:rPr>
          <w:rFonts w:ascii="Times New Roman" w:hAnsi="Times New Roman" w:cs="Times New Roman"/>
          <w:b/>
          <w:color w:val="auto"/>
          <w:sz w:val="24"/>
          <w:szCs w:val="24"/>
        </w:rPr>
        <w:t>3.2. Обобщенная трудовая функция</w:t>
      </w:r>
      <w:bookmarkEnd w:id="5"/>
    </w:p>
    <w:p w:rsidR="00F35FE4" w:rsidRPr="00C840FF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41"/>
        <w:gridCol w:w="4915"/>
        <w:gridCol w:w="648"/>
        <w:gridCol w:w="909"/>
        <w:gridCol w:w="1817"/>
        <w:gridCol w:w="399"/>
      </w:tblGrid>
      <w:tr w:rsidR="00F35FE4" w:rsidRPr="00C840FF" w:rsidTr="00CE7C95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85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E51B7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сборка, монтаж и испытания трубопроводов и систем из различных марок стали и сплавов, кроме коррозионно-стойких и прочных сплавов, диаметром до 38 мм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89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135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795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35A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35A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3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35A" w:rsidRDefault="00436D3A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5FE4" w:rsidRPr="00C840FF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Ind w:w="5" w:type="dxa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8"/>
        <w:gridCol w:w="723"/>
        <w:gridCol w:w="1362"/>
        <w:gridCol w:w="518"/>
        <w:gridCol w:w="1815"/>
        <w:gridCol w:w="1427"/>
        <w:gridCol w:w="2416"/>
      </w:tblGrid>
      <w:tr w:rsidR="00F35FE4" w:rsidRPr="00C840FF" w:rsidTr="00CE7C95">
        <w:trPr>
          <w:jc w:val="center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DC3F9D" w:rsidRDefault="00F35FE4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C3F9D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F1137A" w:rsidRDefault="00F35FE4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C840FF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C840FF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79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F1137A" w:rsidRDefault="00F35FE4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38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CE7C95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5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F1137A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38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F1137A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1137A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CE7C95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rPr>
          <w:jc w:val="center"/>
        </w:trPr>
        <w:tc>
          <w:tcPr>
            <w:tcW w:w="204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F1137A" w:rsidRDefault="00F35FE4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1137A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159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E51B7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 2-го разряда</w:t>
            </w:r>
          </w:p>
        </w:tc>
      </w:tr>
    </w:tbl>
    <w:p w:rsidR="00F35FE4" w:rsidRPr="00C840FF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F35FE4" w:rsidRPr="00C840FF" w:rsidTr="00CE7C95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36D3A" w:rsidRDefault="00436D3A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36D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Профессиональное обучение –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F35FE4" w:rsidRPr="00C840FF" w:rsidTr="00CE7C95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465E3F" w:rsidRDefault="00F35FE4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</w:t>
            </w:r>
            <w:r w:rsidRPr="0046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опыту практической работы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9C5177" w:rsidRDefault="00436D3A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2E51B7" w:rsidRPr="00C840FF" w:rsidTr="00CE7C95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51B7" w:rsidRPr="00465E3F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Особые условия допуска к работе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51B7" w:rsidRPr="002E51B7" w:rsidRDefault="002E51B7" w:rsidP="007E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2E51B7" w:rsidRPr="005540AC" w:rsidRDefault="002E51B7" w:rsidP="007E3B3F">
            <w:pPr>
              <w:pStyle w:val="ConsPlusNormal"/>
              <w:rPr>
                <w:rFonts w:ascii="Times New Roman" w:hAnsi="Times New Roman" w:cs="Times New Roman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2E51B7" w:rsidRPr="00C840FF" w:rsidTr="00CE7C95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51B7" w:rsidRPr="00465E3F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51B7" w:rsidRPr="00465E3F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5E3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D20BB" w:rsidRDefault="00F35FE4" w:rsidP="007E3B3F">
      <w:pPr>
        <w:pStyle w:val="ConsPlusNormal"/>
        <w:jc w:val="both"/>
        <w:outlineLvl w:val="3"/>
        <w:rPr>
          <w:rFonts w:ascii="Times New Roman" w:hAnsi="Times New Roman" w:cs="Times New Roman"/>
          <w:color w:val="C00000"/>
          <w:sz w:val="24"/>
          <w:szCs w:val="24"/>
        </w:rPr>
      </w:pPr>
      <w:r w:rsidRPr="00EB0CED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1568"/>
        <w:gridCol w:w="6702"/>
      </w:tblGrid>
      <w:tr w:rsidR="00F35FE4" w:rsidRPr="00C840FF" w:rsidTr="00CE7C95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AF5FB2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E51B7" w:rsidRPr="00C840FF" w:rsidTr="00CE7C95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51B7" w:rsidRPr="00AF5FB2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51B7" w:rsidRPr="002E51B7" w:rsidRDefault="002E51B7" w:rsidP="007E3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7232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51B7" w:rsidRPr="002E51B7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2E51B7" w:rsidRPr="00C840FF" w:rsidTr="00CE7C95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51B7" w:rsidRPr="00AF5FB2" w:rsidRDefault="002E51B7" w:rsidP="007E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eastAsia="Times New Roman" w:hAnsi="Times New Roman" w:cs="Times New Roman"/>
                <w:sz w:val="24"/>
                <w:szCs w:val="24"/>
              </w:rPr>
              <w:t>ЕТКС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51B7" w:rsidRPr="002E51B7" w:rsidRDefault="002E51B7" w:rsidP="007E3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51B7" w:rsidRPr="002E51B7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 2-го разряда</w:t>
            </w:r>
          </w:p>
        </w:tc>
      </w:tr>
      <w:tr w:rsidR="002E51B7" w:rsidRPr="00C840FF" w:rsidTr="00CE7C95"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51B7" w:rsidRPr="00AF5FB2" w:rsidRDefault="002E51B7" w:rsidP="007E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F5FB2">
              <w:rPr>
                <w:rFonts w:ascii="Times New Roman" w:eastAsia="Times New Roman" w:hAnsi="Times New Roman" w:cs="Times New Roman"/>
                <w:sz w:val="24"/>
                <w:szCs w:val="24"/>
              </w:rPr>
              <w:t>ОКПДТР</w:t>
            </w:r>
          </w:p>
        </w:tc>
        <w:tc>
          <w:tcPr>
            <w:tcW w:w="15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51B7" w:rsidRPr="002E51B7" w:rsidRDefault="002E51B7" w:rsidP="007E3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19240</w:t>
            </w:r>
          </w:p>
        </w:tc>
        <w:tc>
          <w:tcPr>
            <w:tcW w:w="666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51B7" w:rsidRPr="002E51B7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</w:t>
            </w:r>
          </w:p>
        </w:tc>
      </w:tr>
    </w:tbl>
    <w:p w:rsidR="00F35FE4" w:rsidRPr="00C840FF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7E3B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3.2.1. Трудовая функция</w:t>
      </w:r>
    </w:p>
    <w:p w:rsidR="00F35FE4" w:rsidRPr="00C840FF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763"/>
        <w:gridCol w:w="4678"/>
        <w:gridCol w:w="709"/>
        <w:gridCol w:w="992"/>
        <w:gridCol w:w="1644"/>
        <w:gridCol w:w="543"/>
      </w:tblGrid>
      <w:tr w:rsidR="00F35FE4" w:rsidRPr="00C840FF" w:rsidTr="00CE7C95">
        <w:trPr>
          <w:jc w:val="center"/>
        </w:trPr>
        <w:tc>
          <w:tcPr>
            <w:tcW w:w="1763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7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E51B7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Выполнение простых работ при изготовлении, сборке, установке и монтаже прямых труб диаметром до 38 мм</w:t>
            </w:r>
          </w:p>
        </w:tc>
        <w:tc>
          <w:tcPr>
            <w:tcW w:w="70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916990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B/01.2</w:t>
            </w:r>
          </w:p>
        </w:tc>
        <w:tc>
          <w:tcPr>
            <w:tcW w:w="164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EB0CED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B0CE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EB0CED" w:rsidRDefault="00916990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5FE4" w:rsidRPr="00C840FF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33"/>
        <w:gridCol w:w="776"/>
        <w:gridCol w:w="1354"/>
        <w:gridCol w:w="580"/>
        <w:gridCol w:w="1805"/>
        <w:gridCol w:w="1354"/>
        <w:gridCol w:w="2516"/>
        <w:gridCol w:w="11"/>
      </w:tblGrid>
      <w:tr w:rsidR="002E51B7" w:rsidRPr="00C840FF" w:rsidTr="00CE7C95">
        <w:trPr>
          <w:gridAfter w:val="1"/>
          <w:wAfter w:w="11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2E51B7" w:rsidRPr="004E73AC" w:rsidRDefault="002E51B7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2E51B7" w:rsidRPr="004E73AC" w:rsidRDefault="002E51B7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2E51B7" w:rsidRPr="004E73AC" w:rsidRDefault="002E51B7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2E51B7" w:rsidRPr="004E73AC" w:rsidRDefault="002E51B7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51B7" w:rsidRPr="00C840FF" w:rsidRDefault="002E51B7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2E51B7" w:rsidRPr="00C840FF" w:rsidRDefault="002E51B7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2E51B7" w:rsidRPr="00C840FF" w:rsidTr="00CE7C95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51B7" w:rsidRPr="00C840FF" w:rsidRDefault="002E51B7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2E51B7" w:rsidRPr="00C840FF" w:rsidRDefault="002E51B7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2E51B7" w:rsidRPr="00C840FF" w:rsidRDefault="002E51B7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2E51B7" w:rsidRPr="00C840FF" w:rsidRDefault="002E51B7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2E51B7" w:rsidRPr="004E73AC" w:rsidRDefault="002E51B7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50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2E51B7" w:rsidRPr="004E73AC" w:rsidRDefault="002E51B7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 w:val="restart"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Гибка труб из различных марок сталей и сплавов (кроме коррозионно-стойких сталей и прочных сплавов) диаметром до 38 мм на трубогибочных станках по шаблонам в одной плоскости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Загрузка и отжиг труб диаметром до 57 мм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Заточка применяемого инструмента (за исключением сверл)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Зачистка сварных швов от брызг и наплывов после приварки арматуры труб любого диаметра из различных материалов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Изготовление временных обухов, хвостовиков подвесок, деталей крепления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Изготовление по чертежам и эскизам прямых панелей, кожухов из листового металла с применением оборудования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Изготовление прямых труб (кроме газопроводных) диаметром до 38 мм с пригонкой по угольнику в цехе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Изготовление, отпиливание, установка несложных одинарных подвесок для труб и арматуры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Изготовление, просечка отверстий, установка фланцевых прокладок простой конфигурации из листовых материалов (кожи, паронита, фторопласта, фибры, резины, парусины)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Маркирование, взвешивание труб, арматуры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Набивка песком труб диаметром до 57 мм вручную и на песконабивочном устройстве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Набивка сальников арматуры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Нарезание и калибровка резьбы болтов, гаек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Опиливание торцов, зачистка брызг и наплывов после сварки стыков и приварки фланцев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Подбор и получение материалов для изготовления каркасных макетов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Подбор труб по маркировке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Подгонка и установка деревянных пробок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Подготовка труб к запуску в производство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Подъем на вышку и засыпка в бункер песка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Пыжевание труб после химической обработки, кроме специальных систем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Разметка заготовок труб любых диаметров и отрезка на станках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Разметка труб по шаблонам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Снятие размеров с места для изготовления прямых труб и труб с погибами в одной плоскости с открытых частей палуб и в помещениях без механизмов и оборудования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Строповка, увязка и перемещение грузов массой до 500 кг с помощью подъемно-транспортных и специальных средств в пределах рабочего места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Установка маховиков, рукояток для арматуры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Установка на временные подвески труб и арматуры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Установка технологических заглушек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Установка тканевых рукавов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изготовлению, гибке, сборке и монтажу судовых трубопроводов под руководством трубопроводчика судового более высокой квалификации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 w:val="restart"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Выполнять отдельные операции по изготовлению, гибке, сборке и монтажу судовых трубопроводов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Выполнять обработку, зачистку сварного шва внутри трубы после приварки фланцев и колец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Выполнять разметку труб по шаблонам с учетом припусков на механическую обработку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Выполнять строповку, увязку и перемещение грузов массой до 500 кг с помощью подъемно-транспортных и специальных средств в пределах рабочего места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Выполнять установку маховиков и рукояток для судовой арматуры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Выполнять установку тканевых рукавов без образования скручиваний и превышения допустимого радиуса изгиба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Выполнять снятие размеров с открытых частей палуб и в помещениях без механизмов и оборудования для изготовления прямых труб и труб с погибами в одной плоскости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Использовать листовой и профильный металл для изготовления и установки несложных одинарных подвесок для труб и арматуры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Использовать листовые материалы (кожу, паронит, фторопласт, фибру, резину, парусину) для изготовления фланцевых прокладок простой конфигурации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Использовать проверочные шаблоны и контрольно-измерительные радиусы погибов для гибки труб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Контролировать параметры и качество заточки и доводки простого режущего инструмента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Наносить маркировочные надписи на судовую арматуру и трубы в соответствии с установленными требованиями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Нарезать резьбу на болтах и гайках с применением ручных метчиков и плашек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Определять величину технологического припуска в зависимости от способа последующей обработки, материала и размеров труб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Определять материал и способ набивки сальников арматуры в зависимости от типа трубопровода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Определять места, вид и способ установки технологических заглушек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необходимые материалы для изготовления каркасных макетов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Осуществлять выбор необходимых размеров труб в соответствии с маркировкой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Осуществлять крепление временных подвесок для установки труб и арматуры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Осуществлять набивку песком вручную или при помощи песконабивочного устройства труб диаметром до 57 мм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Осуществлять пригонку по угольнику прямых труб (кроме газопроводных) диаметром до 38 мм в цехе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Пользоваться заточным инструментом и оборудованием для заточки и доводки ножей и резцов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Пользоваться ручным, разметочным и измерительным инструментом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Применять оборудование, необходимое при изготовлении прямых панелей, кожухов из листового металла в соответствии с чертежами и эскизами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Выполнять подготовку кромок и мест установки деталей под сварку в зависимости от типа сварного соединения (стыковое, угловое, тавровое, нахлесточное, торцевое) и толщины свариваемых элементов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Читать несложные чертежи и схемы трубопроводов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 w:val="restart"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Виды и способы набивки сальников судовой арматуры различных типов трубопроводов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Вспомогательные материалы, применяемые при изготовлении и обработке труб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Допуски, технические условия на обработку судовых трубопроводов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Защитные покрытия стальных труб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Значение маркировки труб, места и способы нанесения маркировки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Классификация и характеристики сварных швов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Методы гибки труб, слесарной обработки, сборки деталей судовых трубопроводов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основных типов судовой арматуры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Оснастка и инструмент, применяемый для нарезания резьбы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Основные материалы, применяемые для трубопроводных работ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Основные сведения об устройстве судна и расположение помещений, механизмов, обслуживающих их систем и трубопроводов, устройств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Основные элементы резьбы (профиль, шаг, угол профиля, глубина, наружный, внутренний и средний диаметры)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работы по монтажу судовых трубопроводов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Правила и методы строповки, увязки и перемещения грузов массой до 500 кг с помощью подъемно-транспортных и специальных средств в пределах рабочего места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Правила и режимы заточки режущего инструмента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Правила разметки труб по шаблонам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Правила чтения несложных чертежей и схем трубопроводов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специальных транспортных и грузоподъемных средств при перемещении грузов массой до 500 кг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C840FF" w:rsidRDefault="002E51B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Принцип действия и правила использования ручного, разметочного и простого измерительного инструмента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C840FF" w:rsidRDefault="002E51B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Приспособления для набивки труб песком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C840FF" w:rsidRDefault="002E51B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Свойства и марки материалов, применяемых для запорной и соединительной судовой арматуры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C840FF" w:rsidRDefault="002E51B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 xml:space="preserve">Способы гибки труб и правила эксплуатации трубогибочных станков и </w:t>
            </w:r>
            <w:r w:rsidRPr="002E51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приспособлений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C840FF" w:rsidRDefault="002E51B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Способы зачистки кромок деталей под сварку и сварных швов пневматическими шлифовальными машинами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C840FF" w:rsidRDefault="002E51B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Способы нарезания резьбы болтов, гаек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C840FF" w:rsidRDefault="002E51B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Способы, методы и приемы снятия размеров с места для изготовления прямых труб и труб с погибами в одной плоскости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C840FF" w:rsidRDefault="002E51B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Технические требования к судовым трубопроводам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C840FF" w:rsidRDefault="002E51B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Типы соединений судовых систем, трубопроводов и арматуры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C840FF" w:rsidRDefault="002E51B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Типы судовой арматуры общего назначения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C840FF" w:rsidRDefault="002E51B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Требования к установке и способы установки тканевых рукавов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C840FF" w:rsidRDefault="002E51B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Требования к каркасным макетам и способы их изготовления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C840FF" w:rsidRDefault="002E51B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Устройство и правила эксплуатации измерительного инструмента, применяемого при изготовлении труб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C840FF" w:rsidRDefault="002E51B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Устройство трубогибочных станков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2E51B7" w:rsidRPr="00C840FF" w:rsidRDefault="002E51B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Характеристики основных этапов изготовления прямых труб диаметром до 38 мм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51" w:type="dxa"/>
            <w:gridSpan w:val="7"/>
          </w:tcPr>
          <w:p w:rsidR="002E51B7" w:rsidRPr="006C79CE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Pr="002E51B7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7E3B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3.2.2. Трудовая функция</w:t>
      </w:r>
    </w:p>
    <w:p w:rsidR="00F35FE4" w:rsidRPr="00C840FF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31"/>
        <w:gridCol w:w="4668"/>
        <w:gridCol w:w="851"/>
        <w:gridCol w:w="992"/>
        <w:gridCol w:w="1654"/>
        <w:gridCol w:w="533"/>
      </w:tblGrid>
      <w:tr w:rsidR="00F35FE4" w:rsidRPr="00C840FF" w:rsidTr="00520E4F">
        <w:trPr>
          <w:jc w:val="center"/>
        </w:trPr>
        <w:tc>
          <w:tcPr>
            <w:tcW w:w="1631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6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E51B7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Демонтаж арматуры и трубопроводов, не подлежащих восстановлению, испытания труб на прочность давлением до 15 кг/см</w:t>
            </w:r>
            <w:r w:rsidRPr="002E51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851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9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62504C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B/02.2</w:t>
            </w:r>
          </w:p>
        </w:tc>
        <w:tc>
          <w:tcPr>
            <w:tcW w:w="165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3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62504C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F35FE4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78"/>
        <w:gridCol w:w="731"/>
        <w:gridCol w:w="1354"/>
        <w:gridCol w:w="580"/>
        <w:gridCol w:w="1805"/>
        <w:gridCol w:w="1354"/>
        <w:gridCol w:w="2516"/>
        <w:gridCol w:w="11"/>
      </w:tblGrid>
      <w:tr w:rsidR="00F35FE4" w:rsidRPr="00C840FF" w:rsidTr="00CE7C95">
        <w:trPr>
          <w:gridAfter w:val="1"/>
          <w:wAfter w:w="11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4E73AC" w:rsidRDefault="00F35FE4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E73AC" w:rsidRDefault="00F35FE4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CE7C95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4E73AC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50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4E73AC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 w:val="restart"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06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труб на прочность в цехе давлением до 15 кг/см</w:t>
            </w:r>
            <w:r w:rsidRPr="002E51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Демонтаж арматуры и трубопроводов бытовых и хозяйственных систем и трубопроводов, не подлежащих восстановлению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Демонтаж бачков, фильтров, грязевых коробок, грелок отопления, санитарно-технического камбузного оборудования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Демонтаж предохранительной изоляции труб на судне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Демонтаж тканевых рукавов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Демонтаж труб из пластмасс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Демонтаж трубопроводов продувания, масляных, к измерительным приборам и труб защиты кабеля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Подбор манометра для проведения гидравлических испытаний труб на прочность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Работа с пневматическим и электрифицированным инструментом и переносными приспособлениями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демонтажу специальных судовых систем (гидравлики, воздуха высокого давления, главного и вспомогательного пара) и трубопроводов под руководством трубопроводчика судового более высокой квалификации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разборке и ремонту судовых трубопроводов под руководством трубопроводчика судового более высокой квалификации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 w:val="restart"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06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Выбирать манометр для проведения испытаний труб на прочность в зависимости от пробного давления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Выбирать необходимый механизированный, слесарный инструмент и приспособления при выполнении демонтажных работ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Выполнять демонтаж бачков, фильтров, грязевых коробок, грелок отопления, санитарно-технического камбузного оборудования в соответствии с технической документацией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Выполнять демонтаж трубопроводов продувания, масляных, к измерительным приборам и труб защиты кабеля с применением слесарного инструмента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Выполнять операции по разъединению труб из пластмасс с учетом характеристик данного материала и способов его соединения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Выполнять отдельные операции по разборке специальных судовых систем (гидравлики, воздуха высокого давления, главного и вспомогательного пара)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Выполнять отдельные простые операции по разборке и ремонту судовых трубопроводов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Выполнять работы по снятию предохранительной изоляции с учетом особенностей судовых трубопроводов и вида изоляции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Применять пневматический, электрифицированный инструмент и переносные приспособления при выполнении демонтажных работ в соответствии с требованиями охраны труда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Применять ручные гидравлические прессы и гидропрессы с пневмоприводами при проведении гидравлических испытаний труб в цехе давлением до 15 кг/см</w:t>
            </w:r>
            <w:r w:rsidRPr="002E51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06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фланцевых и штуцерных труб на стендах давлением до 15 кг/см</w:t>
            </w:r>
            <w:r w:rsidRPr="002E51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 w:val="restart"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06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Виды изоляционных материалов и способы их нанесения на судовые трубопроводы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2E51B7" w:rsidRPr="00C840FF" w:rsidRDefault="002E51B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6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Правила и последовательность проведения гидравлических испытаний труб давлением до 15 кг/см</w:t>
            </w:r>
            <w:r w:rsidRPr="002E51B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2E51B7" w:rsidRPr="00C840FF" w:rsidRDefault="002E51B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6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Правила подбора манометра для проведения испытаний труб на прочность в зависимости от пробного давления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2E51B7" w:rsidRPr="00C840FF" w:rsidRDefault="002E51B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6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пневматического, электрифицированного инструмента и переносных приспособлений при выполнении демонтажных работ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2E51B7" w:rsidRPr="00C840FF" w:rsidRDefault="002E51B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6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Способы и последовательность демонтажа труб из пластмасс, бачков разных, фильтров, грязевых коробок, грелок отопления, санитарно-технического камбузного оборудования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2E51B7" w:rsidRPr="00C840FF" w:rsidRDefault="002E51B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6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Способы и последовательность демонтажа судовых трубопроводов продувания, масляных и труб защиты кабеля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2E51B7" w:rsidRPr="00C840FF" w:rsidRDefault="002E51B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6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Способы соединения и крепления труб из пластмасс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  <w:vMerge/>
          </w:tcPr>
          <w:p w:rsidR="002E51B7" w:rsidRPr="00C840FF" w:rsidRDefault="002E51B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06" w:type="dxa"/>
            <w:gridSpan w:val="7"/>
          </w:tcPr>
          <w:p w:rsidR="002E51B7" w:rsidRPr="002E51B7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Устройство, характеристики и правила эксплуатации контрольно-измерительного инструмента</w:t>
            </w:r>
          </w:p>
        </w:tc>
      </w:tr>
      <w:tr w:rsidR="002E51B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67" w:type="dxa"/>
          </w:tcPr>
          <w:p w:rsidR="002E51B7" w:rsidRPr="00EF0BCC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06" w:type="dxa"/>
            <w:gridSpan w:val="7"/>
          </w:tcPr>
          <w:p w:rsidR="002E51B7" w:rsidRPr="006C79CE" w:rsidRDefault="002E51B7" w:rsidP="007E3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802F3B" w:rsidRDefault="00F35FE4" w:rsidP="007E3B3F">
      <w:pPr>
        <w:pStyle w:val="2"/>
        <w:spacing w:before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6" w:name="_Toc33874515"/>
      <w:r w:rsidRPr="00802F3B">
        <w:rPr>
          <w:rFonts w:ascii="Times New Roman" w:hAnsi="Times New Roman" w:cs="Times New Roman"/>
          <w:b/>
          <w:color w:val="auto"/>
          <w:sz w:val="24"/>
          <w:szCs w:val="24"/>
        </w:rPr>
        <w:t>3.3. Обобщенная трудовая функция</w:t>
      </w:r>
      <w:bookmarkEnd w:id="6"/>
    </w:p>
    <w:p w:rsidR="00F35FE4" w:rsidRPr="00C840FF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622"/>
        <w:gridCol w:w="5103"/>
        <w:gridCol w:w="850"/>
        <w:gridCol w:w="709"/>
        <w:gridCol w:w="1546"/>
        <w:gridCol w:w="499"/>
      </w:tblGrid>
      <w:tr w:rsidR="00F35FE4" w:rsidRPr="00C840FF" w:rsidTr="00520E4F">
        <w:trPr>
          <w:jc w:val="center"/>
        </w:trPr>
        <w:tc>
          <w:tcPr>
            <w:tcW w:w="162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510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E51B7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сборка, монтаж, дефектация, ремонт и испытания трубопроводов и систем д</w:t>
            </w:r>
            <w:bookmarkStart w:id="7" w:name="_GoBack"/>
            <w:bookmarkEnd w:id="7"/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иаметром от 38 до 108 мм, труб из различных марок стали и сплавов, кроме коррозионно-стойких и прочных сплавов, диаметром до 76 мм</w:t>
            </w:r>
          </w:p>
        </w:tc>
        <w:tc>
          <w:tcPr>
            <w:tcW w:w="85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7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3B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4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9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3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8"/>
        <w:gridCol w:w="718"/>
        <w:gridCol w:w="1356"/>
        <w:gridCol w:w="517"/>
        <w:gridCol w:w="1807"/>
        <w:gridCol w:w="1420"/>
        <w:gridCol w:w="2453"/>
      </w:tblGrid>
      <w:tr w:rsidR="00F35FE4" w:rsidRPr="00C840FF" w:rsidTr="00CE7C95">
        <w:trPr>
          <w:jc w:val="center"/>
        </w:trPr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802F3B" w:rsidRDefault="00F35FE4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F3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802F3B" w:rsidRDefault="00F35FE4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4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CE7C95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61" w:type="dxa"/>
            <w:gridSpan w:val="2"/>
            <w:tcBorders>
              <w:top w:val="nil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4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802F3B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40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nil"/>
            </w:tcBorders>
          </w:tcPr>
          <w:p w:rsidR="00F35FE4" w:rsidRPr="00802F3B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02F3B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CE7C95">
        <w:tblPrEx>
          <w:tblBorders>
            <w:left w:val="single" w:sz="4" w:space="0" w:color="auto"/>
            <w:bottom w:val="single" w:sz="4" w:space="0" w:color="auto"/>
            <w:insideH w:val="none" w:sz="0" w:space="0" w:color="auto"/>
          </w:tblBorders>
        </w:tblPrEx>
        <w:trPr>
          <w:jc w:val="center"/>
        </w:trPr>
        <w:tc>
          <w:tcPr>
            <w:tcW w:w="20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93D64" w:rsidRDefault="00F35FE4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6" w:type="dxa"/>
            <w:gridSpan w:val="6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E51B7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 3-го разряда</w:t>
            </w:r>
          </w:p>
        </w:tc>
      </w:tr>
    </w:tbl>
    <w:p w:rsidR="00F35FE4" w:rsidRPr="00C840FF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2E51B7" w:rsidRPr="00C840FF" w:rsidTr="00CE7C95">
        <w:trPr>
          <w:jc w:val="center"/>
        </w:trPr>
        <w:tc>
          <w:tcPr>
            <w:tcW w:w="2047" w:type="dxa"/>
          </w:tcPr>
          <w:p w:rsidR="002E51B7" w:rsidRPr="00C93D64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</w:tcPr>
          <w:p w:rsidR="002E51B7" w:rsidRPr="002E51B7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- программы профессиональной подготовки по профессиям рабочих, программы переподготовки рабочих, программы повышения квалификации рабочих</w:t>
            </w:r>
          </w:p>
        </w:tc>
      </w:tr>
      <w:tr w:rsidR="002E51B7" w:rsidRPr="00C840FF" w:rsidTr="00CE7C95">
        <w:trPr>
          <w:jc w:val="center"/>
        </w:trPr>
        <w:tc>
          <w:tcPr>
            <w:tcW w:w="2047" w:type="dxa"/>
          </w:tcPr>
          <w:p w:rsidR="002E51B7" w:rsidRPr="00C93D64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</w:tcPr>
          <w:p w:rsidR="002E51B7" w:rsidRPr="002E51B7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Не менее шести месяцев трубопроводчиком судовым 2-го разряда</w:t>
            </w:r>
          </w:p>
        </w:tc>
      </w:tr>
      <w:tr w:rsidR="002E51B7" w:rsidRPr="00C840FF" w:rsidTr="00CE7C95">
        <w:trPr>
          <w:jc w:val="center"/>
        </w:trPr>
        <w:tc>
          <w:tcPr>
            <w:tcW w:w="2047" w:type="dxa"/>
          </w:tcPr>
          <w:p w:rsidR="002E51B7" w:rsidRPr="00C93D64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</w:tcPr>
          <w:p w:rsidR="002E51B7" w:rsidRPr="002E51B7" w:rsidRDefault="002E51B7" w:rsidP="007E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2E51B7" w:rsidRPr="002E51B7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35FE4" w:rsidRPr="00C840FF" w:rsidTr="00CE7C95">
        <w:trPr>
          <w:jc w:val="center"/>
        </w:trPr>
        <w:tc>
          <w:tcPr>
            <w:tcW w:w="2047" w:type="dxa"/>
          </w:tcPr>
          <w:p w:rsidR="00F35FE4" w:rsidRPr="00C93D64" w:rsidRDefault="00F35FE4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</w:tcPr>
          <w:p w:rsidR="00F35FE4" w:rsidRPr="00C93D64" w:rsidRDefault="00F35FE4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C93D64" w:rsidRDefault="00F35FE4" w:rsidP="007E3B3F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C93D64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0"/>
        <w:gridCol w:w="1712"/>
        <w:gridCol w:w="6557"/>
      </w:tblGrid>
      <w:tr w:rsidR="00F35FE4" w:rsidRPr="00C840FF" w:rsidTr="00CE7C95">
        <w:trPr>
          <w:jc w:val="center"/>
        </w:trPr>
        <w:tc>
          <w:tcPr>
            <w:tcW w:w="2047" w:type="dxa"/>
          </w:tcPr>
          <w:p w:rsidR="00F35FE4" w:rsidRPr="00C93D64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</w:tcPr>
          <w:p w:rsidR="00F35FE4" w:rsidRPr="00C93D64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514" w:type="dxa"/>
          </w:tcPr>
          <w:p w:rsidR="00F35FE4" w:rsidRPr="00C93D64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2E51B7" w:rsidRPr="00C840FF" w:rsidTr="00CE7C95">
        <w:trPr>
          <w:jc w:val="center"/>
        </w:trPr>
        <w:tc>
          <w:tcPr>
            <w:tcW w:w="2047" w:type="dxa"/>
          </w:tcPr>
          <w:p w:rsidR="002E51B7" w:rsidRPr="00C93D64" w:rsidRDefault="002E51B7" w:rsidP="007E3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701" w:type="dxa"/>
          </w:tcPr>
          <w:p w:rsidR="002E51B7" w:rsidRPr="002E51B7" w:rsidRDefault="002E51B7" w:rsidP="007E3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7232</w:t>
            </w:r>
          </w:p>
        </w:tc>
        <w:tc>
          <w:tcPr>
            <w:tcW w:w="6514" w:type="dxa"/>
          </w:tcPr>
          <w:p w:rsidR="002E51B7" w:rsidRPr="002E51B7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2E51B7" w:rsidRPr="00C840FF" w:rsidTr="00CE7C95">
        <w:trPr>
          <w:jc w:val="center"/>
        </w:trPr>
        <w:tc>
          <w:tcPr>
            <w:tcW w:w="2047" w:type="dxa"/>
          </w:tcPr>
          <w:p w:rsidR="002E51B7" w:rsidRPr="00C93D64" w:rsidRDefault="002E51B7" w:rsidP="007E3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1701" w:type="dxa"/>
          </w:tcPr>
          <w:p w:rsidR="002E51B7" w:rsidRPr="002E51B7" w:rsidRDefault="002E51B7" w:rsidP="007E3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14" w:type="dxa"/>
          </w:tcPr>
          <w:p w:rsidR="002E51B7" w:rsidRPr="002E51B7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 3-го разряда</w:t>
            </w:r>
          </w:p>
        </w:tc>
      </w:tr>
      <w:tr w:rsidR="002E51B7" w:rsidRPr="00C840FF" w:rsidTr="00CE7C95">
        <w:trPr>
          <w:jc w:val="center"/>
        </w:trPr>
        <w:tc>
          <w:tcPr>
            <w:tcW w:w="2047" w:type="dxa"/>
          </w:tcPr>
          <w:p w:rsidR="002E51B7" w:rsidRPr="00C93D64" w:rsidRDefault="002E51B7" w:rsidP="007E3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3D6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1701" w:type="dxa"/>
          </w:tcPr>
          <w:p w:rsidR="002E51B7" w:rsidRPr="002E51B7" w:rsidRDefault="002E51B7" w:rsidP="007E3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19240</w:t>
            </w:r>
          </w:p>
        </w:tc>
        <w:tc>
          <w:tcPr>
            <w:tcW w:w="6514" w:type="dxa"/>
          </w:tcPr>
          <w:p w:rsidR="002E51B7" w:rsidRPr="002E51B7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</w:t>
            </w:r>
          </w:p>
        </w:tc>
      </w:tr>
    </w:tbl>
    <w:p w:rsidR="00F35FE4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7E3B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3.3.1. Трудовая функция</w:t>
      </w:r>
    </w:p>
    <w:p w:rsidR="00F35FE4" w:rsidRPr="00C840FF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4456"/>
        <w:gridCol w:w="645"/>
        <w:gridCol w:w="967"/>
        <w:gridCol w:w="1872"/>
        <w:gridCol w:w="517"/>
      </w:tblGrid>
      <w:tr w:rsidR="00F35FE4" w:rsidRPr="00C840FF" w:rsidTr="00CE7C95">
        <w:trPr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4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2E51B7" w:rsidRDefault="002E51B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2E51B7">
              <w:rPr>
                <w:rFonts w:ascii="Times New Roman" w:hAnsi="Times New Roman" w:cs="Times New Roman"/>
                <w:sz w:val="24"/>
                <w:szCs w:val="24"/>
              </w:rPr>
              <w:t>Выполнение работ средней сложности при изготовлении, сборке, установке и монтаже труб из различных марок стали и сплавов, кроме коррозионно-стойких и прочных сплавов, диаметром до 76 мм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C/01.3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1A3F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9A1A3F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1A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33"/>
        <w:gridCol w:w="776"/>
        <w:gridCol w:w="1354"/>
        <w:gridCol w:w="580"/>
        <w:gridCol w:w="1805"/>
        <w:gridCol w:w="1354"/>
        <w:gridCol w:w="2516"/>
        <w:gridCol w:w="11"/>
      </w:tblGrid>
      <w:tr w:rsidR="003F2F17" w:rsidRPr="00C840FF" w:rsidTr="00CE7C95">
        <w:trPr>
          <w:gridAfter w:val="1"/>
          <w:wAfter w:w="11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3F2F17" w:rsidRPr="004E73AC" w:rsidRDefault="003F2F17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3F2F17" w:rsidRPr="004E73AC" w:rsidRDefault="003F2F17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3F2F17" w:rsidRPr="004E73AC" w:rsidRDefault="003F2F17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3F2F17" w:rsidRPr="004E73AC" w:rsidRDefault="003F2F17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F2F17" w:rsidRPr="00C840FF" w:rsidRDefault="003F2F17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F2F17" w:rsidRPr="00C840FF" w:rsidRDefault="003F2F17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2F17" w:rsidRPr="00C840FF" w:rsidTr="00CE7C95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F17" w:rsidRPr="00C840FF" w:rsidRDefault="003F2F17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3F2F17" w:rsidRPr="00C840FF" w:rsidRDefault="003F2F17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3F2F17" w:rsidRPr="00C840FF" w:rsidRDefault="003F2F17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3F2F17" w:rsidRPr="00C840FF" w:rsidRDefault="003F2F17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3F2F17" w:rsidRPr="004E73AC" w:rsidRDefault="003F2F17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50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3F2F17" w:rsidRPr="004E73AC" w:rsidRDefault="003F2F17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 w:val="restart"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Гибка и подгибка с нагревом в одной плоскости труб диаметром до 76 мм с малыми радиусами погиба, не поддающихся станочной гибке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Загрузка и отжиг труб диаметром свыше 57 мм из любых марок материала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Зачистка и обработка нажимных шайб после сварки и проточки труб любого диаметра из различных материалов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Зачистка и обработка сварных швов с проверкой по калибру труб, фланцев, колец, отростков, бобышек, штуцеров под рентгеногаммаграфирование и люминесцентный контроль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Зачистка сварных швов в цехе и на судне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Изготовление водогрейных труб судовых водотрубных котлов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водомерных колонок сварной конструкции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Изготовление по месту шаблонов и макетов несложной конфигурации (с любым количеством погибов в одной плоскости)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Изготовление по чертежам и эскизам фигурных панелей и кожухов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Изготовление прокладок фланцевых соединений сложной конфигурации (овальных, фигурных) из любых материалов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Изготовление труб и установка на место временных трубопроводов с насадной штуцерной арматурой диаметром до 38 мм из различных марок сталей и сплавов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Изготовление, предварительная установка на судне, монтаж труб защиты электрокабеля по указанию работников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Изготовление, опиливание, сборка, установка многорядных подвесок, приемных сеток для судовых трубопроводов любых диаметров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Изготовление, пригонка и сборка гладких компенсаторов диаметром до 76 мм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Изготовление, установка на судне труб из пластмасс и полиэтилена диаметром до 76 мм без отростков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Монтаж отопительных приборов (радиаторов) судовой системы отопления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Монтаж труб из пластмасс диаметром до 76 мм, отростков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Набивка песком труб диаметром свыше 57 мм на песконабивочном устройстве и вручную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Нагрев труб при раздаче, наводке, гибке с помощью газовой горелки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Обжатие, раздача, отбортовка концов труб диаметром до 76 мм вручную и на прессах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Обработка, пригонка, сборка на судне и монтаж труб газопроводных диаметром до 38 мм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Определение температуры нагрева труб по приборам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Отжиг труб на станках с нагревом токами высокой частоты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Отрезка, снятие фасок, отбортовка, гибка в различных плоскостях, обработка труб из пластмасс диаметром до 76 мм, отростков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Полное изготовление труб из различных марок стали и сплавов, кроме коррозионно-стойких и прочных сплавов, диаметром до 76 мм (гибка, пригонка отростков, обработка, разметка, отрезка)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Пригонка заготовок под сварку тройников сварных любых диаметров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Пригонка труб диаметром до 76 мм на макетировочном устройстве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Пыжевание труб специальных судовых систем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Разделка кромок под сварку и отрезка стыков труб, свариваемых встык на судне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Разметка мест установки, вырезка отверстий, изготовление, установка втулок, стаканов палубных, переборочных (фланцевых, штуцерных, газопроводных)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Разметка мест установки, установка планок, табличек отличительных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Расконсервация и консервация арматуры специальных судовых систем и трубопроводов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Расчет длины заготовок труб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Сборка соединений судовых трубопроводов с резьбовыми соединениями (кроме гидравлики и систем воздуха высокого давления)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Сборка, монтаж арматуры, трубопроводов и систем (кроме специальных систем) диаметром 108 мм на судне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Строповка, увязка и перемещение грузов массой до 3000 кг с помощью подъемно-транспортных и специальных средств в пределах рабочего места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 xml:space="preserve">Тепловая резка и электроприхватка при пригонке и изготовлении труб и </w:t>
            </w:r>
            <w:r w:rsidRPr="003F2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деталей крепления на судне и в цехе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Установка, монтаж бачков, фильтров, коробок грязевых, грелок отопления, санитарно-технического и камбузного оборудования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Электроприхватка и тепловая резка фланцев, труб, отростков, штуцеров, подвесок, обухов, угольников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сборке и монтажу специальных судовых систем и трубопроводов под руководством трубопроводчика судового более высокой квалификации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 w:val="restart"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Выбирать способ тепловой резки в зависимости от материала деталей, конфигурации, размеров, требований к точности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Выбирать способы резки (механический, термический), типы станков и устройств в зависимости от требований к качеству сборочно-сварочных работ, условий их выполнения, материалов и размеров труб, способа соединения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Выполнять вручную гибку и подгибку с нагревом в одной плоскости труб диаметром до 76 мм с малыми радиусами погиба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Выполнять гибку в различных плоскостях и обработку концов труб из пластмасс диаметром до 76 мм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Выполнять консервацию внутренней поверхности труб топливной и масляной систем маслом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Выполнять монтаж арматуры, трубопроводов и систем (кроме специальных систем) диаметром 108 мм на судне в соответствии с монтажными чертежами и схемами и предварительной разметкой трассы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Выполнять нагрев и выдержку труб диаметром свыше 57 мм для осуществления отжига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Выполнять нагрев труб с применением газовой горелки в соответствии с требованиями охраны труда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Выполнять нарезание наружной и внутренней резьбы на трубах с применением резьбонарезных станков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Выполнять необходимые расчеты длины заготовок труб с учетом характеристик материала и способов обработки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Выполнять обработку сварных швов после сварки вручную и механизированным инструментом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Выполнять обработку, пригонку, сборку на судне и монтаж труб газопроводных диаметром до 38 мм в соответствии с технологической документацией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Выполнять отдельные операции по сборке элементов специальных судовых систем и трубопроводов, а также их монтаж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Выполнять подготовку для рентгеногаммаграфирования и люминесцентного контроля труб, фланцев, колец методом зачистки и обработки сварных швов с проверкой по калибру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Выполнять пригонку и изготовление труб и деталей крепления с применением тепловой резки и электроприхватки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Выполнять работы на макетировочном устройстве по пригонке труб диаметром до 76 мм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изготовлению водомерных колонок сварного типа и их установке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изготовлению шаблонов и макетов несложной конфигурации (с любым количеством погибов в одной плоскости)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Выполнять разделку кромок и калибровку концов труб под сварку на подкладных кольцах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 xml:space="preserve">Выполнять разметку мест установки, вырезку отверстий, изготовление, установку втулок, стаканов палубных, переборочных в соответствии с </w:t>
            </w:r>
            <w:r w:rsidRPr="003F2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чертежом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Выполнять разметку мест установки, установку планок, табличек отличительных в соответствии с чертежом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Выполнять ручное и механизированное формообразование концов труб с применением прессов и приспособлений для раздачи, обжатия и изготовления зигов на концах труб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Выполнять сварку элементов труб из пластмасс для их монтажа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Выполнять строповку, увязку и перемещение грузов массой до 3000 кг с помощью подъемно-транспортных и специальных средств в пределах рабочего места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Выполнять установку и монтаж судового санитарно-технического и камбузного оборудования в соответствии с разметкой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Выполнять установку многорядных подвесок, приемных сеток для судовых трубопроводов любых диаметров в соответствии с разметкой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Изготавливать водогрейные трубы в соответствии с конфигурацией водотрубных котлов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Изготавливать гладкие компенсаторы диаметром до 76 мм и осуществлять их пригонку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Изменять размеры или форму заготовок при подготовке их под сварку тройников любых диаметров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Использовать датчики измерения температуры (термопары касания) для определения температуры нагрева труб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Использовать песконабивочное устройство или ручной метод для набивки песком труб диаметром свыше 57 мм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Определять необходимый материал и изготавливать фигурные панели и кожухи в соответствии с чертежами и эскизами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Определять оптимальную величину усилия затягивания резьбовых соединений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Определять размер минимально допустимого радиуса изгиба в зависимости от механических свойств материала заготовки, от технологии гибки и качества поверхности заготовки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Подбирать материал и изготавливать прокладки фланцевых соединений сложной конфигурации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Применять станки для нагрева токами высокой частоты при выполнении отжига труб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Проверять комплектацию судового трубопровода перед монтажом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Проводить работы по очистке труб специальных судовых систем методом пыжевания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Производить расчет длины заготовки при выполнении гибочных работ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Регулировать температурный режим термической обработки труб для холодной и горячей гибки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Читать монтажный чертеж трубопровода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Читать чертежи и схемы трубопроводов средней сложности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 w:val="restart"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Брак при нарезании наружной и внутренней резьбы, резьбы на трубах и способы его устранения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Виды тепловой резки (газовая, кислородно-флюсовая, плазменная и газоэлектрическая)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Метод очистки труб пыжеванием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Методы и последовательность сборки узлов и трубопроводов диаметром до 108 мм в условиях секционной, блочной, агрегатной и модульной сборки судов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Назначение и правила эксплуатации фотопроекционных установок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Назначение и принцип действия водомерных колонок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Особенности тепловой резки труб из теплоустойчивых сталей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Порядок работы на макетировочном устройстве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 методы гибки труб с нагревом диаметром до 76 мм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Последовательность, правила сборки и монтажа специальных систем и трубопроводов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Правила и методы строповки, увязки и перемещения грузов массой до 3000 кг с помощью подъемно-транспортных и специальных средств в пределах рабочего места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Правила и приемы изготовления шаблонов и макетов несложной конфигурации с погибами в одной плоскости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Правила наложения прихваток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Правила чтения чертежей и схем трубопроводов средней сложности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специальных транспортных и грузоподъемных средств при перемещении грузов массой до 3000 кг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Разновидности и конструктивные формы резьбовых соединений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Ручной и механизированный способы набивки песком труб диаметром более 57 мм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Сведения о трассировке труб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Свойства материалов, применяемых для изготовления труб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Сортамент и марки материала труб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Способы и последовательность операций при пригонке заготовок под сварку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Способы изготовления водогрейных труб и требования, предъявляемые к водогрейным трубам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C840FF" w:rsidRDefault="003F2F1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Способы обработки и гибки труб из пластмасс диаметром до 76 мм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C840FF" w:rsidRDefault="003F2F1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Способы предупреждения сминания, выпучивания, появления трещин при гибке труб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C840FF" w:rsidRDefault="003F2F1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Способы пригонки труб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C840FF" w:rsidRDefault="003F2F1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Способы соединения труб из пластмассы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C840FF" w:rsidRDefault="003F2F1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Способы термической обработки труб стабилизирующим отжигом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C840FF" w:rsidRDefault="003F2F1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Способы устранения дефектов в процессе выполнения слесарной обработки заготовок и деталей судовых трубопроводов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C840FF" w:rsidRDefault="003F2F1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Типичные дефекты при выполнении тепловой резки и электроприхватки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C840FF" w:rsidRDefault="003F2F1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Типы компенсаторов, их устройство и назначение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C840FF" w:rsidRDefault="003F2F1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материалам, используемым для изготовления прокладок фланцевых соединений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C840FF" w:rsidRDefault="003F2F1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элементам судовых трубопроводов для проведения рентгеногаммаграфирования и люминесцентного контроля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C840FF" w:rsidRDefault="003F2F1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Устройство механизмов, назначение и расположение трасс трубопроводов и систем на судне и условия их эксплуатации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C840FF" w:rsidRDefault="003F2F1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Устройство, характеристики и правила эксплуатации прессов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C840FF" w:rsidRDefault="003F2F1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Устройство, характеристики и правила эксплуатации резьбонарезных и отрезных станков для труб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C840FF" w:rsidRDefault="003F2F1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Устройство, характеристики и правила эксплуатации станков для проточки фланцев и концов труб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  <w:vMerge/>
          </w:tcPr>
          <w:p w:rsidR="003F2F17" w:rsidRPr="00C840FF" w:rsidRDefault="003F2F1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5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Устройство, характеристики и правила эксплуатации трубогибочных станков с нагревом токами высокой частоты для труб диаметром до 76 мм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22" w:type="dxa"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51" w:type="dxa"/>
            <w:gridSpan w:val="7"/>
          </w:tcPr>
          <w:p w:rsidR="003F2F17" w:rsidRPr="006C79C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Pr="003F2F17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7E3B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3.3.2. Трудовая функция</w:t>
      </w:r>
    </w:p>
    <w:p w:rsidR="00F35FE4" w:rsidRPr="00C840FF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48"/>
        <w:gridCol w:w="4403"/>
        <w:gridCol w:w="637"/>
        <w:gridCol w:w="956"/>
        <w:gridCol w:w="1849"/>
        <w:gridCol w:w="636"/>
      </w:tblGrid>
      <w:tr w:rsidR="00F35FE4" w:rsidRPr="00C840FF" w:rsidTr="00CE7C95">
        <w:trPr>
          <w:jc w:val="center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lastRenderedPageBreak/>
              <w:t>Наименование</w:t>
            </w:r>
          </w:p>
        </w:tc>
        <w:tc>
          <w:tcPr>
            <w:tcW w:w="43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F2F17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Испытания, дефектация и ремонт трубопроводов, их составных частей и систем диаметром до 108 мм, труб из пластмасс диаметром до 76 мм</w:t>
            </w:r>
          </w:p>
        </w:tc>
        <w:tc>
          <w:tcPr>
            <w:tcW w:w="633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C/02.3</w:t>
            </w:r>
          </w:p>
        </w:tc>
        <w:tc>
          <w:tcPr>
            <w:tcW w:w="183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D3EFD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63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4D3EFD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3E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23"/>
        <w:gridCol w:w="786"/>
        <w:gridCol w:w="1354"/>
        <w:gridCol w:w="580"/>
        <w:gridCol w:w="1805"/>
        <w:gridCol w:w="1354"/>
        <w:gridCol w:w="2516"/>
        <w:gridCol w:w="11"/>
      </w:tblGrid>
      <w:tr w:rsidR="001E6840" w:rsidRPr="00C840FF" w:rsidTr="00CE7C95">
        <w:trPr>
          <w:gridAfter w:val="1"/>
          <w:wAfter w:w="11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1E6840" w:rsidRPr="004E73AC" w:rsidRDefault="001E6840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1E6840" w:rsidRPr="004E73AC" w:rsidRDefault="001E6840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C840FF" w:rsidRDefault="001E6840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1E6840" w:rsidRPr="00C840FF" w:rsidRDefault="001E6840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E6840" w:rsidRPr="00C840FF" w:rsidTr="00CE7C95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E6840" w:rsidRPr="00C840FF" w:rsidRDefault="001E6840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C840FF" w:rsidRDefault="001E6840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C840FF" w:rsidRDefault="001E6840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C840FF" w:rsidRDefault="001E6840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4E73AC" w:rsidRDefault="001E6840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50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1E6840" w:rsidRPr="004E73AC" w:rsidRDefault="001E6840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 w:val="restart"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6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Выявление и устранение дефектов в работе монтируемых трубопроводов и систем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давлением до 15 кгс/см</w:t>
            </w:r>
            <w:r w:rsidRPr="003F2F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 xml:space="preserve"> арматуры, трубопроводов и судовых систем диаметром 108 мм на судне (кроме специальных систем)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давлением от 15 до 100 кгс/см</w:t>
            </w:r>
            <w:r w:rsidRPr="003F2F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 xml:space="preserve"> судовой арматуры и труб в цехе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Демонтаж, разборка, ремонт судовых трубопроводов любого диаметра и арматуры, кроме специальных систем и трубопроводов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Дефектация арматуры, трубопроводов и систем на судне (кроме специальных систем) диаметром 108 мм и давлением до 15 кгс/см</w:t>
            </w:r>
            <w:r w:rsidRPr="003F2F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Испытания труб из пластмасс диаметром до 76 мм и отростков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Пневматические испытания давлением до 10 кгс/см</w:t>
            </w:r>
            <w:r w:rsidRPr="003F2F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 xml:space="preserve"> арматуры, трубопроводов и систем диаметром 108 мм на судне (кроме специальных систем)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Пневматические испытания давлением до 15 кгс/см</w:t>
            </w:r>
            <w:r w:rsidRPr="003F2F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 xml:space="preserve"> арматуры и труб в цехе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Ремонт судовых трубопроводов и систем диаметром до 108 мм и давлением до 15 кгс/см</w:t>
            </w:r>
            <w:r w:rsidRPr="003F2F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Выполнение работ по разборке, ремонту специальных судовых систем и трубопроводов под руководством трубопроводчика судового более высокой квалификации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 w:val="restart"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6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Выполнять отдельные операции по разборке и ремонту специальных судовых систем и трубопроводов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Выполнять разборку и демонтаж судовых трубопроводов любого диаметра, подлежащих восстановлению, кроме бытовых, хозяйственных и специальных систем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Выявлять изменение формы или нарушение целостности элементов судовой арматуры, трубопроводов и систем диаметром до 108 мм (кроме специальных систем)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Контролировать качество выполненных работ по ремонту судовых трубопроводов и арматуры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арматуры, трубопроводов и систем диаметром до 108 мм (кроме специальных систем) с выявлением дефектов и неисправностей в их работе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Оценивать качество сборки судовой арматуры и труб при гидравлических испытаниях в цехе давлением от 15 до 100 кгс/см</w:t>
            </w:r>
            <w:r w:rsidRPr="003F2F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 xml:space="preserve"> и пневматических испытаниях давлением до 15 кгс/см</w:t>
            </w:r>
            <w:r w:rsidRPr="003F2F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Оценивать качество сборки и монтажа арматуры, трубопроводов и систем (кроме специальных систем) диаметром до 108 мм при гидравлических испытаниях давлением до 15 кгс/см</w:t>
            </w:r>
            <w:r w:rsidRPr="003F2F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 xml:space="preserve"> и пневматических испытаниях давлением до 10 кгс/см</w:t>
            </w:r>
            <w:r w:rsidRPr="003F2F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 xml:space="preserve"> на судне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Проводить гидравлические испытания давлением до 15 кгс/см</w:t>
            </w:r>
            <w:r w:rsidRPr="003F2F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 xml:space="preserve"> и пневматические испытания давлением до 10 кгс/см</w:t>
            </w:r>
            <w:r w:rsidRPr="003F2F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 xml:space="preserve"> арматуры, трубопроводов и систем (кроме специальных систем) диаметром до 108 мм на судне в </w:t>
            </w:r>
            <w:r w:rsidRPr="003F2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технической документацией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Проводить гидравлические испытания давлением от 15 до 100 кгс/см</w:t>
            </w:r>
            <w:r w:rsidRPr="003F2F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 xml:space="preserve"> и пневматические испытания давлением до 15 кгс/см</w:t>
            </w:r>
            <w:r w:rsidRPr="003F2F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 xml:space="preserve"> арматуры и труб в цехе в соответствии с технической документацией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труб из пластмасс диаметром до 76 мм и отростков в соответствии с технической документацией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Производить проверку соответствия монтируемых трубопроводов и систем проектной документации с целью выявления и устранения дефектов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Производить ремонт арматуры и трубопроводов любого диаметра, кроме бытовых, хозяйственных и специальных систем, в соответствии с технической документацией и требованиями охраны труда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Соблюдать требования нормативных правовых актов по охране труда, промышленной безопасности и производственной санитарии в процессе проведения испытаний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 w:val="restart"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6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Виды износов и повреждений судовых трубопроводов и арматуры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3F2F17" w:rsidRPr="00C840FF" w:rsidRDefault="003F2F1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Классификация судовых систем и трубопроводов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3F2F17" w:rsidRPr="00C840FF" w:rsidRDefault="003F2F1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Методы диагностики технического состояния арматуры, трубопроводов и систем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3F2F17" w:rsidRPr="00C840FF" w:rsidRDefault="003F2F1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Назначение и устройство специальных судовых систем и трубопроводов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3F2F17" w:rsidRPr="00C840FF" w:rsidRDefault="003F2F1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Нормы износа отдельных элементов и деталей судовых трубопроводов и арматуры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3F2F17" w:rsidRPr="00C840FF" w:rsidRDefault="003F2F1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Порядок проведения гидравлических испытаний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3F2F17" w:rsidRPr="00C840FF" w:rsidRDefault="003F2F1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Правила дефектования судовых трубопроводов и систем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3F2F17" w:rsidRPr="00C840FF" w:rsidRDefault="003F2F1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Способы и последовательность демонтажа труб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3F2F17" w:rsidRPr="00C840FF" w:rsidRDefault="003F2F1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технической документации по проведению ремонта арматуры и трубопроводов любого диаметра, кроме бытовых, хозяйственных и специальных систем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3F2F17" w:rsidRPr="00C840FF" w:rsidRDefault="003F2F1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технической документации, предъявляемые к организации и проведению гидравлических испытаний давлением от 15 до 100 кгс/см</w:t>
            </w:r>
            <w:r w:rsidRPr="003F2F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 xml:space="preserve"> и пневматических испытаний давлением до 15 кгс/см</w:t>
            </w:r>
            <w:r w:rsidRPr="003F2F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 xml:space="preserve"> судовой арматуры и труб в цехе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3F2F17" w:rsidRPr="00C840FF" w:rsidRDefault="003F2F1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технической документации, предъявляемые к организации и проведению гидравлических испытаний давлением до 15 кгс/см</w:t>
            </w:r>
            <w:r w:rsidRPr="003F2F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 xml:space="preserve"> и пневматических испытаний давлением до 10 кгс/см</w:t>
            </w:r>
            <w:r w:rsidRPr="003F2F1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 xml:space="preserve"> арматуры, трубопроводов и систем (кроме специальных систем) диаметром до 108 мм на судне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3F2F17" w:rsidRPr="00C840FF" w:rsidRDefault="003F2F1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технической документации, предъявляемые к организации и проведению испытаний труб из пластмасс диаметром до 76 мм и отростков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3F2F17" w:rsidRPr="00C840FF" w:rsidRDefault="003F2F1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выполненных работ по ремонту судовых трубопроводов и арматуры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  <w:vMerge/>
          </w:tcPr>
          <w:p w:rsidR="003F2F17" w:rsidRPr="00C840FF" w:rsidRDefault="003F2F17" w:rsidP="007E3B3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361" w:type="dxa"/>
            <w:gridSpan w:val="7"/>
          </w:tcPr>
          <w:p w:rsidR="003F2F17" w:rsidRPr="003F2F17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Универсальные и специальные приспособления, применяемые трубопроводчиком судовым в работе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12" w:type="dxa"/>
          </w:tcPr>
          <w:p w:rsidR="003F2F17" w:rsidRPr="00EF0BCC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61" w:type="dxa"/>
            <w:gridSpan w:val="7"/>
          </w:tcPr>
          <w:p w:rsidR="003F2F17" w:rsidRPr="006C79C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3932A0" w:rsidRDefault="00F35FE4" w:rsidP="007E3B3F">
      <w:pPr>
        <w:pStyle w:val="2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_Toc33874516"/>
      <w:r w:rsidRPr="003932A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 Обобщенная трудовая функция</w:t>
      </w:r>
      <w:bookmarkEnd w:id="8"/>
    </w:p>
    <w:p w:rsidR="00F35FE4" w:rsidRPr="00C840FF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63"/>
        <w:gridCol w:w="4627"/>
        <w:gridCol w:w="642"/>
        <w:gridCol w:w="899"/>
        <w:gridCol w:w="1799"/>
        <w:gridCol w:w="499"/>
      </w:tblGrid>
      <w:tr w:rsidR="00F35FE4" w:rsidRPr="00C840FF" w:rsidTr="00CE7C95">
        <w:trPr>
          <w:jc w:val="center"/>
        </w:trPr>
        <w:tc>
          <w:tcPr>
            <w:tcW w:w="185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0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F2F17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сборка, монтаж, дефектация, ремонт и испытания трубопроводов и систем диаметром от 108 до 258 мм, труб из различных марок стали и сплавов диаметром от 76 до 150 мм, труб из </w:t>
            </w:r>
            <w:r w:rsidRPr="003F2F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коррозионно-стойких сталей и прочных сплавов диаметром до 76 мм</w:t>
            </w:r>
          </w:p>
        </w:tc>
        <w:tc>
          <w:tcPr>
            <w:tcW w:w="63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lastRenderedPageBreak/>
              <w:t>Код</w:t>
            </w:r>
          </w:p>
        </w:tc>
        <w:tc>
          <w:tcPr>
            <w:tcW w:w="8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78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9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5F62AB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777"/>
        <w:gridCol w:w="1356"/>
        <w:gridCol w:w="516"/>
        <w:gridCol w:w="1807"/>
        <w:gridCol w:w="1420"/>
        <w:gridCol w:w="2453"/>
      </w:tblGrid>
      <w:tr w:rsidR="00F35FE4" w:rsidRPr="00C840FF" w:rsidTr="00CE7C95"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3932A0" w:rsidRDefault="00F35FE4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3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3932A0" w:rsidRDefault="00F35FE4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CE7C95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59" w:type="dxa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1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3932A0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3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3932A0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932A0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</w:tbl>
    <w:p w:rsidR="00F35FE4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F35FE4" w:rsidRPr="00C840FF" w:rsidTr="00CE7C95">
        <w:trPr>
          <w:jc w:val="center"/>
        </w:trPr>
        <w:tc>
          <w:tcPr>
            <w:tcW w:w="2047" w:type="dxa"/>
          </w:tcPr>
          <w:p w:rsidR="00F35FE4" w:rsidRPr="003932A0" w:rsidRDefault="00F35FE4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221" w:type="dxa"/>
          </w:tcPr>
          <w:p w:rsidR="00F35FE4" w:rsidRPr="003F2F17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 4-го разряда</w:t>
            </w:r>
          </w:p>
        </w:tc>
      </w:tr>
    </w:tbl>
    <w:p w:rsidR="00F35FE4" w:rsidRPr="00C840FF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8270"/>
      </w:tblGrid>
      <w:tr w:rsidR="003F2F17" w:rsidRPr="00C840FF" w:rsidTr="00CE7C95">
        <w:trPr>
          <w:jc w:val="center"/>
        </w:trPr>
        <w:tc>
          <w:tcPr>
            <w:tcW w:w="2047" w:type="dxa"/>
          </w:tcPr>
          <w:p w:rsidR="003F2F17" w:rsidRPr="003932A0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221" w:type="dxa"/>
          </w:tcPr>
          <w:p w:rsidR="003F2F17" w:rsidRPr="003F2F17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- программы переподготовки рабочих, программы повышения квалификации рабочих</w:t>
            </w:r>
          </w:p>
        </w:tc>
      </w:tr>
      <w:tr w:rsidR="003F2F17" w:rsidRPr="00C840FF" w:rsidTr="00CE7C95">
        <w:trPr>
          <w:jc w:val="center"/>
        </w:trPr>
        <w:tc>
          <w:tcPr>
            <w:tcW w:w="2047" w:type="dxa"/>
          </w:tcPr>
          <w:p w:rsidR="003F2F17" w:rsidRPr="003932A0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221" w:type="dxa"/>
          </w:tcPr>
          <w:p w:rsidR="003F2F17" w:rsidRPr="003F2F17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Не менее шести месяцев трубопроводчиком судовым 3-го разряда</w:t>
            </w:r>
          </w:p>
        </w:tc>
      </w:tr>
      <w:tr w:rsidR="00C16EC8" w:rsidRPr="00C840FF" w:rsidTr="00CE7C95">
        <w:trPr>
          <w:jc w:val="center"/>
        </w:trPr>
        <w:tc>
          <w:tcPr>
            <w:tcW w:w="2047" w:type="dxa"/>
          </w:tcPr>
          <w:p w:rsidR="00C16EC8" w:rsidRPr="003932A0" w:rsidRDefault="00C16EC8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221" w:type="dxa"/>
          </w:tcPr>
          <w:p w:rsidR="003F2F17" w:rsidRPr="003F2F17" w:rsidRDefault="003F2F17" w:rsidP="007E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C16EC8" w:rsidRPr="00C16EC8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35FE4" w:rsidRPr="00C840FF" w:rsidTr="00CE7C95">
        <w:trPr>
          <w:jc w:val="center"/>
        </w:trPr>
        <w:tc>
          <w:tcPr>
            <w:tcW w:w="2047" w:type="dxa"/>
          </w:tcPr>
          <w:p w:rsidR="00F35FE4" w:rsidRPr="003932A0" w:rsidRDefault="00F35FE4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21" w:type="dxa"/>
          </w:tcPr>
          <w:p w:rsidR="00F35FE4" w:rsidRPr="003932A0" w:rsidRDefault="00F35FE4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932A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Pr="00C840FF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2E5CB7" w:rsidRDefault="00F35FE4" w:rsidP="007E3B3F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2E5CB7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59"/>
        <w:gridCol w:w="1711"/>
        <w:gridCol w:w="6559"/>
      </w:tblGrid>
      <w:tr w:rsidR="00F35FE4" w:rsidRPr="00C840FF" w:rsidTr="00CE7C95">
        <w:trPr>
          <w:jc w:val="center"/>
        </w:trPr>
        <w:tc>
          <w:tcPr>
            <w:tcW w:w="2047" w:type="dxa"/>
          </w:tcPr>
          <w:p w:rsidR="00F35FE4" w:rsidRPr="002E5CB7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</w:tcPr>
          <w:p w:rsidR="00F35FE4" w:rsidRPr="002E5CB7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520" w:type="dxa"/>
          </w:tcPr>
          <w:p w:rsidR="00F35FE4" w:rsidRPr="002E5CB7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3F2F17" w:rsidRPr="00C840FF" w:rsidTr="00CE7C95">
        <w:trPr>
          <w:jc w:val="center"/>
        </w:trPr>
        <w:tc>
          <w:tcPr>
            <w:tcW w:w="2047" w:type="dxa"/>
          </w:tcPr>
          <w:p w:rsidR="003F2F17" w:rsidRPr="002E5CB7" w:rsidRDefault="003F2F17" w:rsidP="007E3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701" w:type="dxa"/>
          </w:tcPr>
          <w:p w:rsidR="003F2F17" w:rsidRPr="003F2F17" w:rsidRDefault="003F2F17" w:rsidP="007E3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7232</w:t>
            </w:r>
          </w:p>
        </w:tc>
        <w:tc>
          <w:tcPr>
            <w:tcW w:w="6520" w:type="dxa"/>
          </w:tcPr>
          <w:p w:rsidR="003F2F17" w:rsidRPr="003F2F17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3F2F17" w:rsidRPr="00C840FF" w:rsidTr="00CE7C95">
        <w:trPr>
          <w:jc w:val="center"/>
        </w:trPr>
        <w:tc>
          <w:tcPr>
            <w:tcW w:w="2047" w:type="dxa"/>
          </w:tcPr>
          <w:p w:rsidR="003F2F17" w:rsidRPr="002E5CB7" w:rsidRDefault="003F2F17" w:rsidP="007E3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1701" w:type="dxa"/>
          </w:tcPr>
          <w:p w:rsidR="003F2F17" w:rsidRPr="003F2F17" w:rsidRDefault="003F2F17" w:rsidP="007E3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520" w:type="dxa"/>
          </w:tcPr>
          <w:p w:rsidR="003F2F17" w:rsidRPr="003F2F17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 4-го разряда</w:t>
            </w:r>
          </w:p>
        </w:tc>
      </w:tr>
      <w:tr w:rsidR="003F2F17" w:rsidRPr="00C840FF" w:rsidTr="00CE7C95">
        <w:trPr>
          <w:jc w:val="center"/>
        </w:trPr>
        <w:tc>
          <w:tcPr>
            <w:tcW w:w="2047" w:type="dxa"/>
          </w:tcPr>
          <w:p w:rsidR="003F2F17" w:rsidRPr="002E5CB7" w:rsidRDefault="003F2F17" w:rsidP="007E3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E5CB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1701" w:type="dxa"/>
          </w:tcPr>
          <w:p w:rsidR="003F2F17" w:rsidRPr="003F2F17" w:rsidRDefault="003F2F17" w:rsidP="007E3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19240</w:t>
            </w:r>
          </w:p>
        </w:tc>
        <w:tc>
          <w:tcPr>
            <w:tcW w:w="6520" w:type="dxa"/>
          </w:tcPr>
          <w:p w:rsidR="003F2F17" w:rsidRPr="003F2F17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</w:t>
            </w:r>
          </w:p>
        </w:tc>
      </w:tr>
    </w:tbl>
    <w:p w:rsidR="00F35FE4" w:rsidRPr="00C840FF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Default="00F35FE4" w:rsidP="007E3B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3.4.1. Трудовая функция</w:t>
      </w:r>
    </w:p>
    <w:p w:rsidR="00CE7C95" w:rsidRPr="00A711BC" w:rsidRDefault="00CE7C95" w:rsidP="007E3B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4456"/>
        <w:gridCol w:w="645"/>
        <w:gridCol w:w="967"/>
        <w:gridCol w:w="1872"/>
        <w:gridCol w:w="517"/>
      </w:tblGrid>
      <w:tr w:rsidR="00F35FE4" w:rsidRPr="00C840FF" w:rsidTr="00CE7C95">
        <w:trPr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42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F2F17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F2F17">
              <w:rPr>
                <w:rFonts w:ascii="Times New Roman" w:hAnsi="Times New Roman" w:cs="Times New Roman"/>
                <w:sz w:val="24"/>
                <w:szCs w:val="24"/>
              </w:rPr>
              <w:t>Выполнение сложных работ при изготовлении, сборке, установке и монтаже труб из различных марок стали и сплавов диаметром от 76 до 150 мм, труб из коррозионно-стойких сталей и прочных сплавов диаметром до 76 мм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6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267F9F" w:rsidRDefault="00773E75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D/01.3</w:t>
            </w:r>
          </w:p>
        </w:tc>
        <w:tc>
          <w:tcPr>
            <w:tcW w:w="1858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9A27C7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A27C7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267F9F" w:rsidRDefault="00773E75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18"/>
        <w:gridCol w:w="791"/>
        <w:gridCol w:w="1354"/>
        <w:gridCol w:w="580"/>
        <w:gridCol w:w="1805"/>
        <w:gridCol w:w="1354"/>
        <w:gridCol w:w="2516"/>
        <w:gridCol w:w="11"/>
      </w:tblGrid>
      <w:tr w:rsidR="003F2F17" w:rsidRPr="00C840FF" w:rsidTr="00CE7C95">
        <w:trPr>
          <w:gridAfter w:val="1"/>
          <w:wAfter w:w="11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3F2F17" w:rsidRPr="004E73AC" w:rsidRDefault="003F2F17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3F2F17" w:rsidRPr="004E73AC" w:rsidRDefault="003F2F17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3F2F17" w:rsidRPr="004E73AC" w:rsidRDefault="003F2F17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3F2F17" w:rsidRPr="004E73AC" w:rsidRDefault="003F2F17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F2F17" w:rsidRPr="00C840FF" w:rsidRDefault="003F2F17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F2F17" w:rsidRPr="00C840FF" w:rsidRDefault="003F2F17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3F2F17" w:rsidRPr="00C840FF" w:rsidTr="00CE7C95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F2F17" w:rsidRPr="00C840FF" w:rsidRDefault="003F2F17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3F2F17" w:rsidRPr="00C840FF" w:rsidRDefault="003F2F17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3F2F17" w:rsidRPr="00C840FF" w:rsidRDefault="003F2F17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3F2F17" w:rsidRPr="00C840FF" w:rsidRDefault="003F2F17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3F2F17" w:rsidRPr="004E73AC" w:rsidRDefault="003F2F17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50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3F2F17" w:rsidRPr="004E73AC" w:rsidRDefault="003F2F17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 w:val="restart"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 xml:space="preserve">Трудовые </w:t>
            </w:r>
            <w:r w:rsidRPr="00CD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действия</w:t>
            </w: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Гибка в различных плоскостях, обработка, монтаж труб из пластмасс </w:t>
            </w:r>
            <w:r w:rsidRPr="0033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диаметром от 76 до 150 мм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Гибка и подгибка в одной плоскости труб диаметром от 76 до 150 мм с малыми радиусами погибов, не поддающихся станочной гибке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Гибка и подгибка в различных плоскостях труб диаметром до 76 мм с малыми радиусами погибов, не поддающихся станочной гибке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Зачистка сварных швов в труднодоступных местах с помощью зеркала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Изготовление по месту сложных фигурных панелей и кожухов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Изготовление по месту, чертежу, разметке с плаза шаблонов и макетов средней сложности с погибами в двух плоскостях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Изготовление труб и установка на место временных судовых трубопроводов с фланцевыми соединениями любого типа или без арматуры из коррозионно-стойких сталей и прочных сплавов диаметром от 38 до 76 мм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Изготовление труб и установка на место временных судовых трубопроводов с фланцевыми соединениями любого типа или без арматуры из различных марок сталей и сплавов диаметром до 150 мм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Изготовление труб и установка на место временных судовых трубопроводов со стыковкой штуцерной арматурой из коррозионно-стойких сталей и прочных сплавов диаметром до 38 мм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Изготовление, предварительная установка на судне, монтаж труб защиты электрокабеля по монтажному чертежу любой сложности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Изготовление, обработка, пригонка, установка труб и забойных отростков диаметром до 76 мм из различных марок сталей и сплавов, кроме коррозионно-стойких сталей и прочных сплавов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Изготовление, обработка, сборка под сварку труб поточных линий любого диаметра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Изготовление, предварительная установка на судне труб с насадной штуцерной арматурой из различных материалов (кроме коррозионно-стойких сталей и прочных сплавов)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 труб диаметром до 150 мм из сегментов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сборка, пригонка по месту, макету, монтаж гладких компенсаторов диаметром от 76 до 150 мм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сборка, установка на судне коллекторов диаметром до 150 мм с патрубками в различных плоскостях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Изготовление, установка на судне труб из пластмасс и полиэтилена диаметром до 76 мм с отростками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Изготовление, установка на судне труб из пластмасс и полиэтилена диаметром от 76 до 150 мм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Изготовление, установка труб переговорной системы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Наводка концов труб с нагревом диаметром до 150 мм на судне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Обработка, пригонка, сборка на судне и монтаж труб газопроводных диаметром свыше 38 мм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Определение координат установки арматуры, трубопроводов по сложным чертежам и схемам, разбивка трассы с учетом размещения оборудования и механизмов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Полирование наружных поверхностей труб из коррозионно-стойких сталей и прочных сплавов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Полная обработка с пригонкой по месту, макету, предварительный монтаж, подготовка стыков под сварку труб из коррозионно-стойких сталей и прочных сплавов диаметром до 76 мм с различными соединениями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 xml:space="preserve">Полное изготовление труб из различных марок стали и сплавов диаметром от 76 до 150 мм, труб из коррозионно-стойких сталей и прочных сплавов диаметром </w:t>
            </w:r>
            <w:r w:rsidRPr="0033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76 мм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Пригонка и сборка под сварку элементов стандартных труб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Пригонка труб диаметром до 150 мм с несколькими отростками в цехе и на судне, пригонка труб на макетировочном устройстве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Проверка конфигурации труб после термообработки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Промывка маслом на специальном стенде труб системы гидравлики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Разметка, вырезка отверстий в трубах диаметром от 76 до 150 мм под установку бобышек, штуцеров, отростков и их пригонка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Сборка с деталями соединений труб и отростков из пластмасс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Сборка, монтаж арматуры, трубопроводов и систем диаметром до 258 мм на судах (кроме специальных систем и трубопроводов)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Строповка, увязка и перемещение грузов массой до 5000 кг с помощью подъемно-транспортных и специальных средств в пределах рабочего места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Тепловая резка и электроприхватка отростков, сегментов при пригонке отростков и изготовлении труб из сегментов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Укладка труб в панели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 w:val="restart"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изготовлению, обработке, пригонке и установке труб и забойных отростков диаметром до 76 мм из различных марок сталей и сплавов, кроме коррозионно-стойких сталей и прочных сплавов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изготовлению, сборке и установке на судне коллекторов диаметром до 150 мм с патрубками в различных плоскостях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Выполнять вручную гибку и подгибку в одной плоскости труб диаметром от 76 до 150 мм с малыми радиусами погибов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Выполнять вручную гибку и подгибку в различных плоскостях труб диаметром до 76 мм с малыми радиусами погибов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Выполнять замеры конфигурации труб после термообработки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Выполнять обработку, пригонку, сборку на судне и монтаж труб газопроводных диаметром свыше 38 мм в соответствии с технологической документацией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Выполнять пригонку отростков и изготовление труб из сегментов с применением тепловой резки и электроприхватки отростков и сегментов труб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Выполнять пригонку труб диаметром до 150 мм с несколькими отростками в цехе, на судне и на макетировочном устройстве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Выполнять проверку качества и соответствия размеров изготовленных деталей чертежам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изготовлению гладких компенсаторов диаметром от 76 до 150 мм и осуществлять их сборку и пригонку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изготовлению и установке труб судовой переговорной системы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изготовлению по месту сложных фигурных панелей и кожухов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изготовлению шаблонов и макетов средней сложности с погибами в двух плоскостях по месту, чертежу и разметке с плаза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нагреву концов труб диаметром до 150 мм для наводки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подготовке к изготовлению отверстий и их пригонке в трубах диаметром от 76 до 150 мм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Выполнять работы по пригонке и сборке под сварку элементов стандартных труб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Выполнять работы при изготовлении, обработке и сборке под сварку труб поточных линий любого диаметра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Выполнять разметку трассы с учетом расположения опор для судовых трубопроводов и ответвлений к аппаратам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Выполнять сборку с деталями соединений труб и отростков из пластмасс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Выполнять сборку, монтаж судовой арматуры, трубопроводов и систем (кроме специальных) диаметром до 258 мм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Выполнять строповку, увязку и перемещение грузов массой до 5000 кг с помощью подъемно-транспортных и специальных средств в пределах рабочего места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Закреплять трубы в панелях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Изготавливать и выполнять сборку из сегментов труб диаметров до 150 мм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Использовать специальный стенд для промывки труб системы гидравлики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Определять расстояние между опорами в зависимости от диаметра труб и их веса в рабочем состоянии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Полировать наружные поверхности труб из коррозионно-стойких сталей и прочных сплавов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Применять зеркало при зачистке сварных швов в труднодоступных местах</w:t>
            </w:r>
          </w:p>
        </w:tc>
      </w:tr>
      <w:tr w:rsidR="003F2F17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F2F17" w:rsidRPr="00CD326B" w:rsidRDefault="003F2F17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F2F17" w:rsidRPr="00331F7E" w:rsidRDefault="003F2F17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Читать сложные чертежи и схемы трубопроводов</w:t>
            </w:r>
          </w:p>
        </w:tc>
      </w:tr>
      <w:tr w:rsidR="00331F7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 w:val="restart"/>
          </w:tcPr>
          <w:p w:rsidR="00331F7E" w:rsidRPr="00CD326B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66" w:type="dxa"/>
            <w:gridSpan w:val="7"/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Варианты доступа в труднодоступные места для зачистки сварных швов</w:t>
            </w:r>
          </w:p>
        </w:tc>
      </w:tr>
      <w:tr w:rsidR="00331F7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31F7E" w:rsidRPr="00CD326B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Влияние способов обработки и рабочей среды на свойства металла трубопроводов</w:t>
            </w:r>
          </w:p>
        </w:tc>
      </w:tr>
      <w:tr w:rsidR="00331F7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31F7E" w:rsidRPr="00CD326B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Назначение, устройство и порядок установки на судне коллекторов</w:t>
            </w:r>
          </w:p>
        </w:tc>
      </w:tr>
      <w:tr w:rsidR="00331F7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31F7E" w:rsidRPr="00CD326B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Порядок изготовления и монтажа гладких компенсаторов от 76 до 150 мм</w:t>
            </w:r>
          </w:p>
        </w:tc>
      </w:tr>
      <w:tr w:rsidR="00331F7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31F7E" w:rsidRPr="00CD326B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Порядок подготовки к сварке элементов стандартных труб</w:t>
            </w:r>
          </w:p>
        </w:tc>
      </w:tr>
      <w:tr w:rsidR="00331F7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31F7E" w:rsidRPr="00CD326B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Порядок проверки конфигурации труб</w:t>
            </w:r>
          </w:p>
        </w:tc>
      </w:tr>
      <w:tr w:rsidR="00331F7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31F7E" w:rsidRPr="00CD326B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изготовления и монтажа арматуры, трубопроводов и систем в условиях секционной, модульной, блочной и агрегатной постройки судов</w:t>
            </w:r>
          </w:p>
        </w:tc>
      </w:tr>
      <w:tr w:rsidR="00331F7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31F7E" w:rsidRPr="00CD326B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Правила и методы строповки, увязки и перемещения грузов массой до 5000 кг с помощью подъемно-транспортных и специальных средств в пределах рабочего места</w:t>
            </w:r>
          </w:p>
        </w:tc>
      </w:tr>
      <w:tr w:rsidR="00331F7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31F7E" w:rsidRPr="00CD326B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Правила соединения труб и отростков из пластмасс</w:t>
            </w:r>
          </w:p>
        </w:tc>
      </w:tr>
      <w:tr w:rsidR="00331F7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31F7E" w:rsidRPr="00CD326B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Правила чтения сложных чертежей и схем трубопроводов</w:t>
            </w:r>
          </w:p>
        </w:tc>
      </w:tr>
      <w:tr w:rsidR="00331F7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31F7E" w:rsidRPr="00CD326B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специальных транспортных и грузоподъемных средств при перемещении грузов массой до 5000 кг</w:t>
            </w:r>
          </w:p>
        </w:tc>
      </w:tr>
      <w:tr w:rsidR="00331F7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31F7E" w:rsidRPr="00CD326B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Причины появления и способы предупреждения дефектов при выполнении тепловой резки и электроприхватки</w:t>
            </w:r>
          </w:p>
        </w:tc>
      </w:tr>
      <w:tr w:rsidR="00331F7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31F7E" w:rsidRPr="00CD326B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Свойства труб из коррозионно-стойких сталей и прочных сплавов диаметром до 76 мм</w:t>
            </w:r>
          </w:p>
        </w:tc>
      </w:tr>
      <w:tr w:rsidR="00331F7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31F7E" w:rsidRPr="00CD326B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Способы и порядок действий при изготовлении, обработке и установке труб и забойных отростков из различных марок сталей и сплавов, кроме коррозионно-стойких сталей и прочных сплавов</w:t>
            </w:r>
          </w:p>
        </w:tc>
      </w:tr>
      <w:tr w:rsidR="00331F7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31F7E" w:rsidRPr="00CD326B" w:rsidRDefault="00331F7E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Способы и последовательность работ по монтажу трубопроводов</w:t>
            </w:r>
          </w:p>
        </w:tc>
      </w:tr>
      <w:tr w:rsidR="00331F7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31F7E" w:rsidRPr="00CD326B" w:rsidRDefault="00331F7E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Способы изготовления и сборки труб из сегментов</w:t>
            </w:r>
          </w:p>
        </w:tc>
      </w:tr>
      <w:tr w:rsidR="00331F7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31F7E" w:rsidRPr="00CD326B" w:rsidRDefault="00331F7E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Способы изготовления макетов и шаблонов по месту, чертежу и разметке с плаза</w:t>
            </w:r>
          </w:p>
        </w:tc>
      </w:tr>
      <w:tr w:rsidR="00331F7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31F7E" w:rsidRPr="00CD326B" w:rsidRDefault="00331F7E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Способы изготовления сложных фигурных панелей и кожухов по месту</w:t>
            </w:r>
          </w:p>
        </w:tc>
      </w:tr>
      <w:tr w:rsidR="00331F7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31F7E" w:rsidRPr="00CD326B" w:rsidRDefault="00331F7E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Способы наводки концов труб с нагревом на судне</w:t>
            </w:r>
          </w:p>
        </w:tc>
      </w:tr>
      <w:tr w:rsidR="00331F7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31F7E" w:rsidRPr="00CD326B" w:rsidRDefault="00331F7E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Способы определения форм замыкающих (забойных) труб</w:t>
            </w:r>
          </w:p>
        </w:tc>
      </w:tr>
      <w:tr w:rsidR="00331F7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31F7E" w:rsidRPr="00CD326B" w:rsidRDefault="00331F7E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Способы полировки труб из прочных сплавов</w:t>
            </w:r>
          </w:p>
        </w:tc>
      </w:tr>
      <w:tr w:rsidR="00331F7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31F7E" w:rsidRPr="00CD326B" w:rsidRDefault="00331F7E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Способы пригонки труб с несколькими отростками</w:t>
            </w:r>
          </w:p>
        </w:tc>
      </w:tr>
      <w:tr w:rsidR="00331F7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31F7E" w:rsidRPr="00CD326B" w:rsidRDefault="00331F7E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Способы разметки и изготовления отверстий в трубах диаметром от 76 до 150 мм</w:t>
            </w:r>
          </w:p>
        </w:tc>
      </w:tr>
      <w:tr w:rsidR="00331F7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31F7E" w:rsidRPr="00CD326B" w:rsidRDefault="00331F7E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трубам поточных линий любого диаметра</w:t>
            </w:r>
          </w:p>
        </w:tc>
      </w:tr>
      <w:tr w:rsidR="00331F7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31F7E" w:rsidRPr="00CD326B" w:rsidRDefault="00331F7E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Универсальные и специальные приспособления</w:t>
            </w:r>
          </w:p>
        </w:tc>
      </w:tr>
      <w:tr w:rsidR="00331F7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31F7E" w:rsidRPr="00CD326B" w:rsidRDefault="00331F7E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Условия работы и правила эксплуатации трубопроводов и систем</w:t>
            </w:r>
          </w:p>
        </w:tc>
      </w:tr>
      <w:tr w:rsidR="00331F7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31F7E" w:rsidRPr="00CD326B" w:rsidRDefault="00331F7E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Устройство, характеристики и правила эксплуатации трубогибочных станков, станков с нагревом токами высокой частоты для труб диаметром до 150 мм</w:t>
            </w:r>
          </w:p>
        </w:tc>
      </w:tr>
      <w:tr w:rsidR="00331F7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31F7E" w:rsidRPr="00CD326B" w:rsidRDefault="00331F7E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Характеристики основных этапов изготовления труб из различных марок стали и сплавов диаметром от 76 до 150 мм, труб из коррозионно-стойких сталей и прочных сплавов диаметром до 76 мм</w:t>
            </w:r>
          </w:p>
        </w:tc>
      </w:tr>
      <w:tr w:rsidR="00331F7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331F7E" w:rsidRPr="00CD326B" w:rsidRDefault="00331F7E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Этапы и последовательность сборки и монтажа судовой арматуры трубопроводов и систем (кроме специальных) диаметром до 258 мм</w:t>
            </w:r>
          </w:p>
        </w:tc>
      </w:tr>
      <w:tr w:rsidR="00331F7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</w:tcPr>
          <w:p w:rsidR="00331F7E" w:rsidRPr="00EF0BCC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66" w:type="dxa"/>
            <w:gridSpan w:val="7"/>
          </w:tcPr>
          <w:p w:rsidR="00331F7E" w:rsidRPr="006C79C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A316CA" w:rsidRPr="003F2F17" w:rsidRDefault="00A316CA" w:rsidP="007E3B3F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7E3B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3.4.2. Трудовая функция</w:t>
      </w:r>
    </w:p>
    <w:p w:rsidR="00F35FE4" w:rsidRPr="00C840FF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3"/>
        <w:gridCol w:w="4455"/>
        <w:gridCol w:w="646"/>
        <w:gridCol w:w="967"/>
        <w:gridCol w:w="1872"/>
        <w:gridCol w:w="516"/>
      </w:tblGrid>
      <w:tr w:rsidR="00F35FE4" w:rsidRPr="00C840FF" w:rsidTr="00CE7C95">
        <w:trPr>
          <w:jc w:val="center"/>
        </w:trPr>
        <w:tc>
          <w:tcPr>
            <w:tcW w:w="1856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331F7E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Испытания, дефектация и ремонт трубопроводов, их составных частей и систем диаметром от 108 до 258 мм, труб из различных марок стали и сплавов диаметром от 76 до 150 мм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773E75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D/02.3</w:t>
            </w:r>
          </w:p>
        </w:tc>
        <w:tc>
          <w:tcPr>
            <w:tcW w:w="185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773E75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35FE4" w:rsidRPr="00C840FF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73"/>
        <w:gridCol w:w="733"/>
        <w:gridCol w:w="1353"/>
        <w:gridCol w:w="579"/>
        <w:gridCol w:w="1803"/>
        <w:gridCol w:w="1353"/>
        <w:gridCol w:w="2513"/>
        <w:gridCol w:w="22"/>
      </w:tblGrid>
      <w:tr w:rsidR="00F35FE4" w:rsidRPr="00C840FF" w:rsidTr="00CE7C95">
        <w:trPr>
          <w:gridAfter w:val="1"/>
          <w:wAfter w:w="22" w:type="dxa"/>
          <w:jc w:val="center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6515D9" w:rsidRDefault="00F35FE4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6515D9" w:rsidRDefault="00F35FE4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9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CE7C95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22" w:type="dxa"/>
          <w:jc w:val="center"/>
        </w:trPr>
        <w:tc>
          <w:tcPr>
            <w:tcW w:w="26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6515D9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94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6515D9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6515D9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арматуры и труб в цехе давлением от 100 до 300 кгс/см</w:t>
            </w:r>
            <w:r w:rsidRPr="0033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арматуры, трубопроводов и систем диаметром до 258 мм давлением от 15 до 100 кгс/см</w:t>
            </w:r>
            <w:r w:rsidRPr="0033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 xml:space="preserve"> на судах (кроме специальных систем и трубопроводов)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арматуры, трубопроводов и систем диаметром от 108 до 258 мм давлением до 15 кгс/см</w:t>
            </w:r>
            <w:r w:rsidRPr="0033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 xml:space="preserve"> на судах (кроме специальных систем и трубопроводов)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Демонтаж, разборка арматуры и судовых трубопроводов специальных систем всех диаметров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Дефектация судовой арматуры, трубопроводов и систем диаметром до 108 мм, давлением от 15 до 100 кгс/см</w:t>
            </w:r>
            <w:r w:rsidRPr="0033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 xml:space="preserve"> (кроме специальных систем и трубопроводов)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Дефектация арматуры, трубопроводов и систем диаметром до 258 мм, давлением до 15 кгс/см</w:t>
            </w:r>
            <w:r w:rsidRPr="0033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 xml:space="preserve"> на судах (кроме специальных систем и трубопроводов)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Дефектация арматуры, трубопроводов и систем диаметром до 258 мм давлением от 15 до 100 кгс/см</w:t>
            </w:r>
            <w:r w:rsidRPr="0033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 xml:space="preserve"> на судах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Испытание и консервация азотом труб и изделий в цехе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Испытания на судне коллекторов диаметром до 150 мм с патрубками в различных плоскостях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Испытания труб из пластмасс диаметром от 76 до 150 мм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Испытания труб из сегментов диаметром до 150 мм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Определение места расположения дефектных участков на сварном шве труб любого диаметра из различных материалов по рентгеновскому снимку и выборка дефектного участка с обеспечением необходимого угла раскроя свариваемых кромок с помощью пневматической машинки с отрезным камнем и ручным инструментом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 xml:space="preserve">Пневматические испытания судовой арматуры и труб в цехе давлением от 15 </w:t>
            </w:r>
            <w:r w:rsidRPr="0033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100 кгс/см</w:t>
            </w:r>
            <w:r w:rsidRPr="0033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Пневматические испытания арматуры, трубопроводов и систем диаметром до 258 мм, давлением от 10 до 50 кгс/см</w:t>
            </w:r>
            <w:r w:rsidRPr="0033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 xml:space="preserve"> на судах (кроме специальных систем и трубопроводов)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Подготовка трубопроводов и систем к швартовным испытаниям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Разделка дефектных участков на трубах для замены участков труб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Ремонт судовых трубопроводов и систем диаметром до 108 мм, давлением от 15 до 100 кгс/см</w:t>
            </w:r>
            <w:r w:rsidRPr="0033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Ремонт трубопроводов и систем диаметром до 258 мм, давлением до 15 кгс/см</w:t>
            </w:r>
            <w:r w:rsidRPr="0033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 xml:space="preserve"> на судах (кроме специальных систем и трубопроводов)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Выполнять демонтаж, разборку арматуры и судовых трубопроводов специальных систем всех диаметров в соответствии с технической документацией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Выявлять изменение формы или нарушение целостности элементов арматуры, трубопроводов и систем диаметром до 258 мм (кроме специальных систем)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Обнаруживать признаки нарушений в работе арматуры, трубопроводов и систем диаметром до 108 мм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Определять по рентгеновскому снимку место расположения, характер, размеры и количество внутренних дефектов в сварном шве (трещины, непровары, газовые поры, шлаковые включения)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судовой арматуры, трубопроводов и систем диаметром до 258 мм (кроме специальных систем) с выявлением дефектов и неисправностей в их работе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Осуществлять замену дефектных участков судовых трубопроводов и систем диаметром до 258 мм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Оценивать исправность инструментов, приспособлений и оснастки, необходимых для проведения испытаний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Оценивать качество сборки судовой арматуры и труб при гидравлических испытаниях в цехе давлением от 100 до 300 кгс/см</w:t>
            </w:r>
            <w:r w:rsidRPr="0033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 xml:space="preserve"> и пневматических испытаниях давлением от 15 до 100 кгс/см</w:t>
            </w:r>
            <w:r w:rsidRPr="0033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Оценивать качество сборки и монтажа арматуры, трубопроводов и систем диаметром до 258 мм при гидравлических испытаниях давлением от 15 до 100 кгс/см</w:t>
            </w:r>
            <w:r w:rsidRPr="0033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 xml:space="preserve"> и диаметром от 108 до 258 мм давлением до 15 кгс/см</w:t>
            </w:r>
            <w:r w:rsidRPr="0033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, кроме специальных систем и трубопроводов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Применять механизированный, слесарный инструмент и приспособления при выполнении разделки дефектных участков на трубах для замены участков труб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Проверять работоспособность и исправность оборудования, приспособлений, инструмента и средств диагностики при проведении дефектации и ремонта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Проводить гидравлические испытания судовой арматуры и труб в цехе давлением от 100 до 300 кгс/см</w:t>
            </w:r>
            <w:r w:rsidRPr="0033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 xml:space="preserve"> и пневматические испытания давлением от 15 до 100 кгс/см</w:t>
            </w:r>
            <w:r w:rsidRPr="0033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технической документацией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Проводить гидравлические испытания арматуры, судовых трубопроводов и систем диаметром до 258 мм давлением от 15 до 100 кгс/см</w:t>
            </w:r>
            <w:r w:rsidRPr="0033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 xml:space="preserve"> и диаметром от 108 до 258 мм давлением до 15 кгс/см</w:t>
            </w:r>
            <w:r w:rsidRPr="0033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, кроме специальных систем и трубопроводов, в соответствии с технической документацией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и консервацию азотом труб и изделий в цехе в соответствии с технической документацией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на судне коллекторов диаметром до 150 мм с патрубками в различных плоскостях в соответствии с технической документацией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испытания труб из пластмасс диаметром от 76 до 150 мм в </w:t>
            </w:r>
            <w:r w:rsidRPr="00331F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соответствии с технической документацией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труб из сегментов диаметром до 150 мм в соответствии с технической документацией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Проводить пневматические испытания арматуры, трубопроводов и систем диаметром до 258 мм давлением от 10 до 50 кгс/см</w:t>
            </w:r>
            <w:r w:rsidRPr="0033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 xml:space="preserve"> на судах (кроме специальных систем и трубопроводов) в соответствии с технической документацией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Составлять дефектные ведомости на ремонт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Оборудование, применяемое для дефектования труб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Правила и порядок оформления дефектных ведомостей на ремонт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Правила и последовательность выполнения демонтажа, разборки арматуры и судовых трубопроводов специальных систем всех диаметров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Правила и последовательность проведения гидравлических испытаний судовых трубопроводов давлением до 100 кгс/см</w:t>
            </w:r>
            <w:r w:rsidRPr="0033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Правила работы с приборами, инструментами и оснасткой при испытаниях изделий, систем общесудовой вентиляции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Причины появления, способы выявления и предупреждения дефектов при выполнении тепловой резки, электроприхватки в ходе монтажных работ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Способы обнаружения изменений формы или нарушений целостности элементов арматуры, трубопроводов и систем диаметром до 258 мм (кроме специальных систем)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Технические условия на выполнение ремонта судовых трубопроводов и систем диаметром до 258 мм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технической документации, предъявляемые к организации и проведению гидравлических испытаний судовой арматуры и труб в цехе давлением от 100 до 300 кгс/см</w:t>
            </w:r>
            <w:r w:rsidRPr="0033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 xml:space="preserve"> и пневматических испытаний давлением от 15 до 100 кгс/см</w:t>
            </w:r>
            <w:r w:rsidRPr="0033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технической документации, предъявляемые к организации и проведению гидравлических испытаний арматуры, трубопроводов и систем диаметром до 258 мм давлением от 15 до 100 кгс/см</w:t>
            </w:r>
            <w:r w:rsidRPr="0033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 xml:space="preserve"> и диаметром от 108 до 258 мм давлением до 15 кгс/см</w:t>
            </w:r>
            <w:r w:rsidRPr="0033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, кроме специальных систем и трубопроводов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технической документации, предъявляемые к организации и проведению испытаний и консервации азотом труб и изделий в цехе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технической документации, предъявляемые к организации и проведению испытаний на судне коллекторов диаметром до 150 мм с патрубками в различных плоскостях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технической документации, предъявляемые к организации и проведению испытаний труб из пластмасс диаметром от 76 до 150 мм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технической документации, предъявляемые к организации и проведению испытаний труб из сегментов диаметром до 150 мм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331F7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технической документации, предъявляемые к организации и проведению пневматических испытаний арматуры, трубопроводов и систем диаметром до 258 мм давлением от 10 до 50 кгс/см</w:t>
            </w:r>
            <w:r w:rsidRPr="00331F7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331F7E">
              <w:rPr>
                <w:rFonts w:ascii="Times New Roman" w:hAnsi="Times New Roman" w:cs="Times New Roman"/>
                <w:sz w:val="24"/>
                <w:szCs w:val="24"/>
              </w:rPr>
              <w:t xml:space="preserve"> на судах (кроме специальных систем и трубопроводов)</w:t>
            </w:r>
          </w:p>
        </w:tc>
      </w:tr>
      <w:tr w:rsidR="00331F7E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5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6515D9" w:rsidRDefault="00331F7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6515D9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295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331F7E" w:rsidRPr="006C79CE" w:rsidRDefault="00331F7E" w:rsidP="007E3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7F3F73" w:rsidRDefault="00F35FE4" w:rsidP="007E3B3F">
      <w:pPr>
        <w:pStyle w:val="2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9" w:name="_Toc33874517"/>
      <w:r w:rsidRPr="007F3F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 Обобщенная трудовая функция</w:t>
      </w:r>
      <w:bookmarkEnd w:id="9"/>
    </w:p>
    <w:p w:rsidR="00F35FE4" w:rsidRPr="00C840FF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4649"/>
        <w:gridCol w:w="645"/>
        <w:gridCol w:w="904"/>
        <w:gridCol w:w="1808"/>
        <w:gridCol w:w="451"/>
      </w:tblGrid>
      <w:tr w:rsidR="00F35FE4" w:rsidRPr="00C840FF" w:rsidTr="00CE7C95">
        <w:trPr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1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B711E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сборка, монтаж, дефектация, ремонт и испытания трубопроводов и </w:t>
            </w:r>
            <w:r w:rsidRPr="008B7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систем диаметром свыше 258 мм, труб из различных марок стали и сплавов диаметром от 150 до 258 мм, труб из коррозионно-стойких сталей и прочных сплавов диаметром от 76 до 150 мм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lastRenderedPageBreak/>
              <w:t>Код</w:t>
            </w:r>
          </w:p>
        </w:tc>
        <w:tc>
          <w:tcPr>
            <w:tcW w:w="8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</w:tc>
        <w:tc>
          <w:tcPr>
            <w:tcW w:w="179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Pr="00C840FF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6"/>
        <w:gridCol w:w="710"/>
        <w:gridCol w:w="1356"/>
        <w:gridCol w:w="517"/>
        <w:gridCol w:w="1807"/>
        <w:gridCol w:w="1420"/>
        <w:gridCol w:w="2453"/>
      </w:tblGrid>
      <w:tr w:rsidR="00F35FE4" w:rsidRPr="00C840FF" w:rsidTr="00CE7C95">
        <w:trPr>
          <w:jc w:val="center"/>
        </w:trPr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35FE4" w:rsidRPr="007F3F73" w:rsidRDefault="00F35FE4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0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35FE4" w:rsidRPr="00C840FF" w:rsidTr="00CE7C95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C840FF" w:rsidRDefault="00F35FE4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7F3F73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2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35FE4" w:rsidRPr="007F3F73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35FE4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47" w:type="dxa"/>
          </w:tcPr>
          <w:p w:rsidR="00F35FE4" w:rsidRPr="007F3F73" w:rsidRDefault="00F35FE4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183" w:type="dxa"/>
            <w:gridSpan w:val="6"/>
          </w:tcPr>
          <w:p w:rsidR="00F35FE4" w:rsidRPr="008B711E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 5-го разряда</w:t>
            </w:r>
          </w:p>
        </w:tc>
      </w:tr>
    </w:tbl>
    <w:p w:rsidR="00F35FE4" w:rsidRPr="00C840FF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73"/>
        <w:gridCol w:w="8256"/>
      </w:tblGrid>
      <w:tr w:rsidR="008B711E" w:rsidRPr="00C840FF" w:rsidTr="00CE7C95">
        <w:trPr>
          <w:jc w:val="center"/>
        </w:trPr>
        <w:tc>
          <w:tcPr>
            <w:tcW w:w="2047" w:type="dxa"/>
          </w:tcPr>
          <w:p w:rsidR="008B711E" w:rsidRPr="007F3F73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151" w:type="dxa"/>
          </w:tcPr>
          <w:p w:rsidR="008B711E" w:rsidRPr="008B711E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- программы переподготовки рабочих, программы повышения квалификации рабочих</w:t>
            </w:r>
          </w:p>
        </w:tc>
      </w:tr>
      <w:tr w:rsidR="008B711E" w:rsidRPr="00C840FF" w:rsidTr="00CE7C95">
        <w:trPr>
          <w:jc w:val="center"/>
        </w:trPr>
        <w:tc>
          <w:tcPr>
            <w:tcW w:w="2047" w:type="dxa"/>
          </w:tcPr>
          <w:p w:rsidR="008B711E" w:rsidRPr="007F3F73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151" w:type="dxa"/>
          </w:tcPr>
          <w:p w:rsidR="008B711E" w:rsidRPr="008B711E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Не менее шести месяцев трубопроводчиком судовым 4-го разряда</w:t>
            </w:r>
          </w:p>
        </w:tc>
      </w:tr>
      <w:tr w:rsidR="008B711E" w:rsidRPr="00C840FF" w:rsidTr="00CE7C95">
        <w:trPr>
          <w:jc w:val="center"/>
        </w:trPr>
        <w:tc>
          <w:tcPr>
            <w:tcW w:w="2047" w:type="dxa"/>
          </w:tcPr>
          <w:p w:rsidR="008B711E" w:rsidRPr="007F3F73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151" w:type="dxa"/>
          </w:tcPr>
          <w:p w:rsidR="008B711E" w:rsidRPr="008B711E" w:rsidRDefault="008B711E" w:rsidP="007E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8B711E" w:rsidRPr="008B711E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35FE4" w:rsidRPr="00C840FF" w:rsidTr="00CE7C95">
        <w:trPr>
          <w:jc w:val="center"/>
        </w:trPr>
        <w:tc>
          <w:tcPr>
            <w:tcW w:w="2047" w:type="dxa"/>
          </w:tcPr>
          <w:p w:rsidR="00F35FE4" w:rsidRPr="007F3F73" w:rsidRDefault="00F35FE4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151" w:type="dxa"/>
          </w:tcPr>
          <w:p w:rsidR="00F35FE4" w:rsidRPr="007F3F73" w:rsidRDefault="00F35FE4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5FE4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7F3F73" w:rsidRDefault="00F35FE4" w:rsidP="007E3B3F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F3F7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35FE4" w:rsidRPr="00C840FF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72"/>
        <w:gridCol w:w="1721"/>
        <w:gridCol w:w="6536"/>
      </w:tblGrid>
      <w:tr w:rsidR="00F35FE4" w:rsidRPr="00C840FF" w:rsidTr="00CE7C95">
        <w:trPr>
          <w:jc w:val="center"/>
        </w:trPr>
        <w:tc>
          <w:tcPr>
            <w:tcW w:w="2047" w:type="dxa"/>
          </w:tcPr>
          <w:p w:rsidR="00F35FE4" w:rsidRPr="007F3F73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</w:tcPr>
          <w:p w:rsidR="00F35FE4" w:rsidRPr="007F3F73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459" w:type="dxa"/>
          </w:tcPr>
          <w:p w:rsidR="00F35FE4" w:rsidRPr="007F3F73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B711E" w:rsidRPr="00C840FF" w:rsidTr="00CE7C95">
        <w:trPr>
          <w:jc w:val="center"/>
        </w:trPr>
        <w:tc>
          <w:tcPr>
            <w:tcW w:w="2047" w:type="dxa"/>
          </w:tcPr>
          <w:p w:rsidR="008B711E" w:rsidRPr="007F3F73" w:rsidRDefault="008B711E" w:rsidP="007E3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701" w:type="dxa"/>
          </w:tcPr>
          <w:p w:rsidR="008B711E" w:rsidRPr="008B711E" w:rsidRDefault="008B711E" w:rsidP="007E3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7232</w:t>
            </w:r>
          </w:p>
        </w:tc>
        <w:tc>
          <w:tcPr>
            <w:tcW w:w="6459" w:type="dxa"/>
          </w:tcPr>
          <w:p w:rsidR="008B711E" w:rsidRPr="008B711E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8B711E" w:rsidRPr="00C840FF" w:rsidTr="00CE7C95">
        <w:trPr>
          <w:jc w:val="center"/>
        </w:trPr>
        <w:tc>
          <w:tcPr>
            <w:tcW w:w="2047" w:type="dxa"/>
          </w:tcPr>
          <w:p w:rsidR="008B711E" w:rsidRPr="007F3F73" w:rsidRDefault="008B711E" w:rsidP="007E3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1701" w:type="dxa"/>
          </w:tcPr>
          <w:p w:rsidR="008B711E" w:rsidRPr="008B711E" w:rsidRDefault="008B711E" w:rsidP="007E3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59" w:type="dxa"/>
          </w:tcPr>
          <w:p w:rsidR="008B711E" w:rsidRPr="008B711E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 5-го разряда</w:t>
            </w:r>
          </w:p>
        </w:tc>
      </w:tr>
      <w:tr w:rsidR="008B711E" w:rsidRPr="00C840FF" w:rsidTr="00CE7C95">
        <w:trPr>
          <w:jc w:val="center"/>
        </w:trPr>
        <w:tc>
          <w:tcPr>
            <w:tcW w:w="2047" w:type="dxa"/>
          </w:tcPr>
          <w:p w:rsidR="008B711E" w:rsidRPr="007F3F73" w:rsidRDefault="008B711E" w:rsidP="007E3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1701" w:type="dxa"/>
          </w:tcPr>
          <w:p w:rsidR="008B711E" w:rsidRPr="008B711E" w:rsidRDefault="008B711E" w:rsidP="007E3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19240</w:t>
            </w:r>
          </w:p>
        </w:tc>
        <w:tc>
          <w:tcPr>
            <w:tcW w:w="6459" w:type="dxa"/>
          </w:tcPr>
          <w:p w:rsidR="008B711E" w:rsidRPr="008B711E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</w:t>
            </w:r>
          </w:p>
        </w:tc>
      </w:tr>
    </w:tbl>
    <w:p w:rsidR="00F35FE4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p w:rsidR="00F35FE4" w:rsidRPr="00A711BC" w:rsidRDefault="00F35FE4" w:rsidP="007E3B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3.5.1. Трудовая функция</w:t>
      </w:r>
    </w:p>
    <w:p w:rsidR="00F35FE4" w:rsidRPr="00C840FF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4455"/>
        <w:gridCol w:w="646"/>
        <w:gridCol w:w="1169"/>
        <w:gridCol w:w="1670"/>
        <w:gridCol w:w="517"/>
      </w:tblGrid>
      <w:tr w:rsidR="00F35FE4" w:rsidRPr="00C840FF" w:rsidTr="00CE7C95">
        <w:trPr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45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B711E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Выполнение работ повышенного уровня сложности при изготовлении, сборке, установке и монтаже труб из различных марок стали и сплавов диаметром от 150 до 258 мм, труб из коррозионно-стойких сталей и прочных сплавов диаметром от 76 до 150 мм</w:t>
            </w:r>
          </w:p>
        </w:tc>
        <w:tc>
          <w:tcPr>
            <w:tcW w:w="64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116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E/01.4</w:t>
            </w:r>
          </w:p>
        </w:tc>
        <w:tc>
          <w:tcPr>
            <w:tcW w:w="167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7F3F73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Pr="00C840FF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18"/>
        <w:gridCol w:w="791"/>
        <w:gridCol w:w="1354"/>
        <w:gridCol w:w="580"/>
        <w:gridCol w:w="1805"/>
        <w:gridCol w:w="1354"/>
        <w:gridCol w:w="2516"/>
        <w:gridCol w:w="11"/>
      </w:tblGrid>
      <w:tr w:rsidR="008B711E" w:rsidRPr="00C840FF" w:rsidTr="00CE7C95">
        <w:trPr>
          <w:gridAfter w:val="1"/>
          <w:wAfter w:w="11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8B711E" w:rsidRPr="004E73AC" w:rsidRDefault="008B711E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8B711E" w:rsidRPr="004E73AC" w:rsidRDefault="008B711E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8B711E" w:rsidRPr="004E73AC" w:rsidRDefault="008B711E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8B711E" w:rsidRPr="004E73AC" w:rsidRDefault="008B711E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B711E" w:rsidRPr="00C840FF" w:rsidRDefault="008B711E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B711E" w:rsidRPr="00C840FF" w:rsidRDefault="008B711E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711E" w:rsidRPr="00C840FF" w:rsidTr="00CE7C95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11E" w:rsidRPr="00C840FF" w:rsidRDefault="008B711E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8B711E" w:rsidRPr="00C840FF" w:rsidRDefault="008B711E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8B711E" w:rsidRPr="00C840FF" w:rsidRDefault="008B711E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8B711E" w:rsidRPr="00C840FF" w:rsidRDefault="008B711E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8B711E" w:rsidRPr="004E73AC" w:rsidRDefault="008B711E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 xml:space="preserve">Код </w:t>
            </w:r>
            <w:r w:rsidRPr="004E73AC">
              <w:rPr>
                <w:rFonts w:ascii="Times New Roman" w:hAnsi="Times New Roman" w:cs="Times New Roman"/>
                <w:sz w:val="20"/>
              </w:rPr>
              <w:lastRenderedPageBreak/>
              <w:t>оригинала</w:t>
            </w:r>
          </w:p>
        </w:tc>
        <w:tc>
          <w:tcPr>
            <w:tcW w:w="250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8B711E" w:rsidRPr="004E73AC" w:rsidRDefault="008B711E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lastRenderedPageBreak/>
              <w:t xml:space="preserve">Регистрационный номер </w:t>
            </w:r>
            <w:r w:rsidRPr="004E73AC">
              <w:rPr>
                <w:rFonts w:ascii="Times New Roman" w:hAnsi="Times New Roman" w:cs="Times New Roman"/>
                <w:sz w:val="20"/>
              </w:rPr>
              <w:lastRenderedPageBreak/>
              <w:t>профессионального стандарта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 w:val="restart"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Трудовые действия</w:t>
            </w: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Вычерчивание в натуральную величину на плазе отдельных труб, узлов трубопроводов по чертежу или эскизу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Гибка в различных плоскостях, обработка, монтаж труб из пластмасс диаметром свыше 150 мм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Гибка и подгибка с нагревом в одной плоскости труб диаметром свыше 150 мм с малыми радиусами погибов, не поддающихся станочной гибке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Гибка и подгибка с нагревом в различных плоскостях труб диаметром от 76 до 150 мм с малыми радиусами погибов, не поддающихся станочной гибке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Гибка труб из различных марок сталей и сплавов любых диаметров на станках с программным управлением в одной и двух плоскостях во всех режимах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Изготовление с подгонкой по месту, установка, окончательная стыковка судовых трубопроводов системы воздуха высокого давления, регенерации и остальных спецсистем паро-производящей установки из коррозионно-стойких сталей, прочных сплавов и биметаллов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Изготовление с подгонкой по месту, установка, окончательная стыковка судовых трубопроводов системы воздуха высокого давления, регенерации и остальных спецсистем паро-производящей установки с насадной арматурой из различных марок сталей и сплавов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Изготовление труб и установка на место временных судовых трубопроводов с фланцевыми соединениями любого типа или без арматуры из коррозионно-стойких сталей и прочных сплавов диаметром от 76 мм до 150 мм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Изготовление труб и установка на место временных судовых трубопроводов с фланцевыми соединениями любого типа или без арматуры из различных марок сталей и сплавов, коррозионно-стойких сталей и прочных сплавов диаметром свыше 150 мм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Изготовление четырехвитковой секции пароперегревателя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шаблонов и макетов по месту, чертежу, разметке с плаза или по фотопроекционному методу сложной конфигурации с погибами в различных плоскостях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Изготовление, обработка, пригонка и установка забойных труб и отростков диаметром от 76 до 150 мм из различных сталей, сплавов, коррозионно-стойких сталей и прочных сплавов диаметром до 76 мм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Изготовление, подгонка в макетировочном устройстве или по месту, установка на судне труб с фланцевыми соединениями любого типа или без арматуры (монтажные стыки), спецсистем паро-производящей установки из различных марок сталей диаметром до 150 мм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Изготовление, предварительная установка на судне труб с насадной штуцерной арматурой из коррозионно-стойких сталей и прочных сплавов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Изготовление, пригонка, предварительная установка, разбивка, укладка трасс, стыкование труб со стыковой штуцерной арматурой или без арматуры (монтажные стыки) из различных материалов с приемкой по правилам контроля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 труб диаметром от 150 до 258 мм из сегментов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сборка, пригонка по месту, макету, монтаж гладких компенсаторов диаметром от 150 до 258 мм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Изготовление, сборка, установка на судне коллекторов диаметром свыше 150 мм с патрубками в различных плоскостях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Изготовление, установка на судне труб из пластмасс и полиэтилена диаметром свыше 150 мм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 xml:space="preserve">Макетировка (определение координат установки) арматуры, трубопроводов, разбивка трассы с учетом размещения оборудования и механизмов на судне по </w:t>
            </w:r>
            <w:r w:rsidRPr="008B7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особо сложным схемам и чертежам на серийном судне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Наводка концов труб с нагревом диаметром свыше 150 мм при установке на судне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Полная обработка с пригонкой по месту, макету, предварительный монтаж, подготовка стыков под сварку труб из коррозионно-стойких сталей и прочных сплавов диаметром от 76 до 150 мм с различными соединениями, подлежащими приемке по правилам контроля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Полное изготовление труб из различных марок стали и сплавов диаметром свыше 150 до 258 мм, труб из коррозионно-стойких сталей и прочных сплавов диаметром свыше 76 до 150 мм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Пригонка труб в цехе по макетам, макетировочным устройствам и на судне диаметром от 150 мм до 258 мм с несколькими отростками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Разметка и вырезка отверстий в трубах диаметром свыше 150 мм под установку бобышек штуцеров, отростков и их пригонка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Сборка и монтаж судовых трубопроводов и систем, находящихся в мертвой зоне, независимо от назначения, диаметра и давления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Сборка сложных фигурных изделий из труб любых размеров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Сборка, монтаж арматуры, трубопроводов, систем любого диаметра на судне (кроме специальных систем)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Сборка, монтаж, промывка, прокачка с отбором проб арматуры и трубопроводов специальных систем и продувание главных котлов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Строповка, увязка и перемещение грузов массой до 10000 кг с помощью подъемно-транспортных и специальных средств в пределах рабочего места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 w:val="restart"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Выполнять вручную гибку и подгибку с нагревом в одной плоскости труб диаметром свыше 150 мм с малыми радиусами погибов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Выполнять вручную гибку и подгибку с нагревом в различных плоскостях труб диаметром от 76 до 150 мм с малыми радиусами погибов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Выполнять гибку в различных плоскостях, обработку и монтаж труб из пластмасс диаметром свыше 150 мм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Выполнять изготовление шаблонов и макетов по месту, чертежу, разметке с плаза или по фотопроекционному методу сложной конфигурации с погибами в различных плоскостях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Выполнять предварительную установку и стыковку труб различных систем, находящихся в мертвой зоне, независимо от назначения, диаметра и давления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Выполнять разметку и вырезку отверстий в трубах диаметром свыше 150 мм под установку бобышек штуцеров, отростков и их пригонку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Выполнять строповку, увязку и перемещение грузов массой до 10000 кг с помощью подъемно-транспортных и специальных средств в пределах рабочего места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Выполнять чертеж в натуральную величину на плазе отдельных труб, узлов судовых трубопроводов по чертежам или эскизам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Определять координаты установки арматуры, трубопроводов, осуществлять разбивку трассы с учетом размещения оборудования и механизмов на судне по особо сложным схемам и чертежам на серийном судне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Применять станки с программным управлением для гибки труб из сталей и сплавов любых диаметров в одной и двух плоскостях во всех режимах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Читать особо сложные чертежи и схемы трубопроводов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 w:val="restart"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Классификация, особенности изготовления основных узлов противопожарной системы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Особенности монтажа забойных труб сложной конфигурации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Особенности монтажа труб системы главного пара и воздуха высокого давления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Особенности обработки труб из коррозионно-стойких сталей и прочных сплавов диаметром до 150 мм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Правила и методы строповки, увязки и перемещения грузов массой до 10000 кг с помощью подъемно-транспортных и специальных средств в пределах рабочего места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Правила установки трубопроводов в машинно-котельных отделениях и в помещениях с оборудованием и механизмами в условиях секционной, модульной, блочной и агрегатной постройки судов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Правила чтения особо сложных чертежей и схем трубопроводов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специальных транспортных и грузоподъемных средств при перемещении грузов массой до 10000 кг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Способы разметки и прокладки судовых трубопроводов и систем через водонепроницаемые переборки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Условия работы и правила эксплуатации монтируемых судовых трубопроводов и систем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Устройство, характеристики и правила эксплуатации трубогибочных станков, станков с нагревом токами высокой частоты для труб диаметром до 258 мм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</w:tcPr>
          <w:p w:rsidR="008B711E" w:rsidRPr="00EF0BCC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66" w:type="dxa"/>
            <w:gridSpan w:val="7"/>
          </w:tcPr>
          <w:p w:rsidR="008B711E" w:rsidRPr="006C79C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7E3B3F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F35FE4" w:rsidRDefault="00F35FE4" w:rsidP="007E3B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3.5.2. Трудовая функция</w:t>
      </w:r>
    </w:p>
    <w:p w:rsidR="00CE7C95" w:rsidRPr="00A711BC" w:rsidRDefault="00CE7C95" w:rsidP="007E3B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4455"/>
        <w:gridCol w:w="645"/>
        <w:gridCol w:w="968"/>
        <w:gridCol w:w="1872"/>
        <w:gridCol w:w="517"/>
      </w:tblGrid>
      <w:tr w:rsidR="00F35FE4" w:rsidRPr="00C840FF" w:rsidTr="00CE7C95">
        <w:trPr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3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35FE4" w:rsidRPr="008B711E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Испытания, дефектация и ремонт трубопроводов, их составных частей и систем диаметром свыше 258 мм, труб из различных марок стали и сплавов диаметром от 150 до 258 мм</w:t>
            </w:r>
          </w:p>
        </w:tc>
        <w:tc>
          <w:tcPr>
            <w:tcW w:w="63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E/02.4</w:t>
            </w:r>
          </w:p>
        </w:tc>
        <w:tc>
          <w:tcPr>
            <w:tcW w:w="18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0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35FE4" w:rsidRPr="00DB4007" w:rsidRDefault="00F35FE4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35FE4" w:rsidRDefault="00F35FE4" w:rsidP="007E3B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18"/>
        <w:gridCol w:w="791"/>
        <w:gridCol w:w="1354"/>
        <w:gridCol w:w="580"/>
        <w:gridCol w:w="1805"/>
        <w:gridCol w:w="1354"/>
        <w:gridCol w:w="2516"/>
        <w:gridCol w:w="11"/>
      </w:tblGrid>
      <w:tr w:rsidR="008B711E" w:rsidRPr="00C840FF" w:rsidTr="00CE7C95">
        <w:trPr>
          <w:gridAfter w:val="1"/>
          <w:wAfter w:w="11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8B711E" w:rsidRPr="004E73AC" w:rsidRDefault="008B711E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8B711E" w:rsidRPr="004E73AC" w:rsidRDefault="008B711E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8B711E" w:rsidRPr="004E73AC" w:rsidRDefault="008B711E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8B711E" w:rsidRPr="004E73AC" w:rsidRDefault="008B711E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B711E" w:rsidRPr="00C840FF" w:rsidRDefault="008B711E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B711E" w:rsidRPr="00C840FF" w:rsidRDefault="008B711E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711E" w:rsidRPr="00C840FF" w:rsidTr="00CE7C95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11E" w:rsidRPr="00C840FF" w:rsidRDefault="008B711E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8B711E" w:rsidRPr="00C840FF" w:rsidRDefault="008B711E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8B711E" w:rsidRPr="00C840FF" w:rsidRDefault="008B711E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8B711E" w:rsidRPr="00C840FF" w:rsidRDefault="008B711E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8B711E" w:rsidRPr="004E73AC" w:rsidRDefault="008B711E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50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8B711E" w:rsidRPr="004E73AC" w:rsidRDefault="008B711E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 w:val="restart"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судовой арматуры и труб в цехе давлением свыше 300 кгс/см</w:t>
            </w:r>
            <w:r w:rsidRPr="008B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арматуры, трубопроводов, систем диаметром свыше 258 мм давлением до 100 кгс/см</w:t>
            </w:r>
            <w:r w:rsidRPr="008B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 xml:space="preserve"> на судне (кроме специальных систем)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Гидравлические испытания арматуры, трубопроводов, систем любого диаметра давлением от 100 до 300 кгс/см</w:t>
            </w:r>
            <w:r w:rsidRPr="008B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 xml:space="preserve"> на судне (кроме специальных систем)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Дефектация и ремонт судовых трубопроводов и арматуры специальных систем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Дефектация судовых трубопроводов и систем диаметром свыше 258 мм и давлением от 100 до 300 кг/см</w:t>
            </w:r>
            <w:r w:rsidRPr="008B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Дефектация, ремонт арматуры, трубопроводов, систем любого диаметра на судне (кроме специальных систем)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Испытания на судне коллекторов диаметром свыше 150 мм с патрубками в различных плоскостях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Испытания и сдача судовых трубопроводов и арматуры специальных систем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Испытания труб из пластмасс диаметром свыше 150 мм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Испытания труб из сегментов диаметром от 150 до 258 мм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Пневматические испытания судовой арматуры и труб в цехе давлением от 100 кгс/см</w:t>
            </w:r>
            <w:r w:rsidRPr="008B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 xml:space="preserve">Пневматические испытания арматуры, трубопроводов, систем диаметром </w:t>
            </w:r>
            <w:r w:rsidRPr="008B7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свыше 258 мм давлением от 50 до 250 кгс/см</w:t>
            </w:r>
            <w:r w:rsidRPr="008B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 xml:space="preserve"> на судне (кроме специальных систем)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Ремонт испарительных установок со спиральными змеевиками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Ремонт специальных систем, трубопроводов и систем диаметром свыше 258 мм и давлением от 100 до 300 кгс/см</w:t>
            </w:r>
            <w:r w:rsidRPr="008B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Составление схем трубопроводов при демонтаже труб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 w:val="restart"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Выполнять ремонт специальных систем, трубопроводов и систем диаметром свыше 258 мм и давлением от 100 до 300 кгс/см</w:t>
            </w:r>
            <w:r w:rsidRPr="008B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Выявлять изменение формы или нарушение целостности элементов арматуры, трубопроводов и систем любого диаметра на судне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Выявлять изменение формы или нарушение целостности элементов судовых трубопроводов и систем диаметром свыше 258 мм и давлением от 100 до 300 кгс/см</w:t>
            </w:r>
            <w:r w:rsidRPr="008B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арматуры, трубопроводов и систем любого диаметра на судне с выявлением дефектов и неисправностей в их работе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Определять техническое состояние судовых трубопроводов и систем диаметром свыше 258 мм и давлением от 100 до 300 кгс/см</w:t>
            </w:r>
            <w:r w:rsidRPr="008B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 xml:space="preserve"> с выявлением дефектов и неисправностей в их работе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Осуществлять сдачу компенсирующих зазоров при пригонке компенсаторов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Оценивать качество сборки судовой арматуры и труб при гидравлических испытаниях в цехе давлением свыше 300 кгс/см</w:t>
            </w:r>
            <w:r w:rsidRPr="008B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 xml:space="preserve"> и пневматических испытаниях давлением свыше 100 кгс/см</w:t>
            </w:r>
            <w:r w:rsidRPr="008B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Оценивать качество сборки и монтажа арматуры, трубопроводов, систем любого диаметра при гидравлических испытаниях на судне давлением от 100 до 300 кгс/см</w:t>
            </w:r>
            <w:r w:rsidRPr="008B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 xml:space="preserve"> и диаметром свыше 258 мм давлением до 100 кгс/см</w:t>
            </w:r>
            <w:r w:rsidRPr="008B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, кроме специальных систем и трубопроводов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Оценивать характер износа и объем необходимого ремонта арматуры, трубопроводов и систем любого диаметра и специальных систем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Проводить гидравлические испытания судовой арматуры и труб в цехе давлением свыше 300 кгс/см</w:t>
            </w:r>
            <w:r w:rsidRPr="008B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 xml:space="preserve"> и пневматические испытания давлением свыше 100 кгс/см</w:t>
            </w:r>
            <w:r w:rsidRPr="008B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 xml:space="preserve"> в соответствии с технической документацией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Проводить гидравлические испытания арматуры, трубопроводов, систем любого диаметра давлением от 100 до 300 кгс/см</w:t>
            </w:r>
            <w:r w:rsidRPr="008B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 xml:space="preserve"> и диаметром свыше 258 мм давлением до 100 кгс/см</w:t>
            </w:r>
            <w:r w:rsidRPr="008B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, кроме специальных систем и трубопроводов, на судне в соответствии с технической документацией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и сдачу арматуры и трубопроводов специальных систем в соответствии с технической документацией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на судне коллекторов диаметром свыше 150 мм с патрубками в различных плоскостях в соответствии с технической документацией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труб из пластмасс диаметром свыше 150 мм в соответствии с технической документацией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труб из сегментов диаметром от 150 до 258 мм в соответствии с технической документацией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Проводить пневматические испытания арматуры, трубопроводов, систем диаметром свыше 258 мм и давлением от 50 до 250 кгс/см</w:t>
            </w:r>
            <w:r w:rsidRPr="008B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, кроме специальных систем и трубопроводов, на судне в соответствии с технической документацией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Устранять механические повреждения и неисправности в работе арматуры и трубопроводов специальных систем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Устранять неисправности в работе испарительных установок со спиральными змеевиками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 w:val="restart"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Браковочные признаки (трещины основного металла и свищи в трубах с покрытиями и без покрытий, забоины, выпучины и вмятины), допустимый и предельный износ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Конструктивные особенности инструмента, приспособлений и оборудования, применяемых при ремонте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Неразрушающие методы контроля, используемые для дефектации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Правила и последовательность проведения гидравлических испытаний судовых трубопроводов давлением до 300 кгс/см</w:t>
            </w:r>
            <w:r w:rsidRPr="008B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Правила и последовательность сдачи компенсирующих зазоров при пригонке компенсаторов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Правила морских регистров судоходства по системам при ремонте и строительстве судов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Правила проведения гидравлических испытаний смонтированных судовых трубопроводов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Правила составления демонтажных схем трубопроводов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Программы швартовных и ходовых испытаний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Способы выявления неисправностей и дефектов на работающих системах судовых трубопроводов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технической документации, предъявляемые к организации и проведению гидравлических испытаний судовой арматуры и труб в цехе давлением свыше 300 кгс/см</w:t>
            </w:r>
            <w:r w:rsidRPr="008B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 xml:space="preserve"> и пневматических испытаний давлением свыше 100 кгс/см</w:t>
            </w:r>
            <w:r w:rsidRPr="008B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технической документации, предъявляемые к организации и проведению гидравлических испытаний арматуры, трубопроводов, систем любого диаметра давлением от 100 до 300 кгс/см</w:t>
            </w:r>
            <w:r w:rsidRPr="008B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 xml:space="preserve"> и диаметром свыше 258 мм давлением до 100 кгс/см</w:t>
            </w:r>
            <w:r w:rsidRPr="008B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 xml:space="preserve"> кроме специальных систем и трубопроводов, на судне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технической документации, предъявляемые к организации и проведению испытаний и сдаче арматуры и трубопроводов специальных систем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технической документации, предъявляемые к организации и проведению испытаний на судне коллекторов диаметром свыше 150 мм с патрубками в различных плоскостях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технической документации, предъявляемые к организации и проведению испытаний труб из пластмасс диаметром свыше 150 мм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технической документации, предъявляемые к организации и проведению испытаний труб из сегментов диаметром от 150 до 258 мм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технической документации, предъявляемые к организации и проведению пневматических испытаний арматуры, трубопроводов, систем диаметром свыше 258 мм давлением от 50 до 250 кгс/см</w:t>
            </w:r>
            <w:r w:rsidRPr="008B711E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 xml:space="preserve"> на судне (кроме специальных систем)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Требования, предъявляемые к качеству ремонта судовых трубопроводов и арматуры, работающих под давлением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</w:tcPr>
          <w:p w:rsidR="008B711E" w:rsidRPr="00EF0BCC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66" w:type="dxa"/>
            <w:gridSpan w:val="7"/>
          </w:tcPr>
          <w:p w:rsidR="008B711E" w:rsidRPr="006C79C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35FE4" w:rsidRDefault="00F35FE4" w:rsidP="007E3B3F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F6412D" w:rsidRPr="007F3F73" w:rsidRDefault="00F6412D" w:rsidP="007E3B3F">
      <w:pPr>
        <w:pStyle w:val="2"/>
        <w:spacing w:before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0" w:name="_Toc33874518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3.6</w:t>
      </w:r>
      <w:r w:rsidRPr="007F3F7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Обобщенная трудовая функция</w:t>
      </w:r>
      <w:bookmarkEnd w:id="10"/>
    </w:p>
    <w:p w:rsidR="00F6412D" w:rsidRPr="00C840FF" w:rsidRDefault="00F6412D" w:rsidP="007E3B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4649"/>
        <w:gridCol w:w="645"/>
        <w:gridCol w:w="904"/>
        <w:gridCol w:w="1808"/>
        <w:gridCol w:w="451"/>
      </w:tblGrid>
      <w:tr w:rsidR="00F6412D" w:rsidRPr="00C840FF" w:rsidTr="00CE7C95">
        <w:trPr>
          <w:jc w:val="center"/>
        </w:trPr>
        <w:tc>
          <w:tcPr>
            <w:tcW w:w="1858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614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8B711E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Изготовление, сборка, ремонт и испытания трубопроводов и систем особо сложной конфигурации из различных марок стали и сплавов диаметром свыше 258 мм, труб из коррозионно-стойких сталей и прочных </w:t>
            </w:r>
            <w:r w:rsidRPr="008B7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сплавов диаметром свыше 150 мм</w:t>
            </w:r>
          </w:p>
        </w:tc>
        <w:tc>
          <w:tcPr>
            <w:tcW w:w="640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lastRenderedPageBreak/>
              <w:t>Код</w:t>
            </w:r>
          </w:p>
        </w:tc>
        <w:tc>
          <w:tcPr>
            <w:tcW w:w="89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179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Уровень квалификации</w:t>
            </w:r>
          </w:p>
        </w:tc>
        <w:tc>
          <w:tcPr>
            <w:tcW w:w="44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6412D" w:rsidRPr="00C840FF" w:rsidRDefault="00F6412D" w:rsidP="007E3B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66"/>
        <w:gridCol w:w="710"/>
        <w:gridCol w:w="1356"/>
        <w:gridCol w:w="517"/>
        <w:gridCol w:w="1807"/>
        <w:gridCol w:w="1420"/>
        <w:gridCol w:w="2453"/>
      </w:tblGrid>
      <w:tr w:rsidR="00F6412D" w:rsidRPr="00C840FF" w:rsidTr="00CE7C95">
        <w:trPr>
          <w:jc w:val="center"/>
        </w:trPr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Происхождение обобщенной трудовой функции</w:t>
            </w:r>
          </w:p>
        </w:tc>
        <w:tc>
          <w:tcPr>
            <w:tcW w:w="134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6412D" w:rsidRPr="007F3F73" w:rsidRDefault="00F6412D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0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06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C840FF" w:rsidRDefault="00F6412D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2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C840FF" w:rsidRDefault="00F6412D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412D" w:rsidRPr="00C840FF" w:rsidTr="00CE7C95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7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12D" w:rsidRPr="00C840FF" w:rsidRDefault="00F6412D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3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C840FF" w:rsidRDefault="00F6412D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1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C840FF" w:rsidRDefault="00F6412D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0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C840FF" w:rsidRDefault="00F6412D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06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7F3F73" w:rsidRDefault="00F6412D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429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7F3F73" w:rsidRDefault="00F6412D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F6412D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2047" w:type="dxa"/>
          </w:tcPr>
          <w:p w:rsidR="00F6412D" w:rsidRPr="007F3F73" w:rsidRDefault="00F6412D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должностей, профессий</w:t>
            </w:r>
          </w:p>
        </w:tc>
        <w:tc>
          <w:tcPr>
            <w:tcW w:w="8183" w:type="dxa"/>
            <w:gridSpan w:val="6"/>
          </w:tcPr>
          <w:p w:rsidR="00F6412D" w:rsidRPr="008B711E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 6-го разряда</w:t>
            </w:r>
          </w:p>
        </w:tc>
      </w:tr>
    </w:tbl>
    <w:p w:rsidR="00F6412D" w:rsidRPr="00C840FF" w:rsidRDefault="00F6412D" w:rsidP="007E3B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73"/>
        <w:gridCol w:w="8256"/>
      </w:tblGrid>
      <w:tr w:rsidR="008B711E" w:rsidRPr="00C840FF" w:rsidTr="00CE7C95">
        <w:trPr>
          <w:jc w:val="center"/>
        </w:trPr>
        <w:tc>
          <w:tcPr>
            <w:tcW w:w="2047" w:type="dxa"/>
          </w:tcPr>
          <w:p w:rsidR="008B711E" w:rsidRPr="007F3F73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8151" w:type="dxa"/>
          </w:tcPr>
          <w:p w:rsidR="008B711E" w:rsidRPr="008B711E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 - программы переподготовки рабочих, программы повышения квалификации рабочих</w:t>
            </w:r>
          </w:p>
        </w:tc>
      </w:tr>
      <w:tr w:rsidR="008B711E" w:rsidRPr="00C840FF" w:rsidTr="00CE7C95">
        <w:trPr>
          <w:jc w:val="center"/>
        </w:trPr>
        <w:tc>
          <w:tcPr>
            <w:tcW w:w="2047" w:type="dxa"/>
          </w:tcPr>
          <w:p w:rsidR="008B711E" w:rsidRPr="007F3F73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8151" w:type="dxa"/>
          </w:tcPr>
          <w:p w:rsidR="008B711E" w:rsidRPr="008B711E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Не менее шести месяцев трубопроводчиком судовым 5-го разряда</w:t>
            </w:r>
          </w:p>
        </w:tc>
      </w:tr>
      <w:tr w:rsidR="008B711E" w:rsidRPr="00C840FF" w:rsidTr="00CE7C95">
        <w:trPr>
          <w:jc w:val="center"/>
        </w:trPr>
        <w:tc>
          <w:tcPr>
            <w:tcW w:w="2047" w:type="dxa"/>
          </w:tcPr>
          <w:p w:rsidR="008B711E" w:rsidRPr="007F3F73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8151" w:type="dxa"/>
          </w:tcPr>
          <w:p w:rsidR="008B711E" w:rsidRPr="008B711E" w:rsidRDefault="008B711E" w:rsidP="007E3B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eastAsia="Times New Roman" w:hAnsi="Times New Roman" w:cs="Times New Roman"/>
                <w:sz w:val="24"/>
                <w:szCs w:val="24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:rsidR="008B711E" w:rsidRPr="008B711E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Прохождение инструктажа по охране труда на рабочем месте</w:t>
            </w:r>
          </w:p>
        </w:tc>
      </w:tr>
      <w:tr w:rsidR="00F6412D" w:rsidRPr="00C840FF" w:rsidTr="00CE7C95">
        <w:trPr>
          <w:jc w:val="center"/>
        </w:trPr>
        <w:tc>
          <w:tcPr>
            <w:tcW w:w="2047" w:type="dxa"/>
          </w:tcPr>
          <w:p w:rsidR="00F6412D" w:rsidRPr="007F3F73" w:rsidRDefault="00F6412D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151" w:type="dxa"/>
          </w:tcPr>
          <w:p w:rsidR="00F6412D" w:rsidRPr="007F3F73" w:rsidRDefault="00F6412D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412D" w:rsidRDefault="00F6412D" w:rsidP="007E3B3F">
      <w:pPr>
        <w:pStyle w:val="ConsPlusNormal"/>
        <w:jc w:val="both"/>
        <w:rPr>
          <w:rFonts w:ascii="Times New Roman" w:hAnsi="Times New Roman" w:cs="Times New Roman"/>
        </w:rPr>
      </w:pPr>
    </w:p>
    <w:p w:rsidR="00F6412D" w:rsidRPr="007F3F73" w:rsidRDefault="00F6412D" w:rsidP="007E3B3F">
      <w:pPr>
        <w:pStyle w:val="ConsPlusNormal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7F3F73"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 w:rsidR="00F6412D" w:rsidRPr="00C840FF" w:rsidRDefault="00F6412D" w:rsidP="007E3B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72"/>
        <w:gridCol w:w="1721"/>
        <w:gridCol w:w="6536"/>
      </w:tblGrid>
      <w:tr w:rsidR="00F6412D" w:rsidRPr="00C840FF" w:rsidTr="00CE7C95">
        <w:trPr>
          <w:jc w:val="center"/>
        </w:trPr>
        <w:tc>
          <w:tcPr>
            <w:tcW w:w="2047" w:type="dxa"/>
          </w:tcPr>
          <w:p w:rsidR="00F6412D" w:rsidRPr="007F3F73" w:rsidRDefault="00F6412D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701" w:type="dxa"/>
          </w:tcPr>
          <w:p w:rsidR="00F6412D" w:rsidRPr="007F3F73" w:rsidRDefault="00F6412D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6459" w:type="dxa"/>
          </w:tcPr>
          <w:p w:rsidR="00F6412D" w:rsidRPr="007F3F73" w:rsidRDefault="00F6412D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 w:rsidR="008B711E" w:rsidRPr="00C840FF" w:rsidTr="00CE7C95">
        <w:trPr>
          <w:jc w:val="center"/>
        </w:trPr>
        <w:tc>
          <w:tcPr>
            <w:tcW w:w="2047" w:type="dxa"/>
          </w:tcPr>
          <w:p w:rsidR="008B711E" w:rsidRPr="007F3F73" w:rsidRDefault="008B711E" w:rsidP="007E3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ОКЗ</w:t>
            </w:r>
          </w:p>
        </w:tc>
        <w:tc>
          <w:tcPr>
            <w:tcW w:w="1701" w:type="dxa"/>
          </w:tcPr>
          <w:p w:rsidR="008B711E" w:rsidRPr="008B711E" w:rsidRDefault="008B711E" w:rsidP="007E3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7232</w:t>
            </w:r>
          </w:p>
        </w:tc>
        <w:tc>
          <w:tcPr>
            <w:tcW w:w="6459" w:type="dxa"/>
          </w:tcPr>
          <w:p w:rsidR="008B711E" w:rsidRPr="008B711E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Механики и ремонтники летательных аппаратов, судов и железнодорожного подвижного состава</w:t>
            </w:r>
          </w:p>
        </w:tc>
      </w:tr>
      <w:tr w:rsidR="008B711E" w:rsidRPr="00C840FF" w:rsidTr="00CE7C95">
        <w:trPr>
          <w:jc w:val="center"/>
        </w:trPr>
        <w:tc>
          <w:tcPr>
            <w:tcW w:w="2047" w:type="dxa"/>
          </w:tcPr>
          <w:p w:rsidR="008B711E" w:rsidRPr="007F3F73" w:rsidRDefault="008B711E" w:rsidP="007E3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ЕТКС</w:t>
            </w:r>
          </w:p>
        </w:tc>
        <w:tc>
          <w:tcPr>
            <w:tcW w:w="1701" w:type="dxa"/>
          </w:tcPr>
          <w:p w:rsidR="008B711E" w:rsidRPr="008B711E" w:rsidRDefault="008B711E" w:rsidP="007E3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6459" w:type="dxa"/>
          </w:tcPr>
          <w:p w:rsidR="008B711E" w:rsidRPr="008B711E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 6-го разряда</w:t>
            </w:r>
          </w:p>
        </w:tc>
      </w:tr>
      <w:tr w:rsidR="008B711E" w:rsidRPr="00C840FF" w:rsidTr="00CE7C95">
        <w:trPr>
          <w:jc w:val="center"/>
        </w:trPr>
        <w:tc>
          <w:tcPr>
            <w:tcW w:w="2047" w:type="dxa"/>
          </w:tcPr>
          <w:p w:rsidR="008B711E" w:rsidRPr="007F3F73" w:rsidRDefault="008B711E" w:rsidP="007E3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ОКПДТР</w:t>
            </w:r>
          </w:p>
        </w:tc>
        <w:tc>
          <w:tcPr>
            <w:tcW w:w="1701" w:type="dxa"/>
          </w:tcPr>
          <w:p w:rsidR="008B711E" w:rsidRPr="008B711E" w:rsidRDefault="008B711E" w:rsidP="007E3B3F">
            <w:pPr>
              <w:pStyle w:val="ConsPlusNormal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19240</w:t>
            </w:r>
          </w:p>
        </w:tc>
        <w:tc>
          <w:tcPr>
            <w:tcW w:w="6459" w:type="dxa"/>
          </w:tcPr>
          <w:p w:rsidR="008B711E" w:rsidRPr="008B711E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Трубопроводчик судовой</w:t>
            </w:r>
          </w:p>
        </w:tc>
      </w:tr>
    </w:tbl>
    <w:p w:rsidR="00F6412D" w:rsidRDefault="00F6412D" w:rsidP="007E3B3F">
      <w:pPr>
        <w:pStyle w:val="ConsPlusNormal"/>
        <w:jc w:val="both"/>
        <w:rPr>
          <w:rFonts w:ascii="Times New Roman" w:hAnsi="Times New Roman" w:cs="Times New Roman"/>
        </w:rPr>
      </w:pPr>
    </w:p>
    <w:p w:rsidR="00F6412D" w:rsidRPr="00A711BC" w:rsidRDefault="005A0A5D" w:rsidP="007E3B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3.6</w:t>
      </w:r>
      <w:r w:rsidR="00F6412D"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.1. Трудовая функция</w:t>
      </w:r>
    </w:p>
    <w:p w:rsidR="00F6412D" w:rsidRPr="00C840FF" w:rsidRDefault="00F6412D" w:rsidP="007E3B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4455"/>
        <w:gridCol w:w="646"/>
        <w:gridCol w:w="967"/>
        <w:gridCol w:w="1872"/>
        <w:gridCol w:w="517"/>
      </w:tblGrid>
      <w:tr w:rsidR="00F6412D" w:rsidRPr="00C840FF" w:rsidTr="00CE7C95">
        <w:trPr>
          <w:jc w:val="center"/>
        </w:trPr>
        <w:tc>
          <w:tcPr>
            <w:tcW w:w="1844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38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8B711E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Выполнение работ высокого уровня сложности при изготовлении, сборке, установке и монтаже труб из различных марок стали и сплавов диаметром свыше 258 мм, труб из коррозионно-стойких сталей и прочных сплавов диаметром свыше 150 мм</w:t>
            </w:r>
          </w:p>
        </w:tc>
        <w:tc>
          <w:tcPr>
            <w:tcW w:w="636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3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7F3F73" w:rsidRDefault="005A0A5D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6412D" w:rsidRPr="007F3F73">
              <w:rPr>
                <w:rFonts w:ascii="Times New Roman" w:hAnsi="Times New Roman" w:cs="Times New Roman"/>
                <w:sz w:val="24"/>
                <w:szCs w:val="24"/>
              </w:rPr>
              <w:t>/01.4</w:t>
            </w:r>
          </w:p>
        </w:tc>
        <w:tc>
          <w:tcPr>
            <w:tcW w:w="184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F3F73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09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7F3F73" w:rsidRDefault="00F6412D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3F7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6412D" w:rsidRPr="00C840FF" w:rsidRDefault="00F6412D" w:rsidP="007E3B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18"/>
        <w:gridCol w:w="791"/>
        <w:gridCol w:w="1354"/>
        <w:gridCol w:w="580"/>
        <w:gridCol w:w="1805"/>
        <w:gridCol w:w="1354"/>
        <w:gridCol w:w="2516"/>
        <w:gridCol w:w="11"/>
      </w:tblGrid>
      <w:tr w:rsidR="008B711E" w:rsidRPr="00C840FF" w:rsidTr="00CE7C95">
        <w:trPr>
          <w:gridAfter w:val="1"/>
          <w:wAfter w:w="11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8B711E" w:rsidRPr="004E73AC" w:rsidRDefault="008B711E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8B711E" w:rsidRPr="004E73AC" w:rsidRDefault="008B711E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8B711E" w:rsidRPr="004E73AC" w:rsidRDefault="008B711E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73AC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9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8B711E" w:rsidRPr="004E73AC" w:rsidRDefault="008B711E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34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B711E" w:rsidRPr="00C840FF" w:rsidRDefault="008B711E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02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8B711E" w:rsidRPr="00C840FF" w:rsidRDefault="008B711E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711E" w:rsidRPr="00C840FF" w:rsidTr="00CE7C95">
        <w:tblPrEx>
          <w:tblBorders>
            <w:right w:val="none" w:sz="0" w:space="0" w:color="auto"/>
            <w:insideV w:val="none" w:sz="0" w:space="0" w:color="auto"/>
          </w:tblBorders>
        </w:tblPrEx>
        <w:trPr>
          <w:gridAfter w:val="1"/>
          <w:wAfter w:w="11" w:type="dxa"/>
          <w:jc w:val="center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B711E" w:rsidRPr="00C840FF" w:rsidRDefault="008B711E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8B711E" w:rsidRPr="00C840FF" w:rsidRDefault="008B711E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7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8B711E" w:rsidRPr="00C840FF" w:rsidRDefault="008B711E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79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8B711E" w:rsidRPr="00C840FF" w:rsidRDefault="008B711E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4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8B711E" w:rsidRPr="004E73AC" w:rsidRDefault="008B711E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502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8B711E" w:rsidRPr="004E73AC" w:rsidRDefault="008B711E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73AC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 w:val="restart"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Гибка и подгибка с нагревом в двух и более плоскостях труб диаметром свыше 150 мм с малыми радиусами погибов, не поддающиеся станочной гибке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Гибка труб главного пара и особо сложной конфигурации (с погибами в трех плоскостях и более) независимо от диаметра и марки материала с нагревом по строго регламентированному режиму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Гибка труб из различных марок сталей и сплавов любых диаметров на станках с программным управлением в трех и более плоскостях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Изготовление и пригонка гладких компенсаторов диаметром свыше 258 мм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Изготовление и пригонка линзовых компенсаторов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Изготовление с подгонкой по месту, установка, окончательная стыковка труб системы гидравлики из меди и ее сплавов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Изготовление с подгонкой по месту, установка, окончательная стыковка судовых трубопроводов системы воздуха высокого давления, I и II контуров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Изготовление с подгонкой по месту, установка, окончательная стыковка судовых трубопроводов системы гидравлики (шайбы и стыковая штуцерная арматура) и газа высокого давления из коррозионно-стойких сталей и прочных сплавов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Изготовление складчатых компенсаторов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Изготовление шаблонов и макетов по месту, чертежу, разметке с плаза или по фотопроекционному методу для труб главного пара сложной конфигурации в различных плоскостях на головном судне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Изготовление, обработка, пригонка и установка забойных труб и отростков диаметром свыше 150 мм из различных сталей, сплавов, коррозионно-стойких сталей и прочных сплавов диаметром свыше 76 мм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Изготовление, повторная подгонка, установка на судне, в блоке трубопроводов паропроизводящей установки из коррозионно-стойких сталей и прочных сплавов сложной конфигурации с погибами в трех плоскостях, любых диаметров, изготавливаемых на прессе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Изготовление, подгонка в макетировочном устройстве или по месту, установка на судне труб с фланцевыми соединениями любого типа или без арматуры (монтажные стыки), спецсистем паропроизводящей установки из коррозионно-стойких сталей и прочных сплавов диаметром свыше 150 мм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Изготовление, подгонка в макетировочном устройстве или по месту, установка на судне труб с фланцевыми соединениями любого типа или без арматуры (монтажные стыки), спецсистем паропроизводящей установки из различных марок сталей диаметром свыше 258 мм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Макетировка (определение координат установки) арматуры, трубопроводов, разбивка трассы с учетом размещения оборудования и механизмов на судне по особо сложным схемам и чертежам на головном судне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Монтаж и регулировка прямоточного регулятора давления судовых трубопроводов с захлопками газового и воздушного трактов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Определение координат установки арматуры и трубопроводов по особо сложным чертежам, схемам с разбивкой трассы на головном судне с учетом размещения оборудования, механизмов в машинно-котельных отделениях, в помещениях, насыщенных оборудованием и требующих согласования с проектантом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Полная обработка с пригонкой по месту, макету, предварительный монтаж, подготовка стыков под сварку труб из коррозионно-стойких сталей и прочных сплавов диаметром свыше 150 мм с различными соединениями, подлежащими приемке по правилам контроля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Полное изготовление труб из различных марок стали и сплавов диаметром свыше 258 мм, труб из коррозионно-стойких сталей и прочных сплавов диаметром свыше 150 мм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Пригонка труб диаметром свыше 258 мм с несколькими отростками на судне и на макетировочном устройстве в цехе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Пригонка, обработка, сборка стыков под сварку с проверкой допустимых отклонений на непараллельность и неперпендикулярность специальных сложных сборок для энергетических установок, собираемых из труб, тройников, клапанов, фланцев, подлежащих приемке по правилам контроля, любых диаметров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Строповка, увязка и перемещение грузов без ограничения по массе с помощью подъемно-транспортных и специальных средств в пределах рабочего места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 w:val="restart"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Выполнять вручную гибку и подгибку с нагревом в двух и более плоскостях труб диаметром свыше 150 мм с малыми радиусами погибов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Выполнять гибку труб главного пара и особо сложной конфигурации (с погибами в трех плоскостях и более) с нагревом в строгом соответствии с технологическим режимом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Выполнять строповку, увязку и перемещение грузов без ограничения по массе с помощью подъемно-транспортных и специальных средств в пределах рабочего места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Изготавливать шаблоны и макеты судовых трубопроводов по месту, чертежу, разметке с плаза или по фотопроекционному методу для труб главного пара сложной конфигурации в различных плоскостях на головном судне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Определять координаты установки арматуры, трубопроводов и разбивать трассы с учетом размещения оборудования и механизмов на судне по особо сложным схемам и чертежам на головном судне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 с подгонкой по месту, установку и окончательную стыковку труб системы гидравлики из меди и ее сплавов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Осуществлять изготовление с подгонкой по месту, установку, окончательную стыковку судовых трубопроводов системы воздуха высокого давления, I и II контуров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Осуществлять монтаж и регулировку регуляторов давления судовых трубопроводов прямоточных с захлопками газового и воздушного трактов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Осуществлять полное изготовление труб из различных марок стали и сплавов диаметром свыше 258 мм, труб из коррозионно-стойких сталей и прочных сплавов диаметром свыше 150 мм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Осуществлять пригонку труб диаметром свыше 258 мм с несколькими отростками на судне и на макетировочном устройстве в цехе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Применять станки с программным управлением для гибки труб из сталей и сплавов любых диаметров в трех и более плоскостях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 w:val="restart"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D326B"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Назначение допусков на предельные отклонения размеров труб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Правила и методы строповки, увязки и перемещения грузов без ограничения по массе с помощью подъемно-транспортных и специальных средств в пределах рабочего места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Правила изготовления труб особо ответственных судовых трубопроводов и методы их контроля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Правила приема команд по судовым средствам связи и действия при аварийных тревогах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Правила разбивки плаза для особо сложных и ответственных труб с большим количеством погибов в различных плоскостях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Правила регистра судоходства по действиям в аварийных ситуациях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Правила сохранения особо ответственных труб, химической очистки труб и правила укупорки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 xml:space="preserve">Правила эксплуатации специальных транспортных и грузоподъемных средств </w:t>
            </w:r>
            <w:r w:rsidRPr="008B71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перемещении грузов без ограничения по массе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Способы разбивки и прокладки трассы трубопроводов и систем на головном судне в помещениях, насыщенных оборудованием и проходящих через водонепроницаемые переборки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  <w:vMerge/>
          </w:tcPr>
          <w:p w:rsidR="008B711E" w:rsidRPr="00CD326B" w:rsidRDefault="008B711E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6" w:type="dxa"/>
            <w:gridSpan w:val="7"/>
          </w:tcPr>
          <w:p w:rsidR="008B711E" w:rsidRPr="008B711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Химические и механические свойства специальных марок сталей и сплавов</w:t>
            </w:r>
          </w:p>
        </w:tc>
      </w:tr>
      <w:tr w:rsidR="008B711E" w:rsidRPr="00C840FF" w:rsidTr="00CE7C95">
        <w:tblPrEx>
          <w:tblBorders>
            <w:top w:val="single" w:sz="4" w:space="0" w:color="A5A5A5" w:themeColor="accent3"/>
            <w:left w:val="single" w:sz="4" w:space="0" w:color="A5A5A5" w:themeColor="accent3"/>
            <w:bottom w:val="single" w:sz="4" w:space="0" w:color="A5A5A5" w:themeColor="accent3"/>
            <w:right w:val="single" w:sz="4" w:space="0" w:color="A5A5A5" w:themeColor="accent3"/>
            <w:insideH w:val="single" w:sz="4" w:space="0" w:color="A5A5A5" w:themeColor="accent3"/>
            <w:insideV w:val="single" w:sz="4" w:space="0" w:color="A5A5A5" w:themeColor="accent3"/>
          </w:tblBorders>
        </w:tblPrEx>
        <w:trPr>
          <w:jc w:val="center"/>
        </w:trPr>
        <w:tc>
          <w:tcPr>
            <w:tcW w:w="1907" w:type="dxa"/>
          </w:tcPr>
          <w:p w:rsidR="008B711E" w:rsidRPr="00EF0BCC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F0BCC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366" w:type="dxa"/>
            <w:gridSpan w:val="7"/>
          </w:tcPr>
          <w:p w:rsidR="008B711E" w:rsidRPr="006C79CE" w:rsidRDefault="008B711E" w:rsidP="007E3B3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F6412D" w:rsidRDefault="00F6412D" w:rsidP="007E3B3F">
      <w:pPr>
        <w:pStyle w:val="ConsPlusNormal"/>
        <w:jc w:val="both"/>
        <w:rPr>
          <w:rFonts w:ascii="Times New Roman" w:hAnsi="Times New Roman" w:cs="Times New Roman"/>
          <w:lang w:val="en-US"/>
        </w:rPr>
      </w:pPr>
    </w:p>
    <w:p w:rsidR="00F6412D" w:rsidRDefault="005A0A5D" w:rsidP="007E3B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3.6</w:t>
      </w:r>
      <w:r w:rsidR="00F6412D" w:rsidRPr="00A711B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.2. Трудовая функция</w:t>
      </w:r>
    </w:p>
    <w:p w:rsidR="00CE7C95" w:rsidRPr="00A711BC" w:rsidRDefault="00CE7C95" w:rsidP="007E3B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5000" w:type="pct"/>
        <w:jc w:val="center"/>
        <w:tblBorders>
          <w:right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872"/>
        <w:gridCol w:w="4455"/>
        <w:gridCol w:w="645"/>
        <w:gridCol w:w="968"/>
        <w:gridCol w:w="1872"/>
        <w:gridCol w:w="517"/>
      </w:tblGrid>
      <w:tr w:rsidR="00F6412D" w:rsidRPr="00C840FF" w:rsidTr="00CE7C95">
        <w:trPr>
          <w:jc w:val="center"/>
        </w:trPr>
        <w:tc>
          <w:tcPr>
            <w:tcW w:w="1839" w:type="dxa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Наименование</w:t>
            </w:r>
          </w:p>
        </w:tc>
        <w:tc>
          <w:tcPr>
            <w:tcW w:w="437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8B711E" w:rsidRDefault="008B711E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B711E">
              <w:rPr>
                <w:rFonts w:ascii="Times New Roman" w:hAnsi="Times New Roman" w:cs="Times New Roman"/>
                <w:sz w:val="24"/>
                <w:szCs w:val="24"/>
              </w:rPr>
              <w:t>Испытания и ремонт трубопроводов, их составных частей и систем особо сложной конфигурации из различных марок стали и сплавов диаметром свыше 258 мм, труб из коррозионно-стойких сталей и прочных сплавов диаметром свыше 150 мм</w:t>
            </w:r>
          </w:p>
        </w:tc>
        <w:tc>
          <w:tcPr>
            <w:tcW w:w="634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</w:t>
            </w:r>
          </w:p>
        </w:tc>
        <w:tc>
          <w:tcPr>
            <w:tcW w:w="951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DB4007" w:rsidRDefault="005A0A5D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F6412D" w:rsidRPr="00DB4007">
              <w:rPr>
                <w:rFonts w:ascii="Times New Roman" w:hAnsi="Times New Roman" w:cs="Times New Roman"/>
                <w:sz w:val="24"/>
                <w:szCs w:val="24"/>
              </w:rPr>
              <w:t>/02.4</w:t>
            </w:r>
          </w:p>
        </w:tc>
        <w:tc>
          <w:tcPr>
            <w:tcW w:w="1839" w:type="dxa"/>
            <w:tcBorders>
              <w:top w:val="nil"/>
              <w:left w:val="single" w:sz="4" w:space="0" w:color="A5A5A5" w:themeColor="accent3"/>
              <w:bottom w:val="nil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Уровень (подуровень) квалификации</w:t>
            </w:r>
          </w:p>
        </w:tc>
        <w:tc>
          <w:tcPr>
            <w:tcW w:w="508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7E3B3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F6412D" w:rsidRDefault="00F6412D" w:rsidP="007E3B3F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5000" w:type="pct"/>
        <w:jc w:val="center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976"/>
        <w:gridCol w:w="691"/>
        <w:gridCol w:w="1953"/>
        <w:gridCol w:w="505"/>
        <w:gridCol w:w="144"/>
        <w:gridCol w:w="1446"/>
        <w:gridCol w:w="1445"/>
        <w:gridCol w:w="2169"/>
      </w:tblGrid>
      <w:tr w:rsidR="00F6412D" w:rsidRPr="00C840FF" w:rsidTr="00CE7C95">
        <w:trPr>
          <w:jc w:val="center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Происхождение трудовой функции</w:t>
            </w:r>
          </w:p>
        </w:tc>
        <w:tc>
          <w:tcPr>
            <w:tcW w:w="1915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nil"/>
            </w:tcBorders>
            <w:vAlign w:val="center"/>
          </w:tcPr>
          <w:p w:rsidR="00F6412D" w:rsidRPr="00DB4007" w:rsidRDefault="00F6412D" w:rsidP="007E3B3F">
            <w:pPr>
              <w:pStyle w:val="ConsPlusNormal"/>
              <w:ind w:right="294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Оригинал</w:t>
            </w:r>
          </w:p>
        </w:tc>
        <w:tc>
          <w:tcPr>
            <w:tcW w:w="495" w:type="dxa"/>
            <w:tcBorders>
              <w:top w:val="single" w:sz="4" w:space="0" w:color="A5A5A5" w:themeColor="accent3"/>
              <w:left w:val="nil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7E3B3F">
            <w:pPr>
              <w:pStyle w:val="ConsPlusNormal"/>
              <w:ind w:left="-843" w:firstLine="819"/>
              <w:rPr>
                <w:rFonts w:ascii="Times New Roman" w:hAnsi="Times New Roman" w:cs="Times New Roman"/>
                <w:sz w:val="24"/>
                <w:szCs w:val="24"/>
              </w:rPr>
            </w:pPr>
            <w:r w:rsidRPr="00DB4007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9" w:type="dxa"/>
            <w:gridSpan w:val="2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  <w:vAlign w:val="center"/>
          </w:tcPr>
          <w:p w:rsidR="00F6412D" w:rsidRPr="00DB4007" w:rsidRDefault="00F6412D" w:rsidP="007E3B3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Заимствовано из оригинала</w:t>
            </w:r>
          </w:p>
        </w:tc>
        <w:tc>
          <w:tcPr>
            <w:tcW w:w="141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C840FF" w:rsidRDefault="00F6412D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F6412D" w:rsidRPr="00C840FF" w:rsidRDefault="00F6412D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F6412D" w:rsidRPr="00C840FF" w:rsidTr="00CE7C95">
        <w:tblPrEx>
          <w:tblBorders>
            <w:right w:val="none" w:sz="0" w:space="0" w:color="auto"/>
            <w:insideV w:val="none" w:sz="0" w:space="0" w:color="auto"/>
          </w:tblBorders>
        </w:tblPrEx>
        <w:trPr>
          <w:jc w:val="center"/>
        </w:trPr>
        <w:tc>
          <w:tcPr>
            <w:tcW w:w="26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6412D" w:rsidRPr="00C840FF" w:rsidRDefault="00F6412D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15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C840FF" w:rsidRDefault="00F6412D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36" w:type="dxa"/>
            <w:gridSpan w:val="2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C840FF" w:rsidRDefault="00F6412D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C840FF" w:rsidRDefault="00F6412D" w:rsidP="007E3B3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DB4007" w:rsidRDefault="00F6412D" w:rsidP="007E3B3F">
            <w:pPr>
              <w:pStyle w:val="ConsPlusNormal"/>
              <w:ind w:left="-62" w:right="80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Код оригинала</w:t>
            </w:r>
          </w:p>
        </w:tc>
        <w:tc>
          <w:tcPr>
            <w:tcW w:w="2127" w:type="dxa"/>
            <w:tcBorders>
              <w:top w:val="single" w:sz="4" w:space="0" w:color="A5A5A5" w:themeColor="accent3"/>
              <w:left w:val="nil"/>
              <w:bottom w:val="nil"/>
              <w:right w:val="nil"/>
            </w:tcBorders>
          </w:tcPr>
          <w:p w:rsidR="00F6412D" w:rsidRPr="00DB4007" w:rsidRDefault="00F6412D" w:rsidP="007E3B3F">
            <w:pPr>
              <w:pStyle w:val="ConsPlusNormal"/>
              <w:ind w:left="-62"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DB4007">
              <w:rPr>
                <w:rFonts w:ascii="Times New Roman" w:hAnsi="Times New Roman" w:cs="Times New Roman"/>
                <w:sz w:val="20"/>
              </w:rPr>
              <w:t>Регистрационный номер профессионального стандарта</w:t>
            </w:r>
          </w:p>
        </w:tc>
      </w:tr>
      <w:tr w:rsidR="00BF2559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2559" w:rsidRPr="00BB4D13" w:rsidRDefault="00BF2559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2559" w:rsidRPr="00BF2559" w:rsidRDefault="00BF2559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59">
              <w:rPr>
                <w:rFonts w:ascii="Times New Roman" w:hAnsi="Times New Roman" w:cs="Times New Roman"/>
                <w:sz w:val="24"/>
                <w:szCs w:val="24"/>
              </w:rPr>
              <w:t>Гибка и подгибка с нагревом в двух и более плоскостях труб диаметром свыше 150 мм с малыми радиусами погибов, не поддающиеся станочной гибке, при выполнении ремонта судовых трубопроводов</w:t>
            </w:r>
          </w:p>
        </w:tc>
      </w:tr>
      <w:tr w:rsidR="00BF2559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2559" w:rsidRPr="00BB4D13" w:rsidRDefault="00BF2559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2559" w:rsidRPr="00BF2559" w:rsidRDefault="00BF2559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59">
              <w:rPr>
                <w:rFonts w:ascii="Times New Roman" w:hAnsi="Times New Roman" w:cs="Times New Roman"/>
                <w:sz w:val="24"/>
                <w:szCs w:val="24"/>
              </w:rPr>
              <w:t>Гибка труб главного пара и особо сложной конфигурации (с погибами в трех плоскостях и более) независимо от диаметра и марки материала с нагревом по строго регламентированному режиму при выполнении ремонта судовых трубопроводов</w:t>
            </w:r>
          </w:p>
        </w:tc>
      </w:tr>
      <w:tr w:rsidR="00BF2559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2559" w:rsidRPr="00BB4D13" w:rsidRDefault="00BF2559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2559" w:rsidRPr="00BF2559" w:rsidRDefault="00BF2559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59">
              <w:rPr>
                <w:rFonts w:ascii="Times New Roman" w:hAnsi="Times New Roman" w:cs="Times New Roman"/>
                <w:sz w:val="24"/>
                <w:szCs w:val="24"/>
              </w:rPr>
              <w:t>Гибка труб из различных марок сталей и сплавов любых диаметров на станках с программным управлением в трех и более плоскостях при выполнении ремонта судовых трубопроводов</w:t>
            </w:r>
          </w:p>
        </w:tc>
      </w:tr>
      <w:tr w:rsidR="00BF2559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2559" w:rsidRPr="00BB4D13" w:rsidRDefault="00BF2559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2559" w:rsidRPr="00BF2559" w:rsidRDefault="00BF2559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59">
              <w:rPr>
                <w:rFonts w:ascii="Times New Roman" w:hAnsi="Times New Roman" w:cs="Times New Roman"/>
                <w:sz w:val="24"/>
                <w:szCs w:val="24"/>
              </w:rPr>
              <w:t>Испытания труб, собираемых из сегментов и особо сложных фигурных изделий, любых диаметров</w:t>
            </w:r>
          </w:p>
        </w:tc>
      </w:tr>
      <w:tr w:rsidR="00BF2559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2559" w:rsidRPr="00BB4D13" w:rsidRDefault="00BF2559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2559" w:rsidRPr="00BF2559" w:rsidRDefault="00BF2559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59">
              <w:rPr>
                <w:rFonts w:ascii="Times New Roman" w:hAnsi="Times New Roman" w:cs="Times New Roman"/>
                <w:sz w:val="24"/>
                <w:szCs w:val="24"/>
              </w:rPr>
              <w:t>Испытания прямоточного регулятора давления судовых трубопроводов с захлопками газового и воздушного трактов</w:t>
            </w:r>
          </w:p>
        </w:tc>
      </w:tr>
      <w:tr w:rsidR="00BF2559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2559" w:rsidRPr="00BB4D13" w:rsidRDefault="00BF2559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2559" w:rsidRPr="00BF2559" w:rsidRDefault="00BF2559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59">
              <w:rPr>
                <w:rFonts w:ascii="Times New Roman" w:hAnsi="Times New Roman" w:cs="Times New Roman"/>
                <w:sz w:val="24"/>
                <w:szCs w:val="24"/>
              </w:rPr>
              <w:t>Контроль толщины стенок труб по всей поверхности с помощью ультразвукового дефектоскопа</w:t>
            </w:r>
          </w:p>
        </w:tc>
      </w:tr>
      <w:tr w:rsidR="00BF2559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2559" w:rsidRPr="00BB4D13" w:rsidRDefault="00BF2559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2559" w:rsidRPr="00BF2559" w:rsidRDefault="00BF2559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59">
              <w:rPr>
                <w:rFonts w:ascii="Times New Roman" w:hAnsi="Times New Roman" w:cs="Times New Roman"/>
                <w:sz w:val="24"/>
                <w:szCs w:val="24"/>
              </w:rPr>
              <w:t>Выполнять вручную гибку и подгибку с нагревом в двух и более плоскостях труб диаметром свыше 150 мм с малыми радиусами погибов</w:t>
            </w:r>
          </w:p>
        </w:tc>
      </w:tr>
      <w:tr w:rsidR="00BF2559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2559" w:rsidRPr="00BB4D13" w:rsidRDefault="00BF2559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2559" w:rsidRPr="00BF2559" w:rsidRDefault="00BF2559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59">
              <w:rPr>
                <w:rFonts w:ascii="Times New Roman" w:hAnsi="Times New Roman" w:cs="Times New Roman"/>
                <w:sz w:val="24"/>
                <w:szCs w:val="24"/>
              </w:rPr>
              <w:t>Выполнять гибку труб главного пара и особо сложной конфигурации (с погибами в трех плоскостях и более) с нагревом в строгом соответствии с технологическим режимом</w:t>
            </w:r>
          </w:p>
        </w:tc>
      </w:tr>
      <w:tr w:rsidR="00BF2559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2559" w:rsidRPr="00BB4D13" w:rsidRDefault="00BF2559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2559" w:rsidRPr="00BF2559" w:rsidRDefault="00BF2559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59">
              <w:rPr>
                <w:rFonts w:ascii="Times New Roman" w:hAnsi="Times New Roman" w:cs="Times New Roman"/>
                <w:sz w:val="24"/>
                <w:szCs w:val="24"/>
              </w:rPr>
              <w:t>Применять станки с программным управлением для гибки труб из сталей и сплавов любых диаметров в трех и более плоскостях</w:t>
            </w:r>
          </w:p>
        </w:tc>
      </w:tr>
      <w:tr w:rsidR="00BF2559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2559" w:rsidRPr="00BB4D13" w:rsidRDefault="00BF2559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2559" w:rsidRPr="00BF2559" w:rsidRDefault="00BF2559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59">
              <w:rPr>
                <w:rFonts w:ascii="Times New Roman" w:hAnsi="Times New Roman" w:cs="Times New Roman"/>
                <w:sz w:val="24"/>
                <w:szCs w:val="24"/>
              </w:rPr>
              <w:t>Применять ультразвуковой метод для определения остаточной толщины стенок труб</w:t>
            </w:r>
          </w:p>
        </w:tc>
      </w:tr>
      <w:tr w:rsidR="00BF2559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right w:val="single" w:sz="4" w:space="0" w:color="A5A5A5" w:themeColor="accent3"/>
            </w:tcBorders>
          </w:tcPr>
          <w:p w:rsidR="00BF2559" w:rsidRPr="00BB4D13" w:rsidRDefault="00BF2559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2559" w:rsidRPr="00BF2559" w:rsidRDefault="00BF2559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59">
              <w:rPr>
                <w:rFonts w:ascii="Times New Roman" w:hAnsi="Times New Roman" w:cs="Times New Roman"/>
                <w:sz w:val="24"/>
                <w:szCs w:val="24"/>
              </w:rPr>
              <w:t>Проводить испытания прямоточного регулятора давления судовых трубопроводов с захлопками газового и воздушного трактов в соответствии с технической документацией</w:t>
            </w:r>
          </w:p>
        </w:tc>
      </w:tr>
      <w:tr w:rsidR="00BF2559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left w:val="single" w:sz="4" w:space="0" w:color="A5A5A5" w:themeColor="accent3"/>
              <w:right w:val="single" w:sz="4" w:space="0" w:color="A5A5A5" w:themeColor="accent3"/>
            </w:tcBorders>
          </w:tcPr>
          <w:p w:rsidR="00BF2559" w:rsidRPr="00BB4D13" w:rsidRDefault="00BF2559" w:rsidP="007E3B3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2559" w:rsidRPr="00BF2559" w:rsidRDefault="00BF2559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5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испытания труб, собираемых из сегментов и особо сложных </w:t>
            </w:r>
            <w:r w:rsidRPr="00BF255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фигурных изделий любых диаметров, в соответствии с технической документацией</w:t>
            </w:r>
          </w:p>
        </w:tc>
      </w:tr>
      <w:tr w:rsidR="00BF2559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 w:val="restart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2559" w:rsidRPr="00BB4D13" w:rsidRDefault="00BF2559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Необходимые знания</w:t>
            </w: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2559" w:rsidRPr="00BF2559" w:rsidRDefault="00BF2559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59">
              <w:rPr>
                <w:rFonts w:ascii="Times New Roman" w:hAnsi="Times New Roman" w:cs="Times New Roman"/>
                <w:sz w:val="24"/>
                <w:szCs w:val="24"/>
              </w:rPr>
              <w:t>Особенности обработки труб из коррозионно-стойких сталей и прочных сплавов любых диаметров и толщин при выполнении ремонтных работ</w:t>
            </w:r>
          </w:p>
        </w:tc>
      </w:tr>
      <w:tr w:rsidR="00BF2559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2559" w:rsidRPr="00BB4D13" w:rsidRDefault="00BF2559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2559" w:rsidRPr="00BF2559" w:rsidRDefault="00BF2559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59">
              <w:rPr>
                <w:rFonts w:ascii="Times New Roman" w:hAnsi="Times New Roman" w:cs="Times New Roman"/>
                <w:sz w:val="24"/>
                <w:szCs w:val="24"/>
              </w:rPr>
              <w:t>Правила сдачи и приемки готовых труб и монтажа системы на судах</w:t>
            </w:r>
          </w:p>
        </w:tc>
      </w:tr>
      <w:tr w:rsidR="00BF2559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2559" w:rsidRPr="00BB4D13" w:rsidRDefault="00BF2559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2559" w:rsidRPr="00BF2559" w:rsidRDefault="00BF2559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59">
              <w:rPr>
                <w:rFonts w:ascii="Times New Roman" w:hAnsi="Times New Roman" w:cs="Times New Roman"/>
                <w:sz w:val="24"/>
                <w:szCs w:val="24"/>
              </w:rPr>
              <w:t>Правила эксплуатации ультразвукового дефектоскопа при контроле толщины стенок труб по всей поверхности</w:t>
            </w:r>
          </w:p>
        </w:tc>
      </w:tr>
      <w:tr w:rsidR="00BF2559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2559" w:rsidRPr="00BB4D13" w:rsidRDefault="00BF2559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2559" w:rsidRPr="00BF2559" w:rsidRDefault="00BF2559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59">
              <w:rPr>
                <w:rFonts w:ascii="Times New Roman" w:hAnsi="Times New Roman" w:cs="Times New Roman"/>
                <w:sz w:val="24"/>
                <w:szCs w:val="24"/>
              </w:rPr>
              <w:t>Программы швартовных и ходовых испытаний</w:t>
            </w:r>
          </w:p>
        </w:tc>
      </w:tr>
      <w:tr w:rsidR="00BF2559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2559" w:rsidRPr="00BB4D13" w:rsidRDefault="00BF2559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2559" w:rsidRPr="00BF2559" w:rsidRDefault="00BF2559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59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технической документации, предъявляемые к организации и проведению испытаний прямоточного регулятора давления судовых трубопроводов с захлопками газового и воздушного трактов</w:t>
            </w:r>
          </w:p>
        </w:tc>
      </w:tr>
      <w:tr w:rsidR="00BF2559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2559" w:rsidRPr="00BB4D13" w:rsidRDefault="00BF2559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2559" w:rsidRPr="00BF2559" w:rsidRDefault="00BF2559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59">
              <w:rPr>
                <w:rFonts w:ascii="Times New Roman" w:hAnsi="Times New Roman" w:cs="Times New Roman"/>
                <w:sz w:val="24"/>
                <w:szCs w:val="24"/>
              </w:rPr>
              <w:t>Требования технической документации, предъявляемые к организации и проведению испытаний труб, собираемых из сегментов и особо сложных фигурных изделий, любых диаметров</w:t>
            </w:r>
          </w:p>
        </w:tc>
      </w:tr>
      <w:tr w:rsidR="00BF2559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vMerge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2559" w:rsidRPr="00BB4D13" w:rsidRDefault="00BF2559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2559" w:rsidRPr="00BF2559" w:rsidRDefault="00BF2559" w:rsidP="007E3B3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2559">
              <w:rPr>
                <w:rFonts w:ascii="Times New Roman" w:hAnsi="Times New Roman" w:cs="Times New Roman"/>
                <w:sz w:val="24"/>
                <w:szCs w:val="24"/>
              </w:rPr>
              <w:t>Характеристики и режимы работы сложных контрольно-измерительных инструментов и приборов</w:t>
            </w:r>
          </w:p>
        </w:tc>
      </w:tr>
      <w:tr w:rsidR="00BF2559" w:rsidRPr="00C840FF" w:rsidTr="00CE7C95">
        <w:tblPrEx>
          <w:tblBorders>
            <w:left w:val="single" w:sz="4" w:space="0" w:color="auto"/>
            <w:bottom w:val="single" w:sz="4" w:space="0" w:color="auto"/>
          </w:tblBorders>
        </w:tblPrEx>
        <w:trPr>
          <w:jc w:val="center"/>
        </w:trPr>
        <w:tc>
          <w:tcPr>
            <w:tcW w:w="1937" w:type="dxa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2559" w:rsidRPr="00BB4D13" w:rsidRDefault="00BF2559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8190" w:type="dxa"/>
            <w:gridSpan w:val="7"/>
            <w:tcBorders>
              <w:top w:val="single" w:sz="4" w:space="0" w:color="A5A5A5" w:themeColor="accent3"/>
              <w:left w:val="single" w:sz="4" w:space="0" w:color="A5A5A5" w:themeColor="accent3"/>
              <w:bottom w:val="single" w:sz="4" w:space="0" w:color="A5A5A5" w:themeColor="accent3"/>
              <w:right w:val="single" w:sz="4" w:space="0" w:color="A5A5A5" w:themeColor="accent3"/>
            </w:tcBorders>
          </w:tcPr>
          <w:p w:rsidR="00BF2559" w:rsidRPr="00BB4D13" w:rsidRDefault="00BF2559" w:rsidP="007E3B3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B4D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6412D" w:rsidRDefault="00F6412D" w:rsidP="007E3B3F">
      <w:pPr>
        <w:pStyle w:val="ConsPlusNormal"/>
        <w:jc w:val="both"/>
        <w:rPr>
          <w:rFonts w:ascii="Times New Roman" w:hAnsi="Times New Roman" w:cs="Times New Roman"/>
        </w:rPr>
      </w:pPr>
    </w:p>
    <w:p w:rsidR="007E3B3F" w:rsidRDefault="007E3B3F" w:rsidP="007E3B3F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  <w:sectPr w:rsidR="007E3B3F" w:rsidSect="002D39FA">
          <w:pgSz w:w="11906" w:h="16838" w:code="9"/>
          <w:pgMar w:top="1134" w:right="567" w:bottom="1134" w:left="1134" w:header="709" w:footer="709" w:gutter="0"/>
          <w:pgNumType w:start="1"/>
          <w:cols w:space="708"/>
          <w:titlePg/>
          <w:docGrid w:linePitch="360"/>
        </w:sectPr>
      </w:pPr>
      <w:bookmarkStart w:id="11" w:name="_raljo8l98tej" w:colFirst="0" w:colLast="0"/>
      <w:bookmarkStart w:id="12" w:name="_Toc33874519"/>
      <w:bookmarkEnd w:id="11"/>
    </w:p>
    <w:p w:rsidR="00F35FE4" w:rsidRPr="00A711BC" w:rsidRDefault="00F35FE4" w:rsidP="007E3B3F">
      <w:pPr>
        <w:pStyle w:val="1"/>
        <w:spacing w:before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A711BC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IV. Сведения об организациях – разработчиках профессионального стандарта</w:t>
      </w:r>
      <w:bookmarkEnd w:id="12"/>
    </w:p>
    <w:p w:rsidR="00F35FE4" w:rsidRDefault="00F35FE4" w:rsidP="007E3B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FE4" w:rsidRPr="00406C81" w:rsidRDefault="00F35FE4" w:rsidP="007E3B3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13" w:name="_z337ya" w:colFirst="0" w:colLast="0"/>
      <w:bookmarkEnd w:id="13"/>
      <w:r w:rsidRPr="00406C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4.1. Ответственная организация-разработчик</w:t>
      </w:r>
    </w:p>
    <w:p w:rsidR="00F35FE4" w:rsidRDefault="00F35FE4" w:rsidP="007E3B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6916"/>
        <w:gridCol w:w="3515"/>
      </w:tblGrid>
      <w:tr w:rsidR="00F35FE4" w:rsidRPr="00ED194E" w:rsidTr="00A711BC">
        <w:trPr>
          <w:jc w:val="center"/>
        </w:trPr>
        <w:tc>
          <w:tcPr>
            <w:tcW w:w="10432" w:type="dxa"/>
            <w:gridSpan w:val="2"/>
            <w:tcBorders>
              <w:bottom w:val="single" w:sz="4" w:space="0" w:color="7F7F7F" w:themeColor="text1" w:themeTint="80"/>
            </w:tcBorders>
          </w:tcPr>
          <w:p w:rsidR="00F35FE4" w:rsidRPr="00ED194E" w:rsidRDefault="00F35FE4" w:rsidP="007E3B3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Совет по профессиональным квалификациям в отрасли судостроения и морской техники, город Москва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совместно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Федеральным государственным бюджетным учреждением «Всероссийский научно-исследовательский институт труда» Министерства труда и социальной защиты Российской Федерации, город Москва</w:t>
            </w:r>
          </w:p>
        </w:tc>
      </w:tr>
      <w:tr w:rsidR="00F35FE4" w:rsidRPr="00ED194E" w:rsidTr="00A711BC">
        <w:trPr>
          <w:jc w:val="center"/>
        </w:trPr>
        <w:tc>
          <w:tcPr>
            <w:tcW w:w="6917" w:type="dxa"/>
            <w:tcBorders>
              <w:right w:val="single" w:sz="4" w:space="0" w:color="7F7F7F" w:themeColor="text1" w:themeTint="80"/>
            </w:tcBorders>
          </w:tcPr>
          <w:p w:rsidR="00F35FE4" w:rsidRPr="00ED194E" w:rsidRDefault="00F35FE4" w:rsidP="007E3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Президент АО «Объединённая судостроительная корпорация»,</w:t>
            </w:r>
          </w:p>
          <w:p w:rsidR="00F35FE4" w:rsidRPr="00ED194E" w:rsidRDefault="00F35FE4" w:rsidP="007E3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Совета по профессиональным квалификациям в отрасли судостроения и морской техники</w:t>
            </w:r>
          </w:p>
        </w:tc>
        <w:tc>
          <w:tcPr>
            <w:tcW w:w="3515" w:type="dxa"/>
            <w:tcBorders>
              <w:left w:val="single" w:sz="4" w:space="0" w:color="7F7F7F" w:themeColor="text1" w:themeTint="80"/>
            </w:tcBorders>
          </w:tcPr>
          <w:p w:rsidR="00F35FE4" w:rsidRPr="00ED194E" w:rsidRDefault="00F35FE4" w:rsidP="007E3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ED19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Алексей Львович Рахманов</w:t>
            </w:r>
          </w:p>
        </w:tc>
      </w:tr>
    </w:tbl>
    <w:p w:rsidR="00F35FE4" w:rsidRDefault="00F35FE4" w:rsidP="007E3B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35FE4" w:rsidRPr="00261A88" w:rsidRDefault="00F35FE4" w:rsidP="007E3B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14" w:name="_3j2qqm3" w:colFirst="0" w:colLast="0"/>
      <w:bookmarkEnd w:id="14"/>
      <w:r w:rsidRPr="00261A88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4.2. Наименования организаций-разработчиков</w:t>
      </w:r>
    </w:p>
    <w:p w:rsidR="00F35FE4" w:rsidRDefault="00F35FE4" w:rsidP="007E3B3F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3" w:type="dxa"/>
          <w:right w:w="113" w:type="dxa"/>
        </w:tblCellMar>
        <w:tblLook w:val="0400" w:firstRow="0" w:lastRow="0" w:firstColumn="0" w:lastColumn="0" w:noHBand="0" w:noVBand="1"/>
      </w:tblPr>
      <w:tblGrid>
        <w:gridCol w:w="604"/>
        <w:gridCol w:w="9827"/>
      </w:tblGrid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7E3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828" w:type="dxa"/>
          </w:tcPr>
          <w:p w:rsidR="00F35FE4" w:rsidRDefault="00F35FE4" w:rsidP="007E3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7E3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9828" w:type="dxa"/>
          </w:tcPr>
          <w:p w:rsidR="00F35FE4" w:rsidRDefault="00F35FE4" w:rsidP="007E3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7E3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9828" w:type="dxa"/>
          </w:tcPr>
          <w:p w:rsidR="00F35FE4" w:rsidRDefault="00F35FE4" w:rsidP="007E3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5FE4" w:rsidTr="00A711BC">
        <w:trPr>
          <w:jc w:val="center"/>
        </w:trPr>
        <w:tc>
          <w:tcPr>
            <w:tcW w:w="604" w:type="dxa"/>
          </w:tcPr>
          <w:p w:rsidR="00F35FE4" w:rsidRDefault="00F35FE4" w:rsidP="007E3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828" w:type="dxa"/>
          </w:tcPr>
          <w:p w:rsidR="00F35FE4" w:rsidRDefault="00F35FE4" w:rsidP="007E3B3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F35FE4" w:rsidRDefault="00F35FE4" w:rsidP="007E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5FE4" w:rsidRDefault="00F35FE4" w:rsidP="007E3B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</w:t>
      </w:r>
    </w:p>
    <w:p w:rsidR="00F35FE4" w:rsidRDefault="00F35FE4" w:rsidP="007E3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1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Общероссийский классификатор занятий</w:t>
      </w:r>
    </w:p>
    <w:p w:rsidR="00F35FE4" w:rsidRDefault="00F35FE4" w:rsidP="007E3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>2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Общероссийский классификатор видов экономической деятельности</w:t>
      </w:r>
    </w:p>
    <w:p w:rsidR="00F35FE4" w:rsidRDefault="00BF2559" w:rsidP="007E3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255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3</w:t>
      </w:r>
      <w:r w:rsidR="00F35FE4">
        <w:rPr>
          <w:rFonts w:ascii="Times New Roman" w:eastAsia="Times New Roman" w:hAnsi="Times New Roman" w:cs="Times New Roman"/>
          <w:sz w:val="20"/>
          <w:szCs w:val="20"/>
        </w:rPr>
        <w:t xml:space="preserve"> Приказ Минздравсоцразвития России от 12.04.2011 N 302н (ред. от 06.02.2018)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(Зарегистрировано в Минюсте России 21.10.2011 N 22111)</w:t>
      </w:r>
    </w:p>
    <w:p w:rsidR="00F35FE4" w:rsidRDefault="00BF2559" w:rsidP="007E3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255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4</w:t>
      </w:r>
      <w:r w:rsidR="00F35FE4">
        <w:rPr>
          <w:rFonts w:ascii="Times New Roman" w:eastAsia="Times New Roman" w:hAnsi="Times New Roman" w:cs="Times New Roman"/>
          <w:sz w:val="20"/>
          <w:szCs w:val="20"/>
        </w:rPr>
        <w:t xml:space="preserve"> Постановление Минтруда России, Минобразования России от 13 января 2003 г. N 1/29 "Об утверждении Порядка обучения по охране труда и проверки знаний требований охраны труда работников организаций" (зарегистрировано Минюстом России 12 февраля 2003 г., регистрационный N 4209)</w:t>
      </w:r>
    </w:p>
    <w:p w:rsidR="00F35FE4" w:rsidRDefault="00BF2559" w:rsidP="007E3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255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5</w:t>
      </w:r>
      <w:r w:rsidR="00F35FE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="00F35FE4">
        <w:rPr>
          <w:rFonts w:ascii="Times New Roman" w:eastAsia="Times New Roman" w:hAnsi="Times New Roman" w:cs="Times New Roman"/>
          <w:sz w:val="20"/>
          <w:szCs w:val="20"/>
        </w:rPr>
        <w:t>Единый тарифно-квалификационный справочник работ и профессий рабочих</w:t>
      </w:r>
    </w:p>
    <w:p w:rsidR="00F35FE4" w:rsidRDefault="00BF2559" w:rsidP="007E3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BF2559">
        <w:rPr>
          <w:rFonts w:ascii="Times New Roman" w:eastAsia="Times New Roman" w:hAnsi="Times New Roman" w:cs="Times New Roman"/>
          <w:sz w:val="20"/>
          <w:szCs w:val="20"/>
          <w:vertAlign w:val="superscript"/>
        </w:rPr>
        <w:t>6</w:t>
      </w:r>
      <w:r w:rsidR="00F35FE4"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 </w:t>
      </w:r>
      <w:r w:rsidR="00F35FE4">
        <w:rPr>
          <w:rFonts w:ascii="Times New Roman" w:eastAsia="Times New Roman" w:hAnsi="Times New Roman" w:cs="Times New Roman"/>
          <w:sz w:val="20"/>
          <w:szCs w:val="20"/>
        </w:rPr>
        <w:t>Общероссийский классификатор профессий рабочих, должностей служащих и тарифных разрядов</w:t>
      </w:r>
    </w:p>
    <w:p w:rsidR="00F35FE4" w:rsidRDefault="00F35FE4" w:rsidP="007E3B3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  <w:vertAlign w:val="superscript"/>
        </w:rPr>
        <w:t xml:space="preserve">9 </w:t>
      </w:r>
      <w:r>
        <w:rPr>
          <w:rFonts w:ascii="Times New Roman" w:eastAsia="Times New Roman" w:hAnsi="Times New Roman" w:cs="Times New Roman"/>
          <w:sz w:val="20"/>
          <w:szCs w:val="20"/>
        </w:rPr>
        <w:t>Общероссийский классификатор специальностей по образованию</w:t>
      </w:r>
    </w:p>
    <w:p w:rsidR="00F35FE4" w:rsidRPr="00C840FF" w:rsidRDefault="00F35FE4" w:rsidP="007E3B3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F35FE4" w:rsidRPr="00F35FE4" w:rsidRDefault="00F35FE4" w:rsidP="007E3B3F">
      <w:pPr>
        <w:spacing w:after="0" w:line="240" w:lineRule="auto"/>
      </w:pPr>
    </w:p>
    <w:sectPr w:rsidR="00F35FE4" w:rsidRPr="00F35FE4" w:rsidSect="002D39FA">
      <w:pgSz w:w="11906" w:h="16838" w:code="9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8CF" w:rsidRDefault="009A68CF" w:rsidP="00A711BC">
      <w:pPr>
        <w:spacing w:after="0" w:line="240" w:lineRule="auto"/>
      </w:pPr>
      <w:r>
        <w:separator/>
      </w:r>
    </w:p>
  </w:endnote>
  <w:endnote w:type="continuationSeparator" w:id="0">
    <w:p w:rsidR="009A68CF" w:rsidRDefault="009A68CF" w:rsidP="00A7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8CF" w:rsidRDefault="009A68CF" w:rsidP="00A711BC">
      <w:pPr>
        <w:spacing w:after="0" w:line="240" w:lineRule="auto"/>
      </w:pPr>
      <w:r>
        <w:separator/>
      </w:r>
    </w:p>
  </w:footnote>
  <w:footnote w:type="continuationSeparator" w:id="0">
    <w:p w:rsidR="009A68CF" w:rsidRDefault="009A68CF" w:rsidP="00A711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022938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CE7C95" w:rsidRPr="00893775" w:rsidRDefault="00CE7C95">
        <w:pPr>
          <w:pStyle w:val="a3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89377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89377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89377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20E4F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89377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CE7C95" w:rsidRDefault="00CE7C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BD0E29"/>
    <w:multiLevelType w:val="hybridMultilevel"/>
    <w:tmpl w:val="50261624"/>
    <w:lvl w:ilvl="0" w:tplc="C9AA1C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E8"/>
    <w:rsid w:val="00014AC0"/>
    <w:rsid w:val="000432DE"/>
    <w:rsid w:val="000453FD"/>
    <w:rsid w:val="000907F5"/>
    <w:rsid w:val="000F5199"/>
    <w:rsid w:val="001C5400"/>
    <w:rsid w:val="001E610D"/>
    <w:rsid w:val="001E6840"/>
    <w:rsid w:val="001F6201"/>
    <w:rsid w:val="00201657"/>
    <w:rsid w:val="00202F1C"/>
    <w:rsid w:val="002038D7"/>
    <w:rsid w:val="00236F26"/>
    <w:rsid w:val="00237D84"/>
    <w:rsid w:val="002A21AE"/>
    <w:rsid w:val="002B0472"/>
    <w:rsid w:val="002D39FA"/>
    <w:rsid w:val="002E51B7"/>
    <w:rsid w:val="002E7776"/>
    <w:rsid w:val="00301BCB"/>
    <w:rsid w:val="00331F06"/>
    <w:rsid w:val="00331F7E"/>
    <w:rsid w:val="003665FB"/>
    <w:rsid w:val="003C1E5A"/>
    <w:rsid w:val="003C5FC1"/>
    <w:rsid w:val="003F2F17"/>
    <w:rsid w:val="00400554"/>
    <w:rsid w:val="00436D3A"/>
    <w:rsid w:val="0045282E"/>
    <w:rsid w:val="004856B9"/>
    <w:rsid w:val="004A054A"/>
    <w:rsid w:val="004F3F7D"/>
    <w:rsid w:val="004F62D1"/>
    <w:rsid w:val="00520E4F"/>
    <w:rsid w:val="00587371"/>
    <w:rsid w:val="005A0A5D"/>
    <w:rsid w:val="005B7E35"/>
    <w:rsid w:val="005F62AB"/>
    <w:rsid w:val="00601614"/>
    <w:rsid w:val="00624692"/>
    <w:rsid w:val="0062504C"/>
    <w:rsid w:val="006A584A"/>
    <w:rsid w:val="006A6FAA"/>
    <w:rsid w:val="007345D7"/>
    <w:rsid w:val="0076005D"/>
    <w:rsid w:val="00773E75"/>
    <w:rsid w:val="00777480"/>
    <w:rsid w:val="007B33E7"/>
    <w:rsid w:val="007E3B3F"/>
    <w:rsid w:val="0080213D"/>
    <w:rsid w:val="008130D3"/>
    <w:rsid w:val="00842A00"/>
    <w:rsid w:val="00893775"/>
    <w:rsid w:val="008B380F"/>
    <w:rsid w:val="008B711E"/>
    <w:rsid w:val="00916990"/>
    <w:rsid w:val="00922B20"/>
    <w:rsid w:val="009279C5"/>
    <w:rsid w:val="00982469"/>
    <w:rsid w:val="009A68CF"/>
    <w:rsid w:val="009C5177"/>
    <w:rsid w:val="00A04216"/>
    <w:rsid w:val="00A160E5"/>
    <w:rsid w:val="00A2396E"/>
    <w:rsid w:val="00A316CA"/>
    <w:rsid w:val="00A32AE8"/>
    <w:rsid w:val="00A711BC"/>
    <w:rsid w:val="00AB238A"/>
    <w:rsid w:val="00AC6959"/>
    <w:rsid w:val="00AF146C"/>
    <w:rsid w:val="00BB211C"/>
    <w:rsid w:val="00BD1447"/>
    <w:rsid w:val="00BD1B6D"/>
    <w:rsid w:val="00BF2559"/>
    <w:rsid w:val="00C10293"/>
    <w:rsid w:val="00C16EC8"/>
    <w:rsid w:val="00C32208"/>
    <w:rsid w:val="00C328F9"/>
    <w:rsid w:val="00C5022E"/>
    <w:rsid w:val="00C57F82"/>
    <w:rsid w:val="00C61A1E"/>
    <w:rsid w:val="00CD326B"/>
    <w:rsid w:val="00CE7C95"/>
    <w:rsid w:val="00D016BA"/>
    <w:rsid w:val="00D728A1"/>
    <w:rsid w:val="00D76D68"/>
    <w:rsid w:val="00DD4A83"/>
    <w:rsid w:val="00E16C3E"/>
    <w:rsid w:val="00E403FE"/>
    <w:rsid w:val="00E64D54"/>
    <w:rsid w:val="00E76385"/>
    <w:rsid w:val="00EE671A"/>
    <w:rsid w:val="00F20EC7"/>
    <w:rsid w:val="00F35FE4"/>
    <w:rsid w:val="00F45732"/>
    <w:rsid w:val="00F471FD"/>
    <w:rsid w:val="00F6412D"/>
    <w:rsid w:val="00F649FF"/>
    <w:rsid w:val="00F97619"/>
    <w:rsid w:val="00FA271F"/>
    <w:rsid w:val="00FF2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5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5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5F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5F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5F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5F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rsid w:val="00F35FE4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FE4"/>
  </w:style>
  <w:style w:type="paragraph" w:styleId="a5">
    <w:name w:val="footer"/>
    <w:basedOn w:val="a"/>
    <w:link w:val="a6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FE4"/>
  </w:style>
  <w:style w:type="character" w:styleId="a7">
    <w:name w:val="annotation reference"/>
    <w:rsid w:val="00F35FE4"/>
    <w:rPr>
      <w:sz w:val="16"/>
      <w:szCs w:val="16"/>
    </w:rPr>
  </w:style>
  <w:style w:type="paragraph" w:styleId="a8">
    <w:name w:val="annotation text"/>
    <w:basedOn w:val="a"/>
    <w:link w:val="a9"/>
    <w:rsid w:val="00F35FE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F3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5FE4"/>
    <w:rPr>
      <w:rFonts w:ascii="Segoe UI" w:hAnsi="Segoe UI" w:cs="Segoe U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qFormat/>
    <w:rsid w:val="00F35FE4"/>
    <w:pPr>
      <w:spacing w:after="100" w:line="276" w:lineRule="auto"/>
      <w:ind w:left="2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1">
    <w:name w:val="toc 1"/>
    <w:next w:val="a"/>
    <w:autoRedefine/>
    <w:uiPriority w:val="39"/>
    <w:unhideWhenUsed/>
    <w:qFormat/>
    <w:rsid w:val="00F471FD"/>
    <w:pPr>
      <w:tabs>
        <w:tab w:val="right" w:leader="dot" w:pos="9923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styleId="ac">
    <w:name w:val="Hyperlink"/>
    <w:uiPriority w:val="99"/>
    <w:unhideWhenUsed/>
    <w:rsid w:val="00F35FE4"/>
    <w:rPr>
      <w:rFonts w:ascii="Times New Roman" w:hAnsi="Times New Roman"/>
      <w:color w:val="0000FF"/>
      <w:sz w:val="24"/>
      <w:u w:val="single"/>
    </w:rPr>
  </w:style>
  <w:style w:type="paragraph" w:customStyle="1" w:styleId="PSTOCHEADER">
    <w:name w:val="PS_TOC_HEADER"/>
    <w:qFormat/>
    <w:rsid w:val="00F35FE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F35FE4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35FE4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35F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F35F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35F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5FE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F35F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F35F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ConsPlusNormal">
    <w:name w:val="ConsPlusNormal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F35FE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F35F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F35F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F35FE4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TableNormal">
    <w:name w:val="Table Normal"/>
    <w:rsid w:val="00F35FE4"/>
    <w:pPr>
      <w:spacing w:after="200" w:line="276" w:lineRule="auto"/>
    </w:pPr>
    <w:rPr>
      <w:rFonts w:ascii="Calibri" w:eastAsia="Calibri" w:hAnsi="Calibri" w:cs="Calibri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35FE4"/>
  </w:style>
  <w:style w:type="paragraph" w:styleId="a5">
    <w:name w:val="footer"/>
    <w:basedOn w:val="a"/>
    <w:link w:val="a6"/>
    <w:uiPriority w:val="99"/>
    <w:unhideWhenUsed/>
    <w:rsid w:val="00F35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35FE4"/>
  </w:style>
  <w:style w:type="character" w:styleId="a7">
    <w:name w:val="annotation reference"/>
    <w:rsid w:val="00F35FE4"/>
    <w:rPr>
      <w:sz w:val="16"/>
      <w:szCs w:val="16"/>
    </w:rPr>
  </w:style>
  <w:style w:type="paragraph" w:styleId="a8">
    <w:name w:val="annotation text"/>
    <w:basedOn w:val="a"/>
    <w:link w:val="a9"/>
    <w:rsid w:val="00F35FE4"/>
    <w:pPr>
      <w:spacing w:after="200" w:line="276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rsid w:val="00F35F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35F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35FE4"/>
    <w:rPr>
      <w:rFonts w:ascii="Segoe UI" w:hAnsi="Segoe UI" w:cs="Segoe UI"/>
      <w:sz w:val="18"/>
      <w:szCs w:val="18"/>
    </w:rPr>
  </w:style>
  <w:style w:type="paragraph" w:styleId="21">
    <w:name w:val="toc 2"/>
    <w:basedOn w:val="a"/>
    <w:next w:val="a"/>
    <w:autoRedefine/>
    <w:uiPriority w:val="39"/>
    <w:unhideWhenUsed/>
    <w:qFormat/>
    <w:rsid w:val="00F35FE4"/>
    <w:pPr>
      <w:spacing w:after="100" w:line="276" w:lineRule="auto"/>
      <w:ind w:left="220"/>
    </w:pPr>
    <w:rPr>
      <w:rFonts w:ascii="Times New Roman" w:eastAsia="Times New Roman" w:hAnsi="Times New Roman" w:cs="Times New Roman"/>
      <w:sz w:val="24"/>
      <w:lang w:eastAsia="ru-RU"/>
    </w:rPr>
  </w:style>
  <w:style w:type="paragraph" w:styleId="11">
    <w:name w:val="toc 1"/>
    <w:next w:val="a"/>
    <w:autoRedefine/>
    <w:uiPriority w:val="39"/>
    <w:unhideWhenUsed/>
    <w:qFormat/>
    <w:rsid w:val="00F471FD"/>
    <w:pPr>
      <w:tabs>
        <w:tab w:val="right" w:leader="dot" w:pos="9923"/>
      </w:tabs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lang w:eastAsia="ru-RU"/>
    </w:rPr>
  </w:style>
  <w:style w:type="character" w:styleId="ac">
    <w:name w:val="Hyperlink"/>
    <w:uiPriority w:val="99"/>
    <w:unhideWhenUsed/>
    <w:rsid w:val="00F35FE4"/>
    <w:rPr>
      <w:rFonts w:ascii="Times New Roman" w:hAnsi="Times New Roman"/>
      <w:color w:val="0000FF"/>
      <w:sz w:val="24"/>
      <w:u w:val="single"/>
    </w:rPr>
  </w:style>
  <w:style w:type="paragraph" w:customStyle="1" w:styleId="PSTOCHEADER">
    <w:name w:val="PS_TOC_HEADER"/>
    <w:qFormat/>
    <w:rsid w:val="00F35FE4"/>
    <w:pPr>
      <w:spacing w:before="120" w:after="120" w:line="240" w:lineRule="auto"/>
      <w:jc w:val="center"/>
    </w:pPr>
    <w:rPr>
      <w:rFonts w:ascii="Times New Roman" w:eastAsia="Times New Roman" w:hAnsi="Times New Roman" w:cs="Times New Roman"/>
      <w:bCs/>
      <w:sz w:val="24"/>
      <w:szCs w:val="28"/>
      <w:lang w:eastAsia="ru-RU"/>
    </w:rPr>
  </w:style>
  <w:style w:type="paragraph" w:styleId="ad">
    <w:name w:val="TOC Heading"/>
    <w:basedOn w:val="1"/>
    <w:next w:val="a"/>
    <w:uiPriority w:val="39"/>
    <w:unhideWhenUsed/>
    <w:qFormat/>
    <w:rsid w:val="00F35FE4"/>
    <w:pPr>
      <w:outlineLvl w:val="9"/>
    </w:pPr>
    <w:rPr>
      <w:lang w:eastAsia="ru-RU"/>
    </w:rPr>
  </w:style>
  <w:style w:type="paragraph" w:styleId="31">
    <w:name w:val="toc 3"/>
    <w:basedOn w:val="a"/>
    <w:next w:val="a"/>
    <w:autoRedefine/>
    <w:uiPriority w:val="39"/>
    <w:unhideWhenUsed/>
    <w:rsid w:val="00F35FE4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okpdtr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bizlog.ru/etk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classifikators.ru/okved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classifikators.ru/okz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BBEE8-710B-448A-A9C6-2600DEAB1A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38</Pages>
  <Words>13989</Words>
  <Characters>79738</Characters>
  <Application>Microsoft Office Word</Application>
  <DocSecurity>0</DocSecurity>
  <Lines>664</Lines>
  <Paragraphs>187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Федотов Виталий</Manager>
  <Company>СПК СиМТ</Company>
  <LinksUpToDate>false</LinksUpToDate>
  <CharactersWithSpaces>93540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ps_spk@aoosk.ru</dc:creator>
  <cp:keywords/>
  <dc:description/>
  <cp:lastModifiedBy>Виталий</cp:lastModifiedBy>
  <cp:revision>61</cp:revision>
  <dcterms:created xsi:type="dcterms:W3CDTF">2020-02-26T11:18:00Z</dcterms:created>
  <dcterms:modified xsi:type="dcterms:W3CDTF">2020-03-02T20:57:00Z</dcterms:modified>
</cp:coreProperties>
</file>